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F58" w:rsidRDefault="00346F58" w:rsidP="00346F5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A53EF6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Рабочая программа по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истории</w:t>
      </w:r>
      <w:r w:rsidRPr="00A53EF6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базового уровня </w:t>
      </w:r>
    </w:p>
    <w:p w:rsidR="00346F58" w:rsidRPr="00A53EF6" w:rsidRDefault="00346F58" w:rsidP="00346F58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53EF6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для 10–11-х классов</w:t>
      </w:r>
    </w:p>
    <w:p w:rsidR="003E4867" w:rsidRPr="00346F58" w:rsidRDefault="006747BA" w:rsidP="00346F58">
      <w:pPr>
        <w:spacing w:before="0" w:beforeAutospacing="0" w:after="0" w:afterAutospacing="0" w:line="600" w:lineRule="atLeast"/>
        <w:jc w:val="center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Пояснительная записка</w:t>
      </w:r>
    </w:p>
    <w:p w:rsidR="00346F58" w:rsidRPr="00346F58" w:rsidRDefault="00346F58" w:rsidP="00346F58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Рабочая программа по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истрии</w:t>
      </w:r>
      <w:proofErr w:type="spellEnd"/>
      <w:r w:rsidRPr="00346F5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уровень среднего общего образования для обучающихся 10–11-х классов АНПОО «ДВЦНО» Международной лингвистической школы разработана в соответствии с требованиями:</w:t>
      </w:r>
    </w:p>
    <w:p w:rsidR="003E4867" w:rsidRPr="00346F58" w:rsidRDefault="006747BA" w:rsidP="00346F58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Федерального закона от 29.12.2012 № 273-ФЗ «Об образовании в Российской Федерации»;</w:t>
      </w:r>
    </w:p>
    <w:p w:rsidR="003E4867" w:rsidRPr="00346F58" w:rsidRDefault="006747BA" w:rsidP="00346F58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 17.05.2012 № 413 «Об утверждении федерального государственного образовательного стандарта среднего общего образования» (с изменениями, внесенными при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казом </w:t>
      </w:r>
      <w:proofErr w:type="spellStart"/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 12.08.2022 № 732);</w:t>
      </w:r>
    </w:p>
    <w:p w:rsidR="003E4867" w:rsidRPr="00346F58" w:rsidRDefault="006747BA" w:rsidP="00346F58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 18.05.2023 № 371</w:t>
      </w:r>
      <w:r w:rsidRPr="00346F5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«Об утверждении федеральной образовательной программы среднего общего образования»;</w:t>
      </w:r>
    </w:p>
    <w:p w:rsidR="003E4867" w:rsidRPr="00346F58" w:rsidRDefault="006747BA" w:rsidP="00346F58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 22.03.2021 № 115 «Об утверждении Порядка организации и осуще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3E4867" w:rsidRPr="00346F58" w:rsidRDefault="006747BA" w:rsidP="00346F58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 2.4.3648-20 «Санитарно-эпидемиологические требования к организациям воспита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ния и обучения, отдыха и оздоровления детей и молодежи», утвержденных постановлением главного санитарного врача от 28.09.2020 № 28;</w:t>
      </w:r>
    </w:p>
    <w:p w:rsidR="003E4867" w:rsidRPr="00346F58" w:rsidRDefault="006747BA" w:rsidP="00346F58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 среды обитания», утвержденных постановлением главного санитарного врача от 28.01.2021 № 2;</w:t>
      </w:r>
    </w:p>
    <w:p w:rsidR="003E4867" w:rsidRPr="00346F58" w:rsidRDefault="006747BA" w:rsidP="00346F58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концепции преподавания учебного курса «История России», утвержденной решением Коллегии </w:t>
      </w:r>
      <w:proofErr w:type="spellStart"/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23.10.2020;</w:t>
      </w:r>
    </w:p>
    <w:p w:rsidR="00346F58" w:rsidRPr="002116E0" w:rsidRDefault="00346F58" w:rsidP="00346F58">
      <w:pPr>
        <w:numPr>
          <w:ilvl w:val="0"/>
          <w:numId w:val="1"/>
        </w:numPr>
        <w:spacing w:before="0" w:beforeAutospacing="0" w:after="0" w:afterAutospacing="0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116E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учебного плана среднего общего образования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МЛШ</w:t>
      </w:r>
      <w:r w:rsidRPr="002116E0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3E4867" w:rsidRPr="00346F58" w:rsidRDefault="006747BA" w:rsidP="00346F58">
      <w:pPr>
        <w:numPr>
          <w:ilvl w:val="0"/>
          <w:numId w:val="1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федеральной рабочей программы по учебному предмету «История».</w:t>
      </w:r>
    </w:p>
    <w:p w:rsidR="00346F58" w:rsidRDefault="00346F58" w:rsidP="00346F5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346F58" w:rsidRPr="00A53EF6" w:rsidRDefault="00346F58" w:rsidP="00346F58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53EF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Рабочая программа ориентирована на целевые приоритеты, сформулированные в федеральной рабочей программе воспитания и в рабочей программе воспитания Международной лингвистической школы.</w:t>
      </w:r>
    </w:p>
    <w:p w:rsidR="003E4867" w:rsidRPr="00346F58" w:rsidRDefault="006747BA" w:rsidP="00346F58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Место предмета «История» в системе школьного образования определяется его познавательным и мировоззренческим значением, вкладом в с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</w:t>
      </w:r>
    </w:p>
    <w:p w:rsidR="003E4867" w:rsidRPr="00346F58" w:rsidRDefault="006747BA" w:rsidP="00346F5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Общей целью школьного исторического образования является формирование и развитие личности школьник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ьной практике. Данная цель предполагает формирование у </w:t>
      </w:r>
      <w:proofErr w:type="gramStart"/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ф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ормирование личностной позиции по отношению к прошлому и настоящему Отечества.</w:t>
      </w:r>
    </w:p>
    <w:p w:rsidR="003E4867" w:rsidRPr="00346F58" w:rsidRDefault="006747BA" w:rsidP="00346F5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Задачи изучения истории на всех уровнях общего образования определяются Федеральными государственными образовательными стандартами (в соответствии с ФЗ-273 «Об образовании в Рос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сийской Федерации»).</w:t>
      </w:r>
    </w:p>
    <w:p w:rsidR="003E4867" w:rsidRPr="00346F58" w:rsidRDefault="006747BA" w:rsidP="00346F5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составлена с учетом количества часов, отводимого на изучение предмета «История» учебным планом: на базовом уровне в 10–11-х классах по 2 учебных часа в неделю при 34 учебных неделях.</w:t>
      </w:r>
    </w:p>
    <w:p w:rsidR="003E4867" w:rsidRPr="00346F58" w:rsidRDefault="006747BA" w:rsidP="00346F58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реализации программы используются учеб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ники, допущенные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приказом </w:t>
      </w:r>
      <w:proofErr w:type="spellStart"/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</w:t>
      </w:r>
      <w:r w:rsid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ния</w:t>
      </w:r>
      <w:proofErr w:type="spellEnd"/>
      <w:r w:rsid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 21.09.2022 № 858</w:t>
      </w:r>
    </w:p>
    <w:p w:rsidR="003E4867" w:rsidRPr="00346F58" w:rsidRDefault="006747BA" w:rsidP="00346F58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Электронные образовательные ресурсы, допущенные к использованию при реализации образовательными организациями имеющих государственную аккредитацию образовательных программ начального общего, основного общего, среднего общего образования приказом </w:t>
      </w:r>
      <w:proofErr w:type="spellStart"/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</w:t>
      </w:r>
      <w:r w:rsid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ения</w:t>
      </w:r>
      <w:proofErr w:type="spellEnd"/>
      <w:r w:rsid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 02.08.2022 № 653</w:t>
      </w:r>
    </w:p>
    <w:p w:rsidR="003E4867" w:rsidRPr="00346F58" w:rsidRDefault="006747BA" w:rsidP="00346F58">
      <w:pPr>
        <w:spacing w:before="0" w:beforeAutospacing="0" w:after="0" w:afterAutospacing="0" w:line="600" w:lineRule="atLeast"/>
        <w:ind w:firstLine="709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Планируемые результаты освоения учебного предмета</w:t>
      </w:r>
    </w:p>
    <w:p w:rsidR="003E4867" w:rsidRPr="00346F58" w:rsidRDefault="006747BA" w:rsidP="00346F58">
      <w:pPr>
        <w:spacing w:before="0" w:beforeAutospacing="0" w:after="0" w:afterAutospacing="0" w:line="600" w:lineRule="atLeast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Личностные результаты</w:t>
      </w:r>
    </w:p>
    <w:p w:rsidR="003E4867" w:rsidRPr="00346F58" w:rsidRDefault="006747BA" w:rsidP="00346F5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положениях ФГОС СОО содержатся требования к личностным, </w:t>
      </w:r>
      <w:proofErr w:type="spellStart"/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метапредметным</w:t>
      </w:r>
      <w:proofErr w:type="spellEnd"/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предметным результатам освоения школьниками учебных программ по общеобразовательным предметам. </w:t>
      </w:r>
      <w:proofErr w:type="gramStart"/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соответствии с данными требованиями к важнейшим </w:t>
      </w:r>
      <w:r w:rsidRPr="00346F5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личностным результатам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изучения исто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рии в старшей общеобразовательной школе на базовом уровне</w:t>
      </w:r>
      <w:proofErr w:type="gramEnd"/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относятся следующие убеждения и качества:</w:t>
      </w:r>
    </w:p>
    <w:p w:rsidR="003E4867" w:rsidRPr="00346F58" w:rsidRDefault="006747BA" w:rsidP="00346F5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сфере гражданского воспитания: осмысление сложившихся в российской истории традиций гражданского служения Отечеству; сформированность гражданской позиции 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обучающегося как активного и ответственного члена российского общества; осознание исторического значения конституционного развития России, своих конституционных прав и обязанностей, уважение закона и правопорядка; принятие традиционных национальных, общече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ловеческих гуманистических и демократических ценностей; готовность противостоять идеологии экстремизма, национализма, ксенофобии, дискриминации по социальным, религиозным, расовым, национальным признакам; готовность вести совместную деятельность в интереса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х гражданского общества, участвовать в самоуправлении в школе и детско-юношеских организациях; умение взаимодействовать с социальными институтами в соответствии с их функциями и назначением; готовность к гуманитарной и волонтерской деятельности;</w:t>
      </w:r>
    </w:p>
    <w:p w:rsidR="003E4867" w:rsidRPr="00346F58" w:rsidRDefault="006747BA" w:rsidP="00346F5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па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триотического воспитания: сформированность российской гражданской идентичности, патриотизма, уважения к своему народу, чувства ответственности перед Родиной, гордости за свою страну, свой край, свой язык и культуру, прошлое и настоящее многонационального н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арода России; 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  <w:proofErr w:type="gramEnd"/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идейная убежденность, готовность к служению и защит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е Отечества, ответственность за его судьбу;</w:t>
      </w:r>
    </w:p>
    <w:p w:rsidR="003E4867" w:rsidRPr="00346F58" w:rsidRDefault="006747BA" w:rsidP="00346F5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духовно-нравственного воспитания: личностное осмысление и принятие сущности и значения исторически сложившихся и развивавшихся духовно-нравственных ценностей российского народа; сформированность нравствен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ного 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сознания, этического поведения; способность оценивать ситуации нравственного выбора и принимать осознанные решения, ориентируясь на морально-нравственные ценности и нормы современного российского общества; понимание значения личного вклада в построени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 устойчивого будущего; </w:t>
      </w:r>
      <w:proofErr w:type="gramStart"/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ответственное отношение к своим родителям, представителям старших поколений, осознание значения создания семьи на основе принятия ценностей семейной жизни в соответствии с традициями народов России;</w:t>
      </w:r>
      <w:proofErr w:type="gramEnd"/>
    </w:p>
    <w:p w:rsidR="003E4867" w:rsidRPr="00346F58" w:rsidRDefault="006747BA" w:rsidP="00346F5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эстетического воспитания: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представление об исторически сложившемся культурном многообразии своей страны и мира; способность воспринимать различные виды искусства, традиции и творчество своего и других народов, ощущать эмоциональное воздействие искусства; осознание значимости для л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ичности и общества наследия отечественного и мирового искусства, этнических культурных традиций и народного творчества; </w:t>
      </w:r>
      <w:proofErr w:type="gramStart"/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эстетическое отношение к миру, современной культуре, включая эстетику быта, научного и технического творчества, спорта, труда, обществен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ных отношений;</w:t>
      </w:r>
      <w:proofErr w:type="gramEnd"/>
    </w:p>
    <w:p w:rsidR="003E4867" w:rsidRPr="00346F58" w:rsidRDefault="006747BA" w:rsidP="00346F5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сфере физического воспитания: осознание ценности жизни и необходимости ее сохранения (в том числе на основе примеров из истории); представление об идеалах гармоничного физического и духовного развития человека в исторических обществах и в 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современную эпоху; ответственное отношение к своему здоровью и установка на здоровый образ жизни;</w:t>
      </w:r>
    </w:p>
    <w:p w:rsidR="003E4867" w:rsidRPr="00346F58" w:rsidRDefault="006747BA" w:rsidP="00346F5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трудового воспитания: понимание на основе знания истории значения трудовой деятельности как источника развития человека и общества; уважение к труду и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результатам трудовой деятельности человека; представление о разнообразии существовавших в прошлом и современных профессий; формирование интереса к различным сферам профессиональной деятельности; готовность совершать осознанный выбор будущей профессии и ре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ализовывать собственные жизненные планы;</w:t>
      </w:r>
      <w:proofErr w:type="gramEnd"/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мотивация и способность к образованию и самообразованию на протяжении всей жизни;</w:t>
      </w:r>
    </w:p>
    <w:p w:rsidR="003E4867" w:rsidRPr="00346F58" w:rsidRDefault="006747BA" w:rsidP="00346F5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экологического воспитания: осмысление исторического опыта взаимодействия людей с природной средой, его позитивных и негативны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х проявлений; 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активное неприятие действий, приносящих вред окружа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ющей природной и социальной среде;</w:t>
      </w:r>
    </w:p>
    <w:p w:rsidR="003E4867" w:rsidRPr="00346F58" w:rsidRDefault="006747BA" w:rsidP="00346F5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понимании ценности научного познания: сформированность мировоззрения, соответствующего современному уровню развития исторической науки и общественной практики, основанного на диалоге культур, способствующего осознанию с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воего места в поликультурном мире; осмысление значения истории как знания о развитии человека и общества, о социальном и нравственном опыте предшествующих поколений; совершенствование языковой и читательской культуры как средства взаимодействия между людьм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и познания мира;</w:t>
      </w:r>
      <w:proofErr w:type="gramEnd"/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овладение основными навыками познания и оценки событий прошлого с позиций историзма, готовность к осуществлению учебной проектно-исследовательской деятельности в сфере истории.</w:t>
      </w:r>
    </w:p>
    <w:p w:rsidR="003E4867" w:rsidRPr="00346F58" w:rsidRDefault="006747BA" w:rsidP="00346F5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истории способствует также развитию эмоционального 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интеллекта школьников, в том числе самосознания (включая способность осознавать на примерах исторических ситуаций роль эмоций в отношениях между людьми, понимать свое эмоциональное состояние, соотнося его с эмоциями людей в известных исторических ситуациях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); саморегулирования, включающего самоконтроль, умение принимать ответственность за свое поведение, способность адаптироваться к эмоциональным изменениям и проявлять гибкость, быть открытым новому;</w:t>
      </w:r>
      <w:proofErr w:type="gramEnd"/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внутренней мотивации, 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включающей стремление к достижению ц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ели и успеху, оптимизм, инициативность, умение действовать</w:t>
      </w:r>
      <w:r w:rsidRPr="00346F5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исходя из своих возможностей; </w:t>
      </w:r>
      <w:proofErr w:type="spellStart"/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эмпатии</w:t>
      </w:r>
      <w:proofErr w:type="spellEnd"/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(способность понимать другого человека, оказавшегося в определенных обстоятельствах); социальных навыков (способность выстраивать конструктивные отношения с др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угими людьми, регулировать способ выражения своих суждений и эмоций с учетом позиций и мнений других участников общения).</w:t>
      </w:r>
    </w:p>
    <w:p w:rsidR="003E4867" w:rsidRPr="00346F58" w:rsidRDefault="006747BA" w:rsidP="00346F58">
      <w:pPr>
        <w:spacing w:before="0" w:beforeAutospacing="0" w:after="0" w:afterAutospacing="0" w:line="600" w:lineRule="atLeast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Метапредметные результаты</w:t>
      </w:r>
    </w:p>
    <w:p w:rsidR="003E4867" w:rsidRPr="00346F58" w:rsidRDefault="006747BA" w:rsidP="00346F5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Метапредметные результаты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изучения истории в старшей общеобразовательной школе на базовом уровне выражаются 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следующих качествах и действиях.</w:t>
      </w:r>
    </w:p>
    <w:p w:rsidR="003E4867" w:rsidRPr="00346F58" w:rsidRDefault="006747BA" w:rsidP="00346F5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универсальных учебных познавательных действий:</w:t>
      </w:r>
    </w:p>
    <w:p w:rsidR="003E4867" w:rsidRPr="00346F58" w:rsidRDefault="006747BA" w:rsidP="00346F5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владение базовыми логическими действиями: формулировать проблему, вопрос, требующий решения; устанавливать существенный признак или основания для сравнения, классифик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ации и обобщения; определять цели деятельности, задавать параметры и критерии их достижения; выявлять закономерные черты и противоречия в рассматриваемых явлениях; разрабатывать план решения проблемы с учетом анализа имеющихся ресурсов; вносить коррективы 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деятельность, оценивать соответствие результатов целям;</w:t>
      </w:r>
      <w:proofErr w:type="gramEnd"/>
    </w:p>
    <w:p w:rsidR="003E4867" w:rsidRPr="00346F58" w:rsidRDefault="006747BA" w:rsidP="00346F5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владеть навыками учебно-исследоват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ельской и проектной деятельности; осуществлять анализ объекта в соответствии с принципом историзма, основными процедурами исторического познания; систематизировать и обобщать исторические факты (в том числе в форме таблиц, схем); выявлять характерные призн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аки исторических явлений;</w:t>
      </w:r>
      <w:proofErr w:type="gramEnd"/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причинно-следственные связи событий прошлого и настоящего; сравнивать события, ситуации, определяя основания для сравнения, выявляя общие черты и различия; формулировать и обосновывать выводы; соотносить полученный резу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льтат с имеющимся историческим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  <w:proofErr w:type="gramEnd"/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объяснять сферу применения и зн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ачение проведенного учебного исследования в современном общественном контексте;</w:t>
      </w:r>
    </w:p>
    <w:p w:rsidR="003E4867" w:rsidRPr="00346F58" w:rsidRDefault="006747BA" w:rsidP="00346F5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работа с информацией: осуществлять анализ учебной и </w:t>
      </w:r>
      <w:proofErr w:type="spellStart"/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внеучебной</w:t>
      </w:r>
      <w:proofErr w:type="spellEnd"/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исторической информации (учебники, исторические источники, научно-популярная литература, </w:t>
      </w:r>
      <w:proofErr w:type="spellStart"/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интернет-ресурсы</w:t>
      </w:r>
      <w:proofErr w:type="spellEnd"/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др.) 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извлекать, сопоставлять, систематизировать и интерпретировать информацию; различать виды источников исторической информации; высказывать суждение о достоверности и значении информации источника (по предложенным или самостоятельно сформулированным критери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ям); рассматривать комплексы источников, выявляя совпадения и различия их свидетельств;</w:t>
      </w:r>
      <w:proofErr w:type="gramEnd"/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использовать средства современных информационных и коммуникационных технологий с соблюдением правовых и этических норм, требований информационной безопасности; создават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ь тексты в различных форматах с учетом назначения информации и целевой аудитории, выбирая оптимальную форму представления и визуализации.</w:t>
      </w:r>
    </w:p>
    <w:p w:rsidR="003E4867" w:rsidRPr="00346F58" w:rsidRDefault="006747BA" w:rsidP="00346F5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универсальных коммуникативных действий:</w:t>
      </w:r>
    </w:p>
    <w:p w:rsidR="003E4867" w:rsidRPr="00346F58" w:rsidRDefault="006747BA" w:rsidP="00346F5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общение: представлять особенности взаимодействия людей в исторических 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обществах и современном мире; участвовать в обсуждении событий и личностей прошлого и современности, выявляя сходство и различие высказываемых оценок; излагать и аргументировать свою точку зрения в устном высказывании, письменном тексте; владеть способами 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общения и конструктивного взаимодействия, в том числе 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межкультурного, в школе и социальном окружении;</w:t>
      </w:r>
      <w:proofErr w:type="gramEnd"/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аргументированно вести диалог, уметь смягчать конфликтные ситуации;</w:t>
      </w:r>
    </w:p>
    <w:p w:rsidR="003E4867" w:rsidRPr="00346F58" w:rsidRDefault="006747BA" w:rsidP="00346F5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осуществление совместной деятельности: осознавать на основе исторических примеров знач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ение совместной деятельности людей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на региональном материале; определять свое участие в общей работе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координировать свои действия с другими членами команды; проявлять творчество и инициативу в индивидуальной и командной работе;</w:t>
      </w:r>
      <w:proofErr w:type="gramEnd"/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оценивать полученные результаты и свой вклад в общую работу.</w:t>
      </w:r>
    </w:p>
    <w:p w:rsidR="003E4867" w:rsidRPr="00346F58" w:rsidRDefault="006747BA" w:rsidP="00346F5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универсальных регулятивных действий:</w:t>
      </w:r>
    </w:p>
    <w:p w:rsidR="003E4867" w:rsidRPr="00346F58" w:rsidRDefault="006747BA" w:rsidP="00346F5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владение приемами са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моорганизации своей учебной и общественной работы – выявлять проблему, задачи, требующие решения; составлять план действий, определять способ решения, последовательно реализовывать намеченный план действий и др.;</w:t>
      </w:r>
    </w:p>
    <w:p w:rsidR="003E4867" w:rsidRPr="00346F58" w:rsidRDefault="006747BA" w:rsidP="00346F5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владение приемами самоконтроля – осуществля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ть самоконтроль, рефлексию и самооценку полученных результатов; вносить коррективы в свою работу с учетом установленных ошибок, возникших трудностей;</w:t>
      </w:r>
    </w:p>
    <w:p w:rsidR="003E4867" w:rsidRPr="00346F58" w:rsidRDefault="006747BA" w:rsidP="00346F5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принятие себя и других – осознавать свои достижения и слабые стороны в учении, школьном и внешкольном обще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нии, сотрудничестве со сверстниками и людьми старших поколений; принимать мотивы и аргументы других при анализе результатов деятельности; признавать свое право и право других на ошибку; вносить конструктивные предложения для совместного решения учебных зад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ач, проблем.</w:t>
      </w:r>
    </w:p>
    <w:p w:rsidR="003E4867" w:rsidRPr="00346F58" w:rsidRDefault="006747BA" w:rsidP="00346F58">
      <w:pPr>
        <w:spacing w:before="0" w:beforeAutospacing="0" w:after="0" w:afterAutospacing="0" w:line="600" w:lineRule="atLeast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Предметные результаты</w:t>
      </w:r>
    </w:p>
    <w:p w:rsidR="003E4867" w:rsidRPr="00346F58" w:rsidRDefault="006747BA" w:rsidP="00346F5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Предметные результаты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изучения предмета «История» в старшей школе отражены во ФГОС СОО. Условием достижения каждого из предметных результатов является усвоение обучающимися знаний и формирование умений, которые составляют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структуру предметного результата. Ниже представлены предметные результаты (базовый уровень), указанные во ФГОС СОО (выделены курсивом), и их структура, отражающая логику их достижения при изучении школьниками истории России и всемирной истории ХХ – начала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F58">
        <w:rPr>
          <w:rFonts w:ascii="Times New Roman" w:hAnsi="Times New Roman" w:cs="Times New Roman"/>
          <w:color w:val="000000"/>
          <w:sz w:val="24"/>
          <w:szCs w:val="24"/>
        </w:rPr>
        <w:t>XXI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века.</w:t>
      </w:r>
    </w:p>
    <w:p w:rsidR="003E4867" w:rsidRPr="00346F58" w:rsidRDefault="006747BA" w:rsidP="00346F5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умений, составляющих структуру предметных результатов, происходит на учебном материале, изучаемом в 10–11-х классах. При этом необходимо учитывать, что достижение предметных результатов предполагает не только обращение к истории Рос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сии и всемирной истории ХХ – начала </w:t>
      </w:r>
      <w:r w:rsidRPr="00346F58">
        <w:rPr>
          <w:rFonts w:ascii="Times New Roman" w:hAnsi="Times New Roman" w:cs="Times New Roman"/>
          <w:color w:val="000000"/>
          <w:sz w:val="24"/>
          <w:szCs w:val="24"/>
        </w:rPr>
        <w:t>XXI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века, но и к важнейшим событиям, явлениям, процессам истории нашей страны с древнейших времен до начала </w:t>
      </w:r>
      <w:r w:rsidRPr="00346F58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века. Без знания достижений народов России, понимания духовных и материальных факторов поступательного развит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ия российского общества в предшествующие эпохи невозможно глубокое понимание истории нашей страны </w:t>
      </w:r>
      <w:r w:rsidRPr="00346F58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346F58">
        <w:rPr>
          <w:rFonts w:ascii="Times New Roman" w:hAnsi="Times New Roman" w:cs="Times New Roman"/>
          <w:color w:val="000000"/>
          <w:sz w:val="24"/>
          <w:szCs w:val="24"/>
        </w:rPr>
        <w:t>XXI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века, осознание истоков наших достижений и потерь в этот исторический период. При планировании уроков следует предусмотреть повторение изученн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ых ранее исторических событий, явлений, процессов, деятельности исторических личностей нашей страны, связанных с актуальным историческим материалом урока.</w:t>
      </w:r>
    </w:p>
    <w:p w:rsidR="003E4867" w:rsidRPr="00346F58" w:rsidRDefault="006747BA" w:rsidP="00346F5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Требования к предметным результатам освоения базового курса истории должны отражать:</w:t>
      </w:r>
    </w:p>
    <w:p w:rsidR="003E4867" w:rsidRPr="00346F58" w:rsidRDefault="006747BA" w:rsidP="00346F5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1) Понимание зна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чимости России в мировых политических и социально-экономических процессах ХХ – начала </w:t>
      </w:r>
      <w:r w:rsidRPr="00346F58">
        <w:rPr>
          <w:rFonts w:ascii="Times New Roman" w:hAnsi="Times New Roman" w:cs="Times New Roman"/>
          <w:color w:val="000000"/>
          <w:sz w:val="24"/>
          <w:szCs w:val="24"/>
        </w:rPr>
        <w:t>XXI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века, знание достижений страны и ее народа; умение характеризовать историческое значение Российской революции, Гражданской войны, новой экономической политики (далее 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– НЭП), индустриализации и коллективизации в Союзе Советских Социалистических Республик (далее – СССР), 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решающую роль СССР в победе над нацизмом, значение советских научно-технологических успехов, освоения космоса;</w:t>
      </w:r>
      <w:proofErr w:type="gramEnd"/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понимание причин и следствий распада СССР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возрождения Российской Федерации как мировой державы, воссоединения Крыма с Россией, специальной военной операции на Украине и других важнейших событий ХХ – начала </w:t>
      </w:r>
      <w:r w:rsidRPr="00346F58">
        <w:rPr>
          <w:rFonts w:ascii="Times New Roman" w:hAnsi="Times New Roman" w:cs="Times New Roman"/>
          <w:color w:val="000000"/>
          <w:sz w:val="24"/>
          <w:szCs w:val="24"/>
        </w:rPr>
        <w:t>XXI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века; особенности развития культуры народов СССР (России).</w:t>
      </w:r>
    </w:p>
    <w:p w:rsidR="003E4867" w:rsidRPr="00346F58" w:rsidRDefault="006747BA" w:rsidP="00346F5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2) Знание имен героев Перво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й мировой, Гражданской, Великой Отечественной войн, исторических личностей, внесших значительный вклад в социально-экономическое, политическое и культурное развитие России в ХХ – начале </w:t>
      </w:r>
      <w:r w:rsidRPr="00346F58">
        <w:rPr>
          <w:rFonts w:ascii="Times New Roman" w:hAnsi="Times New Roman" w:cs="Times New Roman"/>
          <w:color w:val="000000"/>
          <w:sz w:val="24"/>
          <w:szCs w:val="24"/>
        </w:rPr>
        <w:t>XXI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века.</w:t>
      </w:r>
    </w:p>
    <w:p w:rsidR="003E4867" w:rsidRPr="00346F58" w:rsidRDefault="006747BA" w:rsidP="00346F5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3) Умение составлять описание (реконструкцию) в устной и пис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ьменной форме исторических событий, явлений, процессов истории родного края, истории России и всемирной истории ХХ – начала </w:t>
      </w:r>
      <w:r w:rsidRPr="00346F58">
        <w:rPr>
          <w:rFonts w:ascii="Times New Roman" w:hAnsi="Times New Roman" w:cs="Times New Roman"/>
          <w:color w:val="000000"/>
          <w:sz w:val="24"/>
          <w:szCs w:val="24"/>
        </w:rPr>
        <w:t>XXI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века и их участников, образа жизни людей и его изменения в Новейшую эпоху; формулировать и обосновывать собственную точку зрения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(версию, оценку) с опорой на фактический материал, в том числе используя источники разных типов.</w:t>
      </w:r>
      <w:proofErr w:type="gramEnd"/>
    </w:p>
    <w:p w:rsidR="003E4867" w:rsidRPr="00346F58" w:rsidRDefault="006747BA" w:rsidP="00346F5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4) Умение выявлять существенные черты исторических событий, явлений, процессов; систематизировать историческую информацию в соответствии с заданными критериям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и; сравнивать изученные исторические события, явления, процессы.</w:t>
      </w:r>
    </w:p>
    <w:p w:rsidR="003E4867" w:rsidRPr="00346F58" w:rsidRDefault="006747BA" w:rsidP="00346F5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5) Умение устанавливать причинно-следственные, пространственные, </w:t>
      </w:r>
      <w:proofErr w:type="spellStart"/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временны́е</w:t>
      </w:r>
      <w:proofErr w:type="spellEnd"/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связи исторических событий, явлений, процессов; характеризовать их итоги; соотносить события истории родного края и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истории России в ХХ – начале </w:t>
      </w:r>
      <w:r w:rsidRPr="00346F58">
        <w:rPr>
          <w:rFonts w:ascii="Times New Roman" w:hAnsi="Times New Roman" w:cs="Times New Roman"/>
          <w:color w:val="000000"/>
          <w:sz w:val="24"/>
          <w:szCs w:val="24"/>
        </w:rPr>
        <w:t>XXI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века; определять современников исторических событий истории России и человечества в целом в ХХ – начале </w:t>
      </w:r>
      <w:r w:rsidRPr="00346F58">
        <w:rPr>
          <w:rFonts w:ascii="Times New Roman" w:hAnsi="Times New Roman" w:cs="Times New Roman"/>
          <w:color w:val="000000"/>
          <w:sz w:val="24"/>
          <w:szCs w:val="24"/>
        </w:rPr>
        <w:t>XXI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века.</w:t>
      </w:r>
    </w:p>
    <w:p w:rsidR="003E4867" w:rsidRPr="00346F58" w:rsidRDefault="006747BA" w:rsidP="00346F5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6) Умение критически анализировать для решения познавательной задачи аутентичные исторические источники разн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ых типов (письменные, вещественные, аудиовизуальные) по истории России и зарубежных стран ХХ – начала </w:t>
      </w:r>
      <w:r w:rsidRPr="00346F58">
        <w:rPr>
          <w:rFonts w:ascii="Times New Roman" w:hAnsi="Times New Roman" w:cs="Times New Roman"/>
          <w:color w:val="000000"/>
          <w:sz w:val="24"/>
          <w:szCs w:val="24"/>
        </w:rPr>
        <w:t>XXI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века, оценивать их полноту и достоверность, соотносить с историческим периодом; выявлять общее и различия; привлекать контекстную информацию при работ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е с историческими источниками.</w:t>
      </w:r>
    </w:p>
    <w:p w:rsidR="003E4867" w:rsidRPr="00346F58" w:rsidRDefault="006747BA" w:rsidP="00346F5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7) Умение осуществлять с соблюдением правил информационной безопасности поиск исторической информации по истории России и зарубежных стран ХХ – начала </w:t>
      </w:r>
      <w:r w:rsidRPr="00346F58">
        <w:rPr>
          <w:rFonts w:ascii="Times New Roman" w:hAnsi="Times New Roman" w:cs="Times New Roman"/>
          <w:color w:val="000000"/>
          <w:sz w:val="24"/>
          <w:szCs w:val="24"/>
        </w:rPr>
        <w:t>XXI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века в справочной литературе, сети Интернет, средствах массовой 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информации для решения познавательных задач; оценивать полноту и достоверность информации с точки зрения ее соответствия исторической действительности.</w:t>
      </w:r>
    </w:p>
    <w:p w:rsidR="003E4867" w:rsidRPr="00346F58" w:rsidRDefault="006747BA" w:rsidP="00346F5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8) Умение анализировать текстовые, визуальные источники исторической информации, в том числе исторически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 карты/схемы, по истории России и зарубежных стран ХХ – начала </w:t>
      </w:r>
      <w:r w:rsidRPr="00346F58">
        <w:rPr>
          <w:rFonts w:ascii="Times New Roman" w:hAnsi="Times New Roman" w:cs="Times New Roman"/>
          <w:color w:val="000000"/>
          <w:sz w:val="24"/>
          <w:szCs w:val="24"/>
        </w:rPr>
        <w:t>XXI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века; сопоставлять информацию, представленную в различных источниках; формализовать историческую информацию в виде таблиц, схем, графиков, диаграмм; приобретение опыта осуществления проект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ной деятельности в форме разработки и представления учебных проектов по новейшей истории, в том числе – на региональном материале (с использованием ресурсов библиотек, музеев и т. д.).</w:t>
      </w:r>
    </w:p>
    <w:p w:rsidR="003E4867" w:rsidRPr="00346F58" w:rsidRDefault="006747BA" w:rsidP="00346F5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9) Приобретение опыта взаимодействия с людьми другой культуры, национал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ьной и религиозной принадлежности на основе ценностей современного российского общества: идеалов гуманизма, демократии, мира и взаимопонимания между народами, людьми разных культур; проявление уважения к историческому наследию народов России.</w:t>
      </w:r>
    </w:p>
    <w:p w:rsidR="003E4867" w:rsidRPr="00346F58" w:rsidRDefault="006747BA" w:rsidP="00346F5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10) Умение за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щищать историческую правду, не допускать умаления подвига народа при защите Отечества, готовность давать отпор фальсификациям российской истории.</w:t>
      </w:r>
    </w:p>
    <w:p w:rsidR="003E4867" w:rsidRPr="00346F58" w:rsidRDefault="006747BA" w:rsidP="00346F5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11) Знание ключевых событий, основных дат и этапов истории России и мира в ХХ – начале </w:t>
      </w:r>
      <w:r w:rsidRPr="00346F58">
        <w:rPr>
          <w:rFonts w:ascii="Times New Roman" w:hAnsi="Times New Roman" w:cs="Times New Roman"/>
          <w:color w:val="000000"/>
          <w:sz w:val="24"/>
          <w:szCs w:val="24"/>
        </w:rPr>
        <w:t>XXI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века; выдающихся де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ятелей отечественной и всемирной истории; важнейших достижений культуры, ценностных ориентиров.</w:t>
      </w:r>
    </w:p>
    <w:p w:rsidR="003E4867" w:rsidRPr="00346F58" w:rsidRDefault="006747BA" w:rsidP="00346F5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 том числе по учебному курсу «История России»:</w:t>
      </w:r>
    </w:p>
    <w:p w:rsidR="003E4867" w:rsidRPr="00346F58" w:rsidRDefault="006747BA" w:rsidP="00346F5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Россия накануне Первой мировой войны. Ход военных действий. Власть, общество, экономика, культура. Предпосылки р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еволюции.</w:t>
      </w:r>
    </w:p>
    <w:p w:rsidR="003E4867" w:rsidRPr="00346F58" w:rsidRDefault="006747BA" w:rsidP="00346F5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Февральская революция 1917 года. Двоевластие. Октябрьская революция. Первые преобразования большевиков. Гражданская война и интервенция. Политика «военного коммунизма». Общество, культура в годы революций и Гражданской войны.</w:t>
      </w:r>
    </w:p>
    <w:p w:rsidR="003E4867" w:rsidRPr="00346F58" w:rsidRDefault="006747BA" w:rsidP="00346F5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НЭП. Образование ССС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Р. СССР в годы НЭПа. «Великий перелом». Индустриализация, коллективизация, культурная революция. Первые пятилетки. Политический строй и репрессии. Внешняя политика СССР. Укрепление обороноспособности.</w:t>
      </w:r>
    </w:p>
    <w:p w:rsidR="003E4867" w:rsidRPr="00346F58" w:rsidRDefault="006747BA" w:rsidP="00346F5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Великая Отечественная война 1941–1945 годов: причины, с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илы сторон, основные операции. Государство и общество в годы войны, массовый героизм советского народа, единство фронта и тыла, человек на войне. Нацистский оккупационный режим, зверства захватчиков. Освободительная миссия Красной Армии. Победа над Японией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. Решающий вклад СССР в Великую Победу. Защита памяти о Великой Победе.</w:t>
      </w:r>
    </w:p>
    <w:p w:rsidR="003E4867" w:rsidRPr="00346F58" w:rsidRDefault="006747BA" w:rsidP="00346F5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СССР в 1945–1991 годах. Экономические развитие и реформы. Политическая система «развитого социализма». Развитие науки, образования, культуры. Холодная война и внешняя политика. СССР и 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мировая социалистическая система. Причины распада Советского Союза.</w:t>
      </w:r>
    </w:p>
    <w:p w:rsidR="003E4867" w:rsidRPr="00346F58" w:rsidRDefault="006747BA" w:rsidP="00346F5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Российская Федерация в 1992–2022 годах. Становление новой России. Возрождение Российской Федерации как великой державы в ХХ</w:t>
      </w:r>
      <w:proofErr w:type="gramStart"/>
      <w:r w:rsidRPr="00346F58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gramEnd"/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веке. Экономическая и социальная модернизация. Культурное прост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ранство и повседневная жизнь. Укрепление обороноспособности. Воссоединение с Крымом и Севастополем. Специальная военная операция. Место России в современном мире.</w:t>
      </w:r>
    </w:p>
    <w:p w:rsidR="003E4867" w:rsidRPr="00346F58" w:rsidRDefault="006747BA" w:rsidP="00346F5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учебному курсу «Всеобщая история»:</w:t>
      </w:r>
    </w:p>
    <w:p w:rsidR="003E4867" w:rsidRPr="00346F58" w:rsidRDefault="006747BA" w:rsidP="00346F5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Мир накануне Первой мировой войны. Первая мировая 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война: причины, участники, основные события, результаты. Власть и общество.</w:t>
      </w:r>
    </w:p>
    <w:p w:rsidR="003E4867" w:rsidRPr="00346F58" w:rsidRDefault="006747BA" w:rsidP="00346F5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Межвоенный</w:t>
      </w:r>
      <w:proofErr w:type="spellEnd"/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период. Революционная волна. Версальско-Вашингтонская система. Страны мира в 1920-е годы. Великая депрессия и ее проявления в различных странах. «Новый курс» в США. Герм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анский нацизм. Народный фронт. Политика «умиротворения агрессора». Культурное развитие.</w:t>
      </w:r>
    </w:p>
    <w:p w:rsidR="003E4867" w:rsidRPr="00346F58" w:rsidRDefault="006747BA" w:rsidP="00346F5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Вторая мировая война: причины, участники, основные сражения, итоги.</w:t>
      </w:r>
    </w:p>
    <w:p w:rsidR="003E4867" w:rsidRPr="00346F58" w:rsidRDefault="006747BA" w:rsidP="00346F5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Власть и общество в годы войны. Решающий вклад СССР в Победу.</w:t>
      </w:r>
    </w:p>
    <w:p w:rsidR="003E4867" w:rsidRPr="00346F58" w:rsidRDefault="006747BA" w:rsidP="00346F5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Послевоенные перемены в мире. Холодная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война. Мировая система социализма. Экономические и политические изменения в странах Запада. Распад колониальных империй. Развитие стран Азии, Африки и Латинской Америки. Научно-техническая революция. Постиндустриальное и информационное общество. Современн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ый мир: глобализация и </w:t>
      </w:r>
      <w:proofErr w:type="spellStart"/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деглобализация</w:t>
      </w:r>
      <w:proofErr w:type="spellEnd"/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. Геополитический кризис 2022 года и его влияние на мировую систему.</w:t>
      </w:r>
    </w:p>
    <w:p w:rsidR="003E4867" w:rsidRPr="00346F58" w:rsidRDefault="006747BA" w:rsidP="00346F5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10-й класс</w:t>
      </w:r>
    </w:p>
    <w:p w:rsidR="003E4867" w:rsidRPr="00346F58" w:rsidRDefault="006747BA" w:rsidP="00346F5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1) Понимание значимости России в мировых политических и социально-экономических процессах 1914–1945 годов, знание достижений страны и ее на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рода; умение характеризовать историческое значение Российской революции, Гражданской войны, новой экономической политики, индустриализации и коллективизации в Союзе Советских Социалистических Республик, решающую роль СССР в победе над нацизмом, значение со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ветских научно-технологических успехов.</w:t>
      </w:r>
    </w:p>
    <w:p w:rsidR="003E4867" w:rsidRPr="00346F58" w:rsidRDefault="006747BA" w:rsidP="00346F5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Достижение указанного предметного результата непосредственно связано с усвоением обучающимися знаний важнейших событий, явлений, процессов истории России 1914–1945 годов, </w:t>
      </w:r>
      <w:proofErr w:type="gramStart"/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умением</w:t>
      </w:r>
      <w:proofErr w:type="gramEnd"/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верно интерпретировать исторические ф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акты, давать им оценку, умением противостоять попыткам фальсификации истории, отстаивать историческую 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правду. Данный результат достижим при комплексном использовании методов обучения и воспитания.</w:t>
      </w:r>
    </w:p>
    <w:p w:rsidR="003E4867" w:rsidRPr="00346F58" w:rsidRDefault="006747BA" w:rsidP="00346F5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Структура предметного результата включает следующий перечен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ь знаний и умений:</w:t>
      </w:r>
    </w:p>
    <w:p w:rsidR="003E4867" w:rsidRPr="00346F58" w:rsidRDefault="006747BA" w:rsidP="00346F58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наиболее значимые события истории России 1914–1945 годов, объяснять их особую значимость для истории нашей страны;</w:t>
      </w:r>
    </w:p>
    <w:p w:rsidR="003E4867" w:rsidRPr="00346F58" w:rsidRDefault="006747BA" w:rsidP="00346F58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и объяснять (аргументировать) свое отношение и оценку наиболее значительных событий, явлений, процессо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истории России 1914–1945 годов, их значение для истории России и человечества в целом;</w:t>
      </w:r>
    </w:p>
    <w:p w:rsidR="003E4867" w:rsidRPr="00346F58" w:rsidRDefault="006747BA" w:rsidP="00346F58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используя знания по истории России и всемирной истории 1914–1945 годов, выявлять попытки фальсификации истории;</w:t>
      </w:r>
    </w:p>
    <w:p w:rsidR="003E4867" w:rsidRPr="00346F58" w:rsidRDefault="006747BA" w:rsidP="00346F58">
      <w:pPr>
        <w:numPr>
          <w:ilvl w:val="0"/>
          <w:numId w:val="4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используя знания по истории России, аргументированно пр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отивостоять попыткам фальсификации исторических фактов, связанных с важнейшими событиями, явлениями, процессами истории России 1914–1945 годов.</w:t>
      </w:r>
    </w:p>
    <w:p w:rsidR="003E4867" w:rsidRPr="00346F58" w:rsidRDefault="006747BA" w:rsidP="00346F5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2) Знание имен героев Первой мировой, Гражданской, Великой Отечественной войн, исторических личностей, внесших з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начительный вклад в социально-экономическое, политическое и культурное развитие России в 1914–1945 годах.</w:t>
      </w:r>
    </w:p>
    <w:p w:rsidR="003E4867" w:rsidRPr="00346F58" w:rsidRDefault="006747BA" w:rsidP="00346F5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Достижение указанного предметного результата возможно при комплексном использовании методов обучения и воспитания, так как, кроме знаний об историческ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ой личности, школьники должны осознать величие личности человека, влияние его деятельности на ход истории.</w:t>
      </w:r>
    </w:p>
    <w:p w:rsidR="003E4867" w:rsidRPr="00346F58" w:rsidRDefault="006747BA" w:rsidP="00346F5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Структура предметного результата включает следующий перечень знаний и умений:</w:t>
      </w:r>
    </w:p>
    <w:p w:rsidR="003E4867" w:rsidRPr="00346F58" w:rsidRDefault="006747BA" w:rsidP="00346F58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имена наиболее выдающихся деятелей истории России 1914–1945 го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дов, события, процессы, в которых они участвовали;</w:t>
      </w:r>
    </w:p>
    <w:p w:rsidR="003E4867" w:rsidRPr="00346F58" w:rsidRDefault="006747BA" w:rsidP="00346F58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деятельность исторических личностей в рамках событий, процессов истории России 1914–1945 годов, оценивать значение их деятельности для истории нашей страны и человечества в целом;</w:t>
      </w:r>
    </w:p>
    <w:p w:rsidR="003E4867" w:rsidRPr="00346F58" w:rsidRDefault="006747BA" w:rsidP="00346F58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зовать значение и последствия событий 1914–1945 годов, в которых участвовали выдающиеся исторические личности, для истории России;</w:t>
      </w:r>
    </w:p>
    <w:p w:rsidR="003E4867" w:rsidRPr="00346F58" w:rsidRDefault="006747BA" w:rsidP="00346F58">
      <w:pPr>
        <w:numPr>
          <w:ilvl w:val="0"/>
          <w:numId w:val="5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и объяснять (аргументировать) свое отношение и оценку деятельности исторических личностей.</w:t>
      </w:r>
    </w:p>
    <w:p w:rsidR="003E4867" w:rsidRPr="00346F58" w:rsidRDefault="006747BA" w:rsidP="00346F5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3) Умение составлять оп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исание (реконструкцию) в устной и письменной форме исторических событий, явлений, процессов истории родного края, истории России и всемирной истории 1914–1945 годов</w:t>
      </w:r>
      <w:r w:rsidRPr="00346F5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их участников, образа жизни людей и его изменения в Новейшую эпоху; формулировать и обосн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овывать собственную точку зрения (версию, оценку) с опорой на фактический материал, в том числе используя источники разных типов.</w:t>
      </w:r>
      <w:proofErr w:type="gramEnd"/>
    </w:p>
    <w:p w:rsidR="003E4867" w:rsidRPr="00346F58" w:rsidRDefault="006747BA" w:rsidP="00346F5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Структура предметного результата включает следующий перечень знаний и умений:</w:t>
      </w:r>
    </w:p>
    <w:p w:rsidR="003E4867" w:rsidRPr="00346F58" w:rsidRDefault="006747BA" w:rsidP="00346F58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смысл изученных/изучаемых исторических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понятий и терминов из истории России</w:t>
      </w:r>
      <w:r w:rsidRPr="00346F5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всемирной истории 1914–1945 годов, привлекая учебные тексты и/или дополнительные источники информации; корректно использовать исторические понятия и термины в устной речи, при подготовке конспекта, реферата;</w:t>
      </w:r>
    </w:p>
    <w:p w:rsidR="003E4867" w:rsidRPr="00346F58" w:rsidRDefault="006747BA" w:rsidP="00346F58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самос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тоятельно составленному плану представлять развернутый рассказ (описание) о ключевых событиях родного края, истории России и всемирной истории 1914–1945 годов</w:t>
      </w:r>
      <w:r w:rsidRPr="00346F5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использованием контекстной информации, представленной в исторических источниках, учебной, худож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ественной и научно-популярной литературе, визуальных материалах и др.;</w:t>
      </w:r>
      <w:proofErr w:type="gramEnd"/>
    </w:p>
    <w:p w:rsidR="003E4867" w:rsidRPr="00346F58" w:rsidRDefault="006747BA" w:rsidP="00346F58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составлять развернутую характеристику исторических личностей с описанием и оценкой их деятельности; характеризовать условия и образ жизни людей в 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России и других странах в 1914–1945 год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ах, анализируя изменения, происшедшие в течение рассматриваемого периода;</w:t>
      </w:r>
    </w:p>
    <w:p w:rsidR="003E4867" w:rsidRPr="00346F58" w:rsidRDefault="006747BA" w:rsidP="00346F58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описание памятников материальной и художественной культуры 1914–1945 годов, их назначение, характеризовать обстоятельства их создания, называть авторов памятников культу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ры, определять жанр, стиль, особенности технических и художественных приемов создания памятников культуры;</w:t>
      </w:r>
    </w:p>
    <w:p w:rsidR="003E4867" w:rsidRPr="00346F58" w:rsidRDefault="006747BA" w:rsidP="00346F58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результаты самостоятельного изучения исторической информации из истории России и всемирной истории 1914–1945 годов</w:t>
      </w:r>
      <w:r w:rsidRPr="00346F5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форме сложного план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а, конспекта, реферата;</w:t>
      </w:r>
    </w:p>
    <w:p w:rsidR="003E4867" w:rsidRPr="00346F58" w:rsidRDefault="006747BA" w:rsidP="00346F58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и объяснять с опорой на фактический материал свое отношение к наиболее значительным событиям, достижениям и личностям истории России и зарубежных стран 1914–1945 годов;</w:t>
      </w:r>
    </w:p>
    <w:p w:rsidR="003E4867" w:rsidRPr="00346F58" w:rsidRDefault="006747BA" w:rsidP="00346F58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необходимость фактической аргументации для 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обоснования своей позиции; самостоятельно отбирать факты, которые могут быть использованы для подтверждения/опровержения какой-либо оценки исторических событий;</w:t>
      </w:r>
    </w:p>
    <w:p w:rsidR="003E4867" w:rsidRPr="00346F58" w:rsidRDefault="006747BA" w:rsidP="00346F58">
      <w:pPr>
        <w:numPr>
          <w:ilvl w:val="0"/>
          <w:numId w:val="6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формулировать аргументы для подтверждения/опровержения собственной или предложенной точки 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зрения по дискуссионной проблеме из истории России и всемирной истории 1914–1945 годов; сравнивать предложенную аргументацию, выбирать наиболее аргументированную позицию.</w:t>
      </w:r>
    </w:p>
    <w:p w:rsidR="003E4867" w:rsidRPr="00346F58" w:rsidRDefault="006747BA" w:rsidP="00346F5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4) Умение выявлять существенные черты исторических событий, явлений, процессов 1914–1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945 годов; систематизировать историческую информацию в соответствии с заданными критериями; сравнивать изученные исторические события, явления, процессы.</w:t>
      </w:r>
    </w:p>
    <w:p w:rsidR="003E4867" w:rsidRPr="00346F58" w:rsidRDefault="006747BA" w:rsidP="00346F5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Структура предметного результата включает следующий перечень знаний и умений:</w:t>
      </w:r>
    </w:p>
    <w:p w:rsidR="003E4867" w:rsidRPr="00346F58" w:rsidRDefault="006747BA" w:rsidP="00346F58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характерные, су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щественные признаки событий, процессов, явлений истории России и всеобщей истории 1914–1945 годов;</w:t>
      </w:r>
    </w:p>
    <w:p w:rsidR="003E4867" w:rsidRPr="00346F58" w:rsidRDefault="006747BA" w:rsidP="00346F58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в исторической информации из курсов истории России и зарубежных стран 1914–1945 годов</w:t>
      </w:r>
      <w:r w:rsidRPr="00346F5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события, явления, процессы; факты и мнения, описания и объясн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ения, гипотезы и теории;</w:t>
      </w:r>
    </w:p>
    <w:p w:rsidR="003E4867" w:rsidRPr="00346F58" w:rsidRDefault="006747BA" w:rsidP="00346F58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группировать, систематизировать исторические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3E4867" w:rsidRPr="00346F58" w:rsidRDefault="006747BA" w:rsidP="00346F58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обобщать историческую информацию по истории России 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зарубежных стран 1914–1945 годов;</w:t>
      </w:r>
    </w:p>
    <w:p w:rsidR="003E4867" w:rsidRPr="00346F58" w:rsidRDefault="006747BA" w:rsidP="00346F58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основе изучения исторического материала давать оценку возможности/корректности сравнения событий, явлений, процессов, взглядов исторических деятелей истории России и зарубежных стран в 1914–1945 годах;</w:t>
      </w:r>
    </w:p>
    <w:p w:rsidR="003E4867" w:rsidRPr="00346F58" w:rsidRDefault="006747BA" w:rsidP="00346F58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исто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рические события, явления, процессы, взгляды исторических деятелей истории России и зарубежных стран 1914–1945 годов</w:t>
      </w:r>
      <w:r w:rsidRPr="00346F5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самостоятельно определенным критериям; на основе сравнения самостоятельно делать выводы;</w:t>
      </w:r>
    </w:p>
    <w:p w:rsidR="003E4867" w:rsidRPr="00346F58" w:rsidRDefault="006747BA" w:rsidP="00346F58">
      <w:pPr>
        <w:numPr>
          <w:ilvl w:val="0"/>
          <w:numId w:val="7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основе изучения исторического материала уста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навливать исторические аналогии.</w:t>
      </w:r>
    </w:p>
    <w:p w:rsidR="003E4867" w:rsidRPr="00346F58" w:rsidRDefault="006747BA" w:rsidP="00346F5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5) Умение устанавливать причинно-следственные, пространственные, </w:t>
      </w:r>
      <w:proofErr w:type="spellStart"/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временны́е</w:t>
      </w:r>
      <w:proofErr w:type="spellEnd"/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связи исторических событий, явлений, процессов; характеризовать их итоги; соотносить события истории родного края и истории России в 1914–1945 года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х; определять современников исторических событий истории России и человечества в целом в 1914–1945 годах.</w:t>
      </w:r>
    </w:p>
    <w:p w:rsidR="003E4867" w:rsidRPr="00346F58" w:rsidRDefault="006747BA" w:rsidP="00346F5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Структура предметного результата включает следующий перечень знаний и умений:</w:t>
      </w:r>
    </w:p>
    <w:p w:rsidR="003E4867" w:rsidRPr="00346F58" w:rsidRDefault="006747BA" w:rsidP="00346F58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на основе изученного материала по истории России и зарубежных стран 1914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–1945 годов</w:t>
      </w:r>
      <w:r w:rsidRPr="00346F5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(различать) причины, предпосылки, поводы, последствия, указывать итоги, значение исторических событий, явлений, процессов;</w:t>
      </w:r>
    </w:p>
    <w:p w:rsidR="003E4867" w:rsidRPr="00346F58" w:rsidRDefault="006747BA" w:rsidP="00346F58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устанавливать причинно-следственные, пространственные, </w:t>
      </w:r>
      <w:proofErr w:type="spellStart"/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временны́е</w:t>
      </w:r>
      <w:proofErr w:type="spellEnd"/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связи между историческими событиями, 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явлениями, процессами на основе анализа исторической ситуации/информации из истории России и зарубежных стран 1914–1945 годов;</w:t>
      </w:r>
    </w:p>
    <w:p w:rsidR="003E4867" w:rsidRPr="00346F58" w:rsidRDefault="006747BA" w:rsidP="00346F58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предположения о возможных причинах (предпосылках) и последствиях исторических событий, явлений, процессов истории России и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зарубежных стран 1914–1945 годов;</w:t>
      </w:r>
    </w:p>
    <w:p w:rsidR="003E4867" w:rsidRPr="00346F58" w:rsidRDefault="006747BA" w:rsidP="00346F58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излагать исторический материал на основе понимания причинно-следственных, пространственно-временных связей исторических событий, явлений, процессов;</w:t>
      </w:r>
    </w:p>
    <w:p w:rsidR="003E4867" w:rsidRPr="00346F58" w:rsidRDefault="006747BA" w:rsidP="00346F58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события истории родного края, истории России и зарубежных стр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 1914–1945 годов;</w:t>
      </w:r>
    </w:p>
    <w:p w:rsidR="003E4867" w:rsidRPr="00346F58" w:rsidRDefault="006747BA" w:rsidP="00346F58">
      <w:pPr>
        <w:numPr>
          <w:ilvl w:val="0"/>
          <w:numId w:val="8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современников исторических событий, явлений, процессов истории России и человечества в целом 1914–1945 годов.</w:t>
      </w:r>
    </w:p>
    <w:p w:rsidR="003E4867" w:rsidRPr="00346F58" w:rsidRDefault="006747BA" w:rsidP="00346F5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6) Умение критически анализировать для решения познавательной задачи аутентичные исторические источники разных типо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в (письменные, вещественные, аудиовизуальные) по истории России и зарубежных стран 1914–1945 годов, оценивать их полноту и достоверность, соотносить с историческим периодом; выявлять общее и различия; привлекать контекстную информацию при работе с историче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скими источниками.</w:t>
      </w:r>
    </w:p>
    <w:p w:rsidR="003E4867" w:rsidRPr="00346F58" w:rsidRDefault="006747BA" w:rsidP="00346F5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Структура предметного результата включает следующий перечень знаний и умений:</w:t>
      </w:r>
    </w:p>
    <w:p w:rsidR="003E4867" w:rsidRPr="00346F58" w:rsidRDefault="006747BA" w:rsidP="00346F58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виды письменных исторических источников по истории России и всемирной истории 1914–1945 годов;</w:t>
      </w:r>
    </w:p>
    <w:p w:rsidR="003E4867" w:rsidRPr="00346F58" w:rsidRDefault="006747BA" w:rsidP="00346F58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авторство письменного исторического источни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 по истории России и зарубежных стран 1914–1945 годов, время и место его создания, события, явления, процессы, о которых идет речь и др., соотносить информацию письменного источника с историческим контекстом;</w:t>
      </w:r>
    </w:p>
    <w:p w:rsidR="003E4867" w:rsidRPr="00346F58" w:rsidRDefault="006747BA" w:rsidP="00346F58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на основе информации, представленн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ой в письменном историческом источнике, характерные признаки описываемых событий, явлений, процессов по истории России и зарубежных стран 1914–1945 годов;</w:t>
      </w:r>
    </w:p>
    <w:p w:rsidR="003E4867" w:rsidRPr="00346F58" w:rsidRDefault="006747BA" w:rsidP="00346F58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письменный исторический источник по истории России и зарубежных стран 1914–1945 годов с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точки зрения его темы, цели, позиции автора документа и участников событий, основной мысли, основной и дополнительной информации, достоверности содержания;</w:t>
      </w:r>
    </w:p>
    <w:p w:rsidR="003E4867" w:rsidRPr="00346F58" w:rsidRDefault="006747BA" w:rsidP="00346F58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соотносить содержание исторического источника по истории России и зарубежных стран 1914–1945 годов 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с учебным текстом, другими источниками исторической информации (в том числе исторической картой/схемой);</w:t>
      </w:r>
    </w:p>
    <w:p w:rsidR="003E4867" w:rsidRPr="00346F58" w:rsidRDefault="006747BA" w:rsidP="00346F58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сопоставлять, анализировать информацию из двух или более письменных исторических источников по истории России и зарубежных стран 1914–1945 годов, делат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ь выводы;</w:t>
      </w:r>
    </w:p>
    <w:p w:rsidR="003E4867" w:rsidRPr="00346F58" w:rsidRDefault="006747BA" w:rsidP="00346F58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исторические письменные источники при аргументации дискуссионных точек зрения;</w:t>
      </w:r>
    </w:p>
    <w:p w:rsidR="003E4867" w:rsidRPr="00346F58" w:rsidRDefault="006747BA" w:rsidP="00346F58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атрибуцию вещественного исторического источника (определять утилитарное назначение изучаемого предмета, материальную основу и технику создания, 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размер, надписи и т. д.; соотносить вещественный исторический источник с периодом, к которому он относится, и др.); 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используя контекстную информацию, описывать вещественный исторический источник;</w:t>
      </w:r>
    </w:p>
    <w:p w:rsidR="003E4867" w:rsidRPr="00346F58" w:rsidRDefault="006747BA" w:rsidP="00346F58">
      <w:pPr>
        <w:numPr>
          <w:ilvl w:val="0"/>
          <w:numId w:val="9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атрибуцию визуальных и аудиовизуальных исторически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х источников по истории России и зарубежных стран 1914–1945 годов (определять авторство, время создания, события, связанные с историческими источниками); используя контекстную информацию, описывать визуальный и аудиовизуальный исторический источник.</w:t>
      </w:r>
    </w:p>
    <w:p w:rsidR="003E4867" w:rsidRPr="00346F58" w:rsidRDefault="006747BA" w:rsidP="00346F5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7) Уме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ние осуществлять с соблюдением правил информационной безопасности поиск исторической информации по истории России и зарубежных стран 1914–1945 годов в справочной литературе, сети Интернет, средствах массовой информации для решения познавательных задач; оце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нивать полноту и достоверность информации с точки зрения ее соответствия исторической действительности.</w:t>
      </w:r>
    </w:p>
    <w:p w:rsidR="003E4867" w:rsidRPr="00346F58" w:rsidRDefault="006747BA" w:rsidP="00346F5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Структура предметного результата включает следующий перечень знаний и умений:</w:t>
      </w:r>
    </w:p>
    <w:p w:rsidR="003E4867" w:rsidRPr="00346F58" w:rsidRDefault="006747BA" w:rsidP="00346F58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использовать правила информационной безопасности при поиске истори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ческой информации;</w:t>
      </w:r>
    </w:p>
    <w:p w:rsidR="003E4867" w:rsidRPr="00346F58" w:rsidRDefault="006747BA" w:rsidP="00346F58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осуществлять поиск достоверных исторических источников, необходимых для изучения событий (явлений, процессов) истории России и зарубежных стран 1914–1945 годов;</w:t>
      </w:r>
    </w:p>
    <w:p w:rsidR="003E4867" w:rsidRPr="00346F58" w:rsidRDefault="006747BA" w:rsidP="00346F58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основе знаний по истории самостоятельно подбирать достовер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ные визуальные источники исторической информации, иллюстрирующие сущностные признаки исторических событий, явлений, процессов;</w:t>
      </w:r>
    </w:p>
    <w:p w:rsidR="003E4867" w:rsidRPr="00346F58" w:rsidRDefault="006747BA" w:rsidP="00346F58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самостоятельно осуществлять поиск исторической информации, необходимой для анализа исторических событий, процессов, явлений 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истории России и зарубежных стран 1914–1945 годов;</w:t>
      </w:r>
    </w:p>
    <w:p w:rsidR="003E4867" w:rsidRPr="00346F58" w:rsidRDefault="006747BA" w:rsidP="00346F58">
      <w:pPr>
        <w:numPr>
          <w:ilvl w:val="0"/>
          <w:numId w:val="10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используя знания по истории, оценивать полноту и достоверность информации с точки зрения ее соответствия исторической действительности.</w:t>
      </w:r>
    </w:p>
    <w:p w:rsidR="003E4867" w:rsidRPr="00346F58" w:rsidRDefault="006747BA" w:rsidP="00346F5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8) Умение анализировать текстовые, визуальные источники исторической 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информации, в том числе исторические карты/схемы, по истории России и зарубежных стран 1914–1945 годов; сопоставлять информацию, представленную в различных источниках; формализовать историческую информацию в виде таблиц, схем, графиков, диаграмм; приобрете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ние опыта осуществления проектной деятельности в форме разработки и представления учебных проектов по новейшей истории, в том числе – на региональном материале (с использованием ресурсов библиотек, музеев и т. д.).</w:t>
      </w:r>
    </w:p>
    <w:p w:rsidR="003E4867" w:rsidRPr="00346F58" w:rsidRDefault="006747BA" w:rsidP="00346F5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Структура предметного результата включает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следующий перечень знаний и умений:</w:t>
      </w:r>
    </w:p>
    <w:p w:rsidR="003E4867" w:rsidRPr="00346F58" w:rsidRDefault="006747BA" w:rsidP="00346F58">
      <w:pPr>
        <w:numPr>
          <w:ilvl w:val="0"/>
          <w:numId w:val="1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на основе информации, представленной в текстовом источнике исторической информации, характерные признаки описываемых событий (явлений, процессов) истории России и зарубежных стран 1914–1945 годов;</w:t>
      </w:r>
    </w:p>
    <w:p w:rsidR="003E4867" w:rsidRPr="00346F58" w:rsidRDefault="006747BA" w:rsidP="00346F58">
      <w:pPr>
        <w:numPr>
          <w:ilvl w:val="0"/>
          <w:numId w:val="1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отвечать на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вопросы по содержанию текстового источника исторической информации по истории России и зарубежных стран 1914–1945 годов и составлять на его основе план, таблицу, схему;</w:t>
      </w:r>
    </w:p>
    <w:p w:rsidR="003E4867" w:rsidRPr="00346F58" w:rsidRDefault="006747BA" w:rsidP="00346F58">
      <w:pPr>
        <w:numPr>
          <w:ilvl w:val="0"/>
          <w:numId w:val="1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узнавать, показывать и называть на карте/схеме объекты, обозначенные условными знаками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, характеризовать историческое пространство (географические объекты, территории расселения народов, государства, места расположения памятников культуры и др.), изучаемые события, явления, процессы истории России и зарубежных стран 1914–1945 годов;</w:t>
      </w:r>
    </w:p>
    <w:p w:rsidR="003E4867" w:rsidRPr="00346F58" w:rsidRDefault="006747BA" w:rsidP="00346F58">
      <w:pPr>
        <w:numPr>
          <w:ilvl w:val="0"/>
          <w:numId w:val="1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привлека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ть контекстную информацию при работе с исторической картой и рассказывать об исторических событиях, используя историческую карту;</w:t>
      </w:r>
    </w:p>
    <w:p w:rsidR="003E4867" w:rsidRPr="00346F58" w:rsidRDefault="006747BA" w:rsidP="00346F58">
      <w:pPr>
        <w:numPr>
          <w:ilvl w:val="0"/>
          <w:numId w:val="1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сопоставлять, анализировать информацию, представленную на двух или более исторических картах/схемах по истории России и зарубе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жных стран 1914–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1945 годов; оформлять результаты анализа исторической карты/схемы в виде таблицы, схемы; делать выводы;</w:t>
      </w:r>
    </w:p>
    <w:p w:rsidR="003E4867" w:rsidRPr="00346F58" w:rsidRDefault="006747BA" w:rsidP="00346F58">
      <w:pPr>
        <w:numPr>
          <w:ilvl w:val="0"/>
          <w:numId w:val="1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основании информации, представленной на карте/схеме по истории России и зарубежных стран 1914–1945 годов, проводить сравнение историч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еских объектов (размеры территорий стран, расстояния и т. п.), социально-экономических и геополитических условий существования государств, народов, делать выводы;</w:t>
      </w:r>
      <w:proofErr w:type="gramEnd"/>
    </w:p>
    <w:p w:rsidR="003E4867" w:rsidRPr="00346F58" w:rsidRDefault="006747BA" w:rsidP="00346F58">
      <w:pPr>
        <w:numPr>
          <w:ilvl w:val="0"/>
          <w:numId w:val="1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сопоставлять информацию, представленную на исторической карте/схеме по истории России и 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зарубежных стран 1914–1945 годов, с информацией из аутентичных исторических источников и источников исторической информации;</w:t>
      </w:r>
    </w:p>
    <w:p w:rsidR="003E4867" w:rsidRPr="00346F58" w:rsidRDefault="006747BA" w:rsidP="00346F58">
      <w:pPr>
        <w:numPr>
          <w:ilvl w:val="0"/>
          <w:numId w:val="1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события, явления, процессы, которым посвящены визуальные источники исторической информации;</w:t>
      </w:r>
    </w:p>
    <w:p w:rsidR="003E4867" w:rsidRPr="00346F58" w:rsidRDefault="006747BA" w:rsidP="00346F58">
      <w:pPr>
        <w:numPr>
          <w:ilvl w:val="0"/>
          <w:numId w:val="1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основании визуальных исто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чников исторической информации и статистической информации по истории России и зарубежных стран 1914–1945 годов проводить сравнение исторических событий, явлений, процессов истории России и зарубежных стран 1914–1945 годов;</w:t>
      </w:r>
    </w:p>
    <w:p w:rsidR="003E4867" w:rsidRPr="00346F58" w:rsidRDefault="006747BA" w:rsidP="00346F58">
      <w:pPr>
        <w:numPr>
          <w:ilvl w:val="0"/>
          <w:numId w:val="1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визуальные источник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исторической информации по истории России и зарубежных стран 1914–1945 годов с информацией из других исторических источников, делать выводы;</w:t>
      </w:r>
    </w:p>
    <w:p w:rsidR="003E4867" w:rsidRPr="00346F58" w:rsidRDefault="006747BA" w:rsidP="00346F58">
      <w:pPr>
        <w:numPr>
          <w:ilvl w:val="0"/>
          <w:numId w:val="1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историческую информацию в виде таблиц, графиков, схем, диаграмм;</w:t>
      </w:r>
    </w:p>
    <w:p w:rsidR="003E4867" w:rsidRPr="00346F58" w:rsidRDefault="006747BA" w:rsidP="00346F58">
      <w:pPr>
        <w:numPr>
          <w:ilvl w:val="0"/>
          <w:numId w:val="11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умения, приобретенные 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процессе изучения истории, для участия в подготовке учебных проектов по истории России 1914–1945 годов, в том числе на региональном материале, с использованием ресурсов библиотек, музеев и т. д.</w:t>
      </w:r>
    </w:p>
    <w:p w:rsidR="003E4867" w:rsidRPr="00346F58" w:rsidRDefault="006747BA" w:rsidP="00346F5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9) Приобретение опыта взаимодействия с людьми другой культу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ры, национальной и религиозной принадлежности на основе ценностей современного российского общества: идеалов гуманизма, демократии, мира и взаимопонимания между народами, людьми разных культур; проявление уважения к историческому наследию народов России.</w:t>
      </w:r>
    </w:p>
    <w:p w:rsidR="003E4867" w:rsidRPr="00346F58" w:rsidRDefault="006747BA" w:rsidP="00346F5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Д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остижение данного предметного результата предполагает использование методов обучения и воспитания. Основой достижения результата является понимание обучающимися особенностей развития нашей страны как многонационального государства, важности уважения и взаи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мопонимания между всеми народами России.</w:t>
      </w:r>
    </w:p>
    <w:p w:rsidR="003E4867" w:rsidRPr="00346F58" w:rsidRDefault="006747BA" w:rsidP="00346F5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Структура предметного результата включает следующий перечень знаний и умений:</w:t>
      </w:r>
    </w:p>
    <w:p w:rsidR="003E4867" w:rsidRPr="00346F58" w:rsidRDefault="006747BA" w:rsidP="00346F58">
      <w:pPr>
        <w:numPr>
          <w:ilvl w:val="0"/>
          <w:numId w:val="1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особенности политического, социально-экономического и историко-культурного развития России как многонационального государства, з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накомство с культурой, традициями и обычаями народов России;</w:t>
      </w:r>
    </w:p>
    <w:p w:rsidR="003E4867" w:rsidRPr="00346F58" w:rsidRDefault="006747BA" w:rsidP="00346F58">
      <w:pPr>
        <w:numPr>
          <w:ilvl w:val="0"/>
          <w:numId w:val="1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исторические примеры эффективного взаимодействия народов нашей страны для защиты Родины от внешних врагов, достижения общих целей в деле политического, социально-экономического и культурног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о развития России;</w:t>
      </w:r>
    </w:p>
    <w:p w:rsidR="003E4867" w:rsidRPr="00346F58" w:rsidRDefault="006747BA" w:rsidP="00346F58">
      <w:pPr>
        <w:numPr>
          <w:ilvl w:val="0"/>
          <w:numId w:val="1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особенности общения с представителями другой культуры, национальной и религиозной принадлежности, важность учета в общении традиций, обычаев, особенностей культуры народов нашей страны;</w:t>
      </w:r>
    </w:p>
    <w:p w:rsidR="003E4867" w:rsidRPr="00346F58" w:rsidRDefault="006747BA" w:rsidP="00346F58">
      <w:pPr>
        <w:numPr>
          <w:ilvl w:val="0"/>
          <w:numId w:val="12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участвовать в диалогическом и </w:t>
      </w:r>
      <w:proofErr w:type="spellStart"/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полилогическом</w:t>
      </w:r>
      <w:proofErr w:type="spellEnd"/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общении, посвященном проблемам, связанным с историей России и зарубежных стран 1914–1945 годов, создавать устные монологические высказывания разной коммуникативной направленности в зависимости от целей, сферы и ситуации 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общения с соблюдением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норм современного русского языка и речевого этикета.</w:t>
      </w:r>
    </w:p>
    <w:p w:rsidR="003E4867" w:rsidRPr="00346F58" w:rsidRDefault="006747BA" w:rsidP="00346F5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10) Умение защищать историческую правду, не допускать умаления подвига народа при защите Отечества, готовность давать отпор фальсификациям российской истории.</w:t>
      </w:r>
    </w:p>
    <w:p w:rsidR="003E4867" w:rsidRPr="00346F58" w:rsidRDefault="006747BA" w:rsidP="00346F5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Структура предметного результата включает с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ледующий перечень знаний и умений:</w:t>
      </w:r>
    </w:p>
    <w:p w:rsidR="003E4867" w:rsidRPr="00346F58" w:rsidRDefault="006747BA" w:rsidP="00346F58">
      <w:pPr>
        <w:numPr>
          <w:ilvl w:val="0"/>
          <w:numId w:val="13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значение подвига советского народа в годы Великой Отечественной войны, значение достижений народов нашей страны в других важнейших событиях, процессах истории России и зарубежных стран 1914–1945 годов, осознавать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понимать ценность сопричастности своей семьи к событиям, явлениям, процессам истории России;</w:t>
      </w:r>
    </w:p>
    <w:p w:rsidR="003E4867" w:rsidRPr="00346F58" w:rsidRDefault="006747BA" w:rsidP="00346F58">
      <w:pPr>
        <w:numPr>
          <w:ilvl w:val="0"/>
          <w:numId w:val="13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используя исторические факты, характеризовать значение достижений народов нашей страны в событиях, явлениях, процессах истории России и зарубежных стран 1914–19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45 годов;</w:t>
      </w:r>
    </w:p>
    <w:p w:rsidR="003E4867" w:rsidRPr="00346F58" w:rsidRDefault="006747BA" w:rsidP="00346F58">
      <w:pPr>
        <w:numPr>
          <w:ilvl w:val="0"/>
          <w:numId w:val="13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используя знания по истории России и зарубежных стран 1914–1945 годов, выявлять в исторической информации попытки фальсификации истории, приводить аргументы в защиту исторической правды;</w:t>
      </w:r>
    </w:p>
    <w:p w:rsidR="003E4867" w:rsidRPr="00346F58" w:rsidRDefault="006747BA" w:rsidP="00346F58">
      <w:pPr>
        <w:numPr>
          <w:ilvl w:val="0"/>
          <w:numId w:val="13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активно участвовать в дискуссиях, не допуская умаления подв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ига народа при защите Отечества.</w:t>
      </w:r>
    </w:p>
    <w:p w:rsidR="003E4867" w:rsidRPr="00346F58" w:rsidRDefault="006747BA" w:rsidP="00346F5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11) Знание ключевых событий, основных дат и этапов истории России и мира в 1914–1945 годах; выдающихся деятелей отечественной и всемирной истории; важнейших достижений культуры, ценностных ориентиров.</w:t>
      </w:r>
    </w:p>
    <w:p w:rsidR="003E4867" w:rsidRPr="00346F58" w:rsidRDefault="006747BA" w:rsidP="00346F5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том числе по учебном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курсу «История России»:</w:t>
      </w:r>
    </w:p>
    <w:p w:rsidR="003E4867" w:rsidRPr="00346F58" w:rsidRDefault="006747BA" w:rsidP="00346F5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Россия накануне Первой мировой войны. Ход военных действий. Власть, общество, экономика, культура. Предпосылки революции.</w:t>
      </w:r>
    </w:p>
    <w:p w:rsidR="003E4867" w:rsidRPr="00346F58" w:rsidRDefault="006747BA" w:rsidP="00346F5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Февральская революция 1917 года. Двоевластие. Октябрьская революция. Первые преобразования большевиков. Граж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данская война и интервенция. Политика «военного коммунизма». Общество, культура в годы революций и Гражданской войны.</w:t>
      </w:r>
    </w:p>
    <w:p w:rsidR="003E4867" w:rsidRPr="00346F58" w:rsidRDefault="006747BA" w:rsidP="00346F5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НЭП. Образование СССР. СССР в годы НЭПа. «Великий перелом». Индустриализация, коллективизация, культурная революция. Первые пятилетки. Пол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итический строй и репрессии. Внешняя политика СССР. Укрепление обороноспособности.</w:t>
      </w:r>
    </w:p>
    <w:p w:rsidR="003E4867" w:rsidRPr="00346F58" w:rsidRDefault="006747BA" w:rsidP="00346F5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Великая Отечественная война 1941–1945 годов: причины, силы сторон, основные операции. Государство и общество в годы войны, массовый героизм советского народа, единство фронт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а и тыла, человек на войне. Нацистский оккупационный режим, зверства захватчиков. Освободительная миссия Красной Армии. Победа над Японией. Решающий вклад СССР в Великую Победу. Защита памяти о Великой Победе.</w:t>
      </w:r>
    </w:p>
    <w:p w:rsidR="003E4867" w:rsidRPr="00346F58" w:rsidRDefault="006747BA" w:rsidP="00346F5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учебному курсу «Всеобщая история»:</w:t>
      </w:r>
    </w:p>
    <w:p w:rsidR="003E4867" w:rsidRPr="00346F58" w:rsidRDefault="006747BA" w:rsidP="00346F5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нака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нуне Первой мировой войны. Первая мировая война: причины, участники, основные события, результаты. Власть и общество.</w:t>
      </w:r>
    </w:p>
    <w:p w:rsidR="003E4867" w:rsidRPr="00346F58" w:rsidRDefault="006747BA" w:rsidP="00346F5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Межвоенный</w:t>
      </w:r>
      <w:proofErr w:type="spellEnd"/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период. Революционная волна. Версальско-Вашингтонская система. Страны мира в 1920-е годы. Великая депрессия и ее проявления в р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азличных странах. «Новый курс» в США. Германский нацизм. Народный фронт. Политика «умиротворения агрессора». Культурное развитие.</w:t>
      </w:r>
    </w:p>
    <w:p w:rsidR="003E4867" w:rsidRPr="00346F58" w:rsidRDefault="006747BA" w:rsidP="00346F5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Вторая мировая война: причины, участники, основные сражения, итоги.</w:t>
      </w:r>
    </w:p>
    <w:p w:rsidR="003E4867" w:rsidRPr="00346F58" w:rsidRDefault="006747BA" w:rsidP="00346F5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Власть и общество в годы войны. Решающий вклад СССР в Побе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ду.</w:t>
      </w:r>
    </w:p>
    <w:p w:rsidR="003E4867" w:rsidRPr="00346F58" w:rsidRDefault="006747BA" w:rsidP="00346F5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Структура предметного результата включает следующий перечень знаний и умений:</w:t>
      </w:r>
    </w:p>
    <w:p w:rsidR="003E4867" w:rsidRPr="00346F58" w:rsidRDefault="006747BA" w:rsidP="00346F58">
      <w:pPr>
        <w:numPr>
          <w:ilvl w:val="0"/>
          <w:numId w:val="14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указывать хронологические рамки основных периодов отечественной и всеобщей истории 1914–1945 годов;</w:t>
      </w:r>
    </w:p>
    <w:p w:rsidR="003E4867" w:rsidRPr="00346F58" w:rsidRDefault="006747BA" w:rsidP="00346F58">
      <w:pPr>
        <w:numPr>
          <w:ilvl w:val="0"/>
          <w:numId w:val="14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называть даты важнейших событий и процессов отечественной и всеобщей 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истории 1914–1945 годов;</w:t>
      </w:r>
    </w:p>
    <w:p w:rsidR="003E4867" w:rsidRPr="00346F58" w:rsidRDefault="006747BA" w:rsidP="00346F58">
      <w:pPr>
        <w:numPr>
          <w:ilvl w:val="0"/>
          <w:numId w:val="14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выявлять синхронность исторических процессов отечественной и всеобщей истории 1914–1945 годов, делать выводы о тенденциях развития своей страны и других стран в данный период;</w:t>
      </w:r>
    </w:p>
    <w:p w:rsidR="003E4867" w:rsidRPr="00346F58" w:rsidRDefault="006747BA" w:rsidP="00346F58">
      <w:pPr>
        <w:numPr>
          <w:ilvl w:val="0"/>
          <w:numId w:val="14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место, обстоятельства, участников, резу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льтаты и последствия важнейших исторических событий, явлений, процессов истории России 1914–1945 годов.</w:t>
      </w:r>
    </w:p>
    <w:p w:rsidR="003E4867" w:rsidRPr="00346F58" w:rsidRDefault="006747BA" w:rsidP="00346F5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11-й класс</w:t>
      </w:r>
    </w:p>
    <w:p w:rsidR="003E4867" w:rsidRPr="00346F58" w:rsidRDefault="006747BA" w:rsidP="00346F5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1) Понимание значимости России в мировых политических и социально-экономических процессах 1945–2022 годов, знание достижений страны и ее наро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да; умение характеризовать историческое значение советских научно-технологических успехов, освоения космоса; понимание причин и следствий распада СССР, возрождения Российской Федерации как мировой державы, воссоединения Крыма с Россией, специальной военной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операции на Украине и других важнейших событий 1945–2022 годов;</w:t>
      </w:r>
      <w:proofErr w:type="gramEnd"/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особенности развития культуры народов СССР (России).</w:t>
      </w:r>
    </w:p>
    <w:p w:rsidR="003E4867" w:rsidRPr="00346F58" w:rsidRDefault="006747BA" w:rsidP="00346F5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Достижение указанного предметного результата непосредственно связано с усвоением обучающимися знаний важнейших событий, явлений, процессов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истории России 1945–2022 годов, </w:t>
      </w:r>
      <w:proofErr w:type="gramStart"/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умением</w:t>
      </w:r>
      <w:proofErr w:type="gramEnd"/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верно интерпретировать исторические факты, давать им оценку, умением противостоять попыткам фальсификации истории, отстаивать историческую правду. Данный результат достижим при комплексном использовании методов обуч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ения и воспитания.</w:t>
      </w:r>
    </w:p>
    <w:p w:rsidR="003E4867" w:rsidRPr="00346F58" w:rsidRDefault="006747BA" w:rsidP="00346F5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Структура предметного результата включает следующий перечень знаний и умений:</w:t>
      </w:r>
    </w:p>
    <w:p w:rsidR="003E4867" w:rsidRPr="00346F58" w:rsidRDefault="006747BA" w:rsidP="00346F58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наиболее значимые события истории России 1945–2022 годов, объяснять их особую значимость для истории нашей страны;</w:t>
      </w:r>
    </w:p>
    <w:p w:rsidR="003E4867" w:rsidRPr="00346F58" w:rsidRDefault="006747BA" w:rsidP="00346F58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и объяснять (аргументиро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вать) свое отношение и оценку наиболее значительных событий, явлений, процессов истории России 1945–2022 годов, их значение для истории России и человечества в целом;</w:t>
      </w:r>
    </w:p>
    <w:p w:rsidR="003E4867" w:rsidRPr="00346F58" w:rsidRDefault="006747BA" w:rsidP="00346F58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используя знания по истории России и всемирной истории 1945–2022 годов, выявлять попытки 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фальсификации истории;</w:t>
      </w:r>
    </w:p>
    <w:p w:rsidR="003E4867" w:rsidRPr="00346F58" w:rsidRDefault="006747BA" w:rsidP="00346F58">
      <w:pPr>
        <w:numPr>
          <w:ilvl w:val="0"/>
          <w:numId w:val="15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используя знания по истории России, аргументированно противостоять попыткам фальсификации исторических фактов, связанных с важнейшими событиями, явлениями, процессами истории России 1945–2022 годов.</w:t>
      </w:r>
    </w:p>
    <w:p w:rsidR="003E4867" w:rsidRPr="00346F58" w:rsidRDefault="006747BA" w:rsidP="00346F5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2) Знание имен исторических 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личностей, внесших значительный вклад в социально-экономическое, политическое и культурное развитие России в 1945–2022 годах.</w:t>
      </w:r>
    </w:p>
    <w:p w:rsidR="003E4867" w:rsidRPr="00346F58" w:rsidRDefault="006747BA" w:rsidP="00346F5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Достижение указанного предметного результата возможно при комплексном использовании методов обучения и воспитания, так как, кроме 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знаний об исторической личности, школьники должны осознать величие личности человека, влияние его деятельности на ход истории.</w:t>
      </w:r>
    </w:p>
    <w:p w:rsidR="003E4867" w:rsidRPr="00346F58" w:rsidRDefault="006747BA" w:rsidP="00346F5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Структура предметного результата включает следующий перечень знаний и умений:</w:t>
      </w:r>
    </w:p>
    <w:p w:rsidR="003E4867" w:rsidRPr="00346F58" w:rsidRDefault="006747BA" w:rsidP="00346F58">
      <w:pPr>
        <w:numPr>
          <w:ilvl w:val="0"/>
          <w:numId w:val="16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имена наиболее выдающихся деятелей истории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России 1945–2022 годов, события, процессы, в которых они участвовали;</w:t>
      </w:r>
    </w:p>
    <w:p w:rsidR="003E4867" w:rsidRPr="00346F58" w:rsidRDefault="006747BA" w:rsidP="00346F58">
      <w:pPr>
        <w:numPr>
          <w:ilvl w:val="0"/>
          <w:numId w:val="16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деятельность исторических личностей в рамках событий, процессов истории России 1945–2022 годов, оценивать значение их деятельности для истории нашей страны и человечеств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а в целом;</w:t>
      </w:r>
    </w:p>
    <w:p w:rsidR="003E4867" w:rsidRPr="00346F58" w:rsidRDefault="006747BA" w:rsidP="00346F58">
      <w:pPr>
        <w:numPr>
          <w:ilvl w:val="0"/>
          <w:numId w:val="16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значение и последствия событий 1945–2022 годов, в которых участвовали выдающиеся исторические личности, для истории России;</w:t>
      </w:r>
    </w:p>
    <w:p w:rsidR="003E4867" w:rsidRPr="00346F58" w:rsidRDefault="006747BA" w:rsidP="00346F58">
      <w:pPr>
        <w:numPr>
          <w:ilvl w:val="0"/>
          <w:numId w:val="16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и объяснять (аргументировать) свое отношение и оценку деятельности исторических личностей.</w:t>
      </w:r>
    </w:p>
    <w:p w:rsidR="003E4867" w:rsidRPr="00346F58" w:rsidRDefault="006747BA" w:rsidP="00346F5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3) 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Умение составлять описание (реконструкцию) в устной и письменной форме исторических событий, явлений, процессов истории родного края, истории России и всемирной истории 1945–2022 годов и их участников, образа жизни людей и его 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изменения в Новейшую эпоху; ф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ормулировать и обосновывать собственную точку зрения (версию, оценку) с опорой на фактический материал, в том числе используя источники разных типов.</w:t>
      </w:r>
      <w:proofErr w:type="gramEnd"/>
    </w:p>
    <w:p w:rsidR="003E4867" w:rsidRPr="00346F58" w:rsidRDefault="006747BA" w:rsidP="00346F5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Структура предметного результата включает следующий перечень знаний и умений:</w:t>
      </w:r>
    </w:p>
    <w:p w:rsidR="003E4867" w:rsidRPr="00346F58" w:rsidRDefault="006747BA" w:rsidP="00346F58">
      <w:pPr>
        <w:numPr>
          <w:ilvl w:val="0"/>
          <w:numId w:val="17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объяснять смысл 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изученных/изучаемых исторических понятий и терминов из истории России, и всемирной истории 1945–2022 годов, привлекая учебные тексты и/или дополнительные источники информации; корректно использовать исторические понятия и термины в устной речи, при подгото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вке конспекта, реферата;</w:t>
      </w:r>
    </w:p>
    <w:p w:rsidR="003E4867" w:rsidRPr="00346F58" w:rsidRDefault="006747BA" w:rsidP="00346F58">
      <w:pPr>
        <w:numPr>
          <w:ilvl w:val="0"/>
          <w:numId w:val="17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самостоятельно составленному плану представлять развернутый рассказ (описание) о ключевых событиях родного края, истории России и всемирной истории 1945–2022 годов с использованием контекстной информации, представленной в истори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ческих источниках, учебной, художественной и научно-популярной литературе, визуальных материалах и др.;</w:t>
      </w:r>
      <w:proofErr w:type="gramEnd"/>
    </w:p>
    <w:p w:rsidR="003E4867" w:rsidRPr="00346F58" w:rsidRDefault="006747BA" w:rsidP="00346F58">
      <w:pPr>
        <w:numPr>
          <w:ilvl w:val="0"/>
          <w:numId w:val="17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развернутую характеристику исторических личностей с описанием и оценкой их деятельности; характеризовать условия и образ жизни людей в России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других странах в 1945–2022 годах, анализируя изменения, происшедшие в течение рассматриваемого периода;</w:t>
      </w:r>
    </w:p>
    <w:p w:rsidR="003E4867" w:rsidRPr="00346F58" w:rsidRDefault="006747BA" w:rsidP="00346F58">
      <w:pPr>
        <w:numPr>
          <w:ilvl w:val="0"/>
          <w:numId w:val="17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описание памятников материальной и художественной культуры 1945–2022 годов, их назначение, характеризовать обстоятельства их создания, н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азывать авторов памятников культуры, определять жанр, стиль, особенности технических и художественных приемов создания памятников культуры;</w:t>
      </w:r>
    </w:p>
    <w:p w:rsidR="003E4867" w:rsidRPr="00346F58" w:rsidRDefault="006747BA" w:rsidP="00346F58">
      <w:pPr>
        <w:numPr>
          <w:ilvl w:val="0"/>
          <w:numId w:val="17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результаты самостоятельного изучения исторической информации из истории России и всемирной истории 1945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–2022 годов в форме сложного плана, конспекта, реферата;</w:t>
      </w:r>
    </w:p>
    <w:p w:rsidR="003E4867" w:rsidRPr="00346F58" w:rsidRDefault="006747BA" w:rsidP="00346F58">
      <w:pPr>
        <w:numPr>
          <w:ilvl w:val="0"/>
          <w:numId w:val="17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и объяснять с опорой на фактический материал свое отношение к наиболее значительным событиям, достижениям и личностям истории России и зарубежных стран 1945–2022 годов;</w:t>
      </w:r>
    </w:p>
    <w:p w:rsidR="003E4867" w:rsidRPr="00346F58" w:rsidRDefault="006747BA" w:rsidP="00346F58">
      <w:pPr>
        <w:numPr>
          <w:ilvl w:val="0"/>
          <w:numId w:val="17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необходимо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сть фактической аргументации для обоснования своей позиции; самостоятельно отбирать факты, которые могут быть использованы для подтверждения/опровержения какой-либо оценки исторических событий;</w:t>
      </w:r>
    </w:p>
    <w:p w:rsidR="003E4867" w:rsidRPr="00346F58" w:rsidRDefault="006747BA" w:rsidP="00346F58">
      <w:pPr>
        <w:numPr>
          <w:ilvl w:val="0"/>
          <w:numId w:val="17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аргументы для подтверждения/опровержения собстве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нной или предложенной точки зрения по дискуссионной проблеме из истории России и всемирной истории 1945–2022 годов; сравнивать предложенную аргументацию, выбирать наиболее аргументированную позицию.</w:t>
      </w:r>
    </w:p>
    <w:p w:rsidR="003E4867" w:rsidRPr="00346F58" w:rsidRDefault="006747BA" w:rsidP="00346F5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4) Умение выявлять существенные черты исторических событи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й, явлений, процессов 1945–2022 годов; систематизировать историческую информацию в соответствии с заданными критериями; сравнивать изученные исторические события, явления, процессы.</w:t>
      </w:r>
    </w:p>
    <w:p w:rsidR="003E4867" w:rsidRPr="00346F58" w:rsidRDefault="006747BA" w:rsidP="00346F5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Структура предметного результата включает следующий перечень знаний и умен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ий:</w:t>
      </w:r>
    </w:p>
    <w:p w:rsidR="003E4867" w:rsidRPr="00346F58" w:rsidRDefault="006747BA" w:rsidP="00346F58">
      <w:pPr>
        <w:numPr>
          <w:ilvl w:val="0"/>
          <w:numId w:val="18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характерные, существенные признаки событий, процессов, явлений истории России и всеобщей истории 1945–2022 годов;</w:t>
      </w:r>
    </w:p>
    <w:p w:rsidR="003E4867" w:rsidRPr="00346F58" w:rsidRDefault="006747BA" w:rsidP="00346F58">
      <w:pPr>
        <w:numPr>
          <w:ilvl w:val="0"/>
          <w:numId w:val="18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в исторической информации из курсов истории России и зарубежных стран 1945–2022 годов события, явления, процессы; факты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мнения, описания и объяснения, гипотезы и теории;</w:t>
      </w:r>
    </w:p>
    <w:p w:rsidR="003E4867" w:rsidRPr="00346F58" w:rsidRDefault="006747BA" w:rsidP="00346F58">
      <w:pPr>
        <w:numPr>
          <w:ilvl w:val="0"/>
          <w:numId w:val="18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группировать, систематизировать исторические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3E4867" w:rsidRPr="00346F58" w:rsidRDefault="006747BA" w:rsidP="00346F58">
      <w:pPr>
        <w:numPr>
          <w:ilvl w:val="0"/>
          <w:numId w:val="18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обобщать историческую и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нформацию по истории России и зарубежных стран 1945–2022 годов;</w:t>
      </w:r>
    </w:p>
    <w:p w:rsidR="003E4867" w:rsidRPr="00346F58" w:rsidRDefault="006747BA" w:rsidP="00346F58">
      <w:pPr>
        <w:numPr>
          <w:ilvl w:val="0"/>
          <w:numId w:val="18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на основе изучения исторического материала давать оценку возможности/корректности сравнения событий, явлений, процессов, взглядов исторических деятелей истории России и зарубежных стран в 1945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–2022 годах;</w:t>
      </w:r>
    </w:p>
    <w:p w:rsidR="003E4867" w:rsidRPr="00346F58" w:rsidRDefault="006747BA" w:rsidP="00346F58">
      <w:pPr>
        <w:numPr>
          <w:ilvl w:val="0"/>
          <w:numId w:val="18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исторические события, явления, процессы, взгляды исторических деятелей истории России и зарубежных стран 1945–2022 годов по самостоятельно определенным критериям; на основе сравнения самостоятельно делать выводы;</w:t>
      </w:r>
    </w:p>
    <w:p w:rsidR="003E4867" w:rsidRPr="00346F58" w:rsidRDefault="006747BA" w:rsidP="00346F58">
      <w:pPr>
        <w:numPr>
          <w:ilvl w:val="0"/>
          <w:numId w:val="18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основе изучения 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исторического материала устанавливать исторические аналогии.</w:t>
      </w:r>
    </w:p>
    <w:p w:rsidR="003E4867" w:rsidRPr="00346F58" w:rsidRDefault="006747BA" w:rsidP="00346F5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5) Умение устанавливать причинно-следственные, пространственные, </w:t>
      </w:r>
      <w:proofErr w:type="spellStart"/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временны́е</w:t>
      </w:r>
      <w:proofErr w:type="spellEnd"/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связи исторических событий, явлений, процессов; характеризовать их итоги; соотносить события истории родного края и ист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ории России в 1945–2022 годах; определять современников исторических событий истории России и человечества в целом в 1945–2022 годах.</w:t>
      </w:r>
    </w:p>
    <w:p w:rsidR="003E4867" w:rsidRPr="00346F58" w:rsidRDefault="006747BA" w:rsidP="00346F5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Структура предметного результата включает следующий перечень знаний и умений:</w:t>
      </w:r>
    </w:p>
    <w:p w:rsidR="003E4867" w:rsidRPr="00346F58" w:rsidRDefault="006747BA" w:rsidP="00346F58">
      <w:pPr>
        <w:numPr>
          <w:ilvl w:val="0"/>
          <w:numId w:val="19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основе изученного материала по истории Ро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ссии и зарубежных стран 1945–2022 годов определять (различать) причины, предпосылки, поводы, последствия, указывать итоги, значение исторических событий, явлений, процессов;</w:t>
      </w:r>
    </w:p>
    <w:p w:rsidR="003E4867" w:rsidRPr="00346F58" w:rsidRDefault="006747BA" w:rsidP="00346F58">
      <w:pPr>
        <w:numPr>
          <w:ilvl w:val="0"/>
          <w:numId w:val="19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устанавливать причинно-следственные, пространственные, </w:t>
      </w:r>
      <w:proofErr w:type="spellStart"/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временны́е</w:t>
      </w:r>
      <w:proofErr w:type="spellEnd"/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связи между 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историческими событиями, явлениями, процессами на основе анализа исторической ситуации/информации из истории России и зарубежных стран 1945–2022 годов;</w:t>
      </w:r>
    </w:p>
    <w:p w:rsidR="003E4867" w:rsidRPr="00346F58" w:rsidRDefault="006747BA" w:rsidP="00346F58">
      <w:pPr>
        <w:numPr>
          <w:ilvl w:val="0"/>
          <w:numId w:val="19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предположения о возможных причинах (предпосылках) и последствиях исторических событий, явлений, п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роцессов истории России и зарубежных стран 1945–2022 годов;</w:t>
      </w:r>
    </w:p>
    <w:p w:rsidR="003E4867" w:rsidRPr="00346F58" w:rsidRDefault="006747BA" w:rsidP="00346F58">
      <w:pPr>
        <w:numPr>
          <w:ilvl w:val="0"/>
          <w:numId w:val="19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излагать исторический материал на основе понимания причинно-следственных, пространственно-временных связей исторических событий, явлений, процессов;</w:t>
      </w:r>
    </w:p>
    <w:p w:rsidR="003E4867" w:rsidRPr="00346F58" w:rsidRDefault="006747BA" w:rsidP="00346F58">
      <w:pPr>
        <w:numPr>
          <w:ilvl w:val="0"/>
          <w:numId w:val="19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события истории родного края, истори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и России и зарубежных стран 1945–2022 годов;</w:t>
      </w:r>
    </w:p>
    <w:p w:rsidR="003E4867" w:rsidRPr="00346F58" w:rsidRDefault="006747BA" w:rsidP="00346F58">
      <w:pPr>
        <w:numPr>
          <w:ilvl w:val="0"/>
          <w:numId w:val="19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современников исторических событий, явлений, процессов истории России и человечества в целом 1945–2022 годов.</w:t>
      </w:r>
    </w:p>
    <w:p w:rsidR="003E4867" w:rsidRPr="00346F58" w:rsidRDefault="006747BA" w:rsidP="00346F5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6) Умение критически анализировать для решения познавательной задачи аутентичные историчес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кие источники разных типов (письменные, вещественные, аудиовизуальные) по истории России и зарубежных стран 1945–2022 годов, оценивать их полноту и достоверность, соотносить с историческим периодом; выявлять общее и различия; привлекать контекстную информа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цию при работе с историческими источниками.</w:t>
      </w:r>
    </w:p>
    <w:p w:rsidR="003E4867" w:rsidRPr="00346F58" w:rsidRDefault="006747BA" w:rsidP="00346F5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Структура предметного результата включает следующий перечень знаний и умений:</w:t>
      </w:r>
    </w:p>
    <w:p w:rsidR="003E4867" w:rsidRPr="00346F58" w:rsidRDefault="006747BA" w:rsidP="00346F58">
      <w:pPr>
        <w:numPr>
          <w:ilvl w:val="0"/>
          <w:numId w:val="20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виды письменных исторических источников по истории России и всемирной истории 1945–2022 годов;</w:t>
      </w:r>
    </w:p>
    <w:p w:rsidR="003E4867" w:rsidRPr="00346F58" w:rsidRDefault="006747BA" w:rsidP="00346F58">
      <w:pPr>
        <w:numPr>
          <w:ilvl w:val="0"/>
          <w:numId w:val="20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авторство письменн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ого исторического источника по истории России и зарубежных стран 1945–2022 годов, время и место его создания, события, явления, процессы, о которых идет речь и др., соотносить информацию письменного источника с историческим контекстом;</w:t>
      </w:r>
    </w:p>
    <w:p w:rsidR="003E4867" w:rsidRPr="00346F58" w:rsidRDefault="006747BA" w:rsidP="00346F58">
      <w:pPr>
        <w:numPr>
          <w:ilvl w:val="0"/>
          <w:numId w:val="20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на основе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информации, представленной в письменном историческом источнике, характерные признаки описываемых событий, явлений, процессов по истории России и зарубежных стран 1945–2022 годов;</w:t>
      </w:r>
    </w:p>
    <w:p w:rsidR="003E4867" w:rsidRPr="00346F58" w:rsidRDefault="006747BA" w:rsidP="00346F58">
      <w:pPr>
        <w:numPr>
          <w:ilvl w:val="0"/>
          <w:numId w:val="20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анализировать письменный исторический источник по истории России и зарубежны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х стран 1945–2022 годов с точки зрения его темы, цели, позиции автора документа и участников событий, основной мысли, основной и дополнительной информации, достоверности содержания;</w:t>
      </w:r>
    </w:p>
    <w:p w:rsidR="003E4867" w:rsidRPr="00346F58" w:rsidRDefault="006747BA" w:rsidP="00346F58">
      <w:pPr>
        <w:numPr>
          <w:ilvl w:val="0"/>
          <w:numId w:val="20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содержание исторического источника по истории России и зарубежн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ых стран 1945–2022 годов с учебным текстом, другими источниками исторической информации (в том числе исторической картой/схемой);</w:t>
      </w:r>
    </w:p>
    <w:p w:rsidR="003E4867" w:rsidRPr="00346F58" w:rsidRDefault="006747BA" w:rsidP="00346F58">
      <w:pPr>
        <w:numPr>
          <w:ilvl w:val="0"/>
          <w:numId w:val="20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сопоставлять, анализировать информацию из двух или более письменных исторических источников по истории России и зарубежных стр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 1945–2022 годов, делать выводы;</w:t>
      </w:r>
    </w:p>
    <w:p w:rsidR="003E4867" w:rsidRPr="00346F58" w:rsidRDefault="006747BA" w:rsidP="00346F58">
      <w:pPr>
        <w:numPr>
          <w:ilvl w:val="0"/>
          <w:numId w:val="20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исторические письменные источники при аргументации дискуссионных точек зрения;</w:t>
      </w:r>
    </w:p>
    <w:p w:rsidR="003E4867" w:rsidRPr="00346F58" w:rsidRDefault="006747BA" w:rsidP="00346F58">
      <w:pPr>
        <w:numPr>
          <w:ilvl w:val="0"/>
          <w:numId w:val="20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атрибуцию вещественного исторического источника (определять утилитарное назначение изучаемого предмета, материальную 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основу и технику создания, размер, надписи и т. д.; соотносить вещественный исторический источник с периодом, к которому он относится, и др.); используя контекстную информацию, описывать вещественный исторический источник;</w:t>
      </w:r>
    </w:p>
    <w:p w:rsidR="003E4867" w:rsidRPr="00346F58" w:rsidRDefault="006747BA" w:rsidP="00346F58">
      <w:pPr>
        <w:numPr>
          <w:ilvl w:val="0"/>
          <w:numId w:val="20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атрибуцию визуальных и 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аудиовизуальных исторических источников по истории России и зарубежных стран 1945–2022 годов (определять авторство, время создания, события, связанные с историческими источниками); используя контекстную информацию, описывать визуальный и аудиовизуальный ис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торический источник.</w:t>
      </w:r>
    </w:p>
    <w:p w:rsidR="003E4867" w:rsidRPr="00346F58" w:rsidRDefault="006747BA" w:rsidP="00346F5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7) Умение осуществлять с соблюдением правил информационной безопасности поиск исторической информации по истории России и зарубежных стран 1945–2022 годов в справочной литературе, сети Интернет, средствах массовой информации для решени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я познавательных задач; оценивать полноту и достоверность информации с точки зрения ее соответствия исторической действительности.</w:t>
      </w:r>
    </w:p>
    <w:p w:rsidR="003E4867" w:rsidRPr="00346F58" w:rsidRDefault="006747BA" w:rsidP="00346F5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Структура предметного результата включает следующий перечень знаний и умений:</w:t>
      </w:r>
    </w:p>
    <w:p w:rsidR="003E4867" w:rsidRPr="00346F58" w:rsidRDefault="006747BA" w:rsidP="00346F58">
      <w:pPr>
        <w:numPr>
          <w:ilvl w:val="0"/>
          <w:numId w:val="2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использовать правила информационной без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опасности при поиске исторической информации;</w:t>
      </w:r>
    </w:p>
    <w:p w:rsidR="003E4867" w:rsidRPr="00346F58" w:rsidRDefault="006747BA" w:rsidP="00346F58">
      <w:pPr>
        <w:numPr>
          <w:ilvl w:val="0"/>
          <w:numId w:val="2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осуществлять поиск достоверных исторических источников, необходимых для изучения событий (явлений, процессов) истории России и зарубежных стран 1945–2022 годов;</w:t>
      </w:r>
    </w:p>
    <w:p w:rsidR="003E4867" w:rsidRPr="00346F58" w:rsidRDefault="006747BA" w:rsidP="00346F58">
      <w:pPr>
        <w:numPr>
          <w:ilvl w:val="0"/>
          <w:numId w:val="2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основе знаний по истории самост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оятельно подбирать достоверные визуальные источники исторической информации, иллюстрирующие сущностные признаки исторических событий, явлений, процессов;</w:t>
      </w:r>
    </w:p>
    <w:p w:rsidR="003E4867" w:rsidRPr="00346F58" w:rsidRDefault="006747BA" w:rsidP="00346F58">
      <w:pPr>
        <w:numPr>
          <w:ilvl w:val="0"/>
          <w:numId w:val="2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самостоятельно осуществлять поиск исторической информации, необходимой для анализа исторических 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событий, процессов, явлений истории России и зарубежных стран 1945–2022 годов;</w:t>
      </w:r>
    </w:p>
    <w:p w:rsidR="003E4867" w:rsidRPr="00346F58" w:rsidRDefault="006747BA" w:rsidP="00346F58">
      <w:pPr>
        <w:numPr>
          <w:ilvl w:val="0"/>
          <w:numId w:val="21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используя знания по истории, оценивать полноту и достоверность информации с точки зрения ее соответствия исторической действительности.</w:t>
      </w:r>
    </w:p>
    <w:p w:rsidR="003E4867" w:rsidRPr="00346F58" w:rsidRDefault="006747BA" w:rsidP="00346F5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8) Умение анализировать текстовые, визуал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ьные источники исторической информации, в том числе исторические карты/схемы, по истории России и зарубежных стран 1945–2022 годов; сопоставлять информацию, представленную в различных источниках; формализовать историческую информацию в виде таблиц, схем, г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рафиков, диаграмм; приобретение опыта осуществления проектной деятельности в форме разработки и представления учебных проектов по новейшей истории, в том числе – на региональном материале (с использованием ресурсов библиотек, музеев и т. д.).</w:t>
      </w:r>
    </w:p>
    <w:p w:rsidR="003E4867" w:rsidRPr="00346F58" w:rsidRDefault="006747BA" w:rsidP="00346F5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Структура пре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дметного результата включает следующий перечень знаний и умений:</w:t>
      </w:r>
    </w:p>
    <w:p w:rsidR="003E4867" w:rsidRPr="00346F58" w:rsidRDefault="006747BA" w:rsidP="00346F58">
      <w:pPr>
        <w:numPr>
          <w:ilvl w:val="0"/>
          <w:numId w:val="2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определять на основе информации, представленной в текстовом источнике исторической информации, характерные признаки описываемых событий (явлений, процессов) истории России и зарубежных стран 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1945–2022 годов;</w:t>
      </w:r>
    </w:p>
    <w:p w:rsidR="003E4867" w:rsidRPr="00346F58" w:rsidRDefault="006747BA" w:rsidP="00346F58">
      <w:pPr>
        <w:numPr>
          <w:ilvl w:val="0"/>
          <w:numId w:val="2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отвечать на вопросы по содержанию текстового источника исторической информации по истории России и зарубежных стран 1945–2022 годов и составлять на его основе план, таблицу, схему;</w:t>
      </w:r>
    </w:p>
    <w:p w:rsidR="003E4867" w:rsidRPr="00346F58" w:rsidRDefault="006747BA" w:rsidP="00346F58">
      <w:pPr>
        <w:numPr>
          <w:ilvl w:val="0"/>
          <w:numId w:val="2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узнавать, показывать и называть на карте/схеме объекты, об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означенные условными знаками, характеризовать историческое пространство (географические объекты, территории расселения народов, государства, места расположения памятников культуры и др.), изучаемые события, явления, процессы истории России и зарубежных стр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 1945–2022 годов;</w:t>
      </w:r>
    </w:p>
    <w:p w:rsidR="003E4867" w:rsidRPr="00346F58" w:rsidRDefault="006747BA" w:rsidP="00346F58">
      <w:pPr>
        <w:numPr>
          <w:ilvl w:val="0"/>
          <w:numId w:val="2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привлекать контекстную информацию при работе с исторической картой и рассказывать об исторических событиях, используя историческую карту;</w:t>
      </w:r>
    </w:p>
    <w:p w:rsidR="003E4867" w:rsidRPr="00346F58" w:rsidRDefault="006747BA" w:rsidP="00346F58">
      <w:pPr>
        <w:numPr>
          <w:ilvl w:val="0"/>
          <w:numId w:val="2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сопоставлять, анализировать информацию, представленную на двух или более исторических картах/схема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х по истории России и зарубежных стран 1945–2022 годов; оформлять результаты анализа исторической карты/схемы в виде таблицы, схемы; делать выводы;</w:t>
      </w:r>
    </w:p>
    <w:p w:rsidR="003E4867" w:rsidRPr="00346F58" w:rsidRDefault="006747BA" w:rsidP="00346F58">
      <w:pPr>
        <w:numPr>
          <w:ilvl w:val="0"/>
          <w:numId w:val="2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основании информации, представленной на карте/схеме по истории России и зарубежных стран 1945–2022 годов,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проводить сравнение исторических объектов (размеры территорий стран, расстояния и т. п.), социально-экономических и геополитических условий существования государств, народов, делать выводы;</w:t>
      </w:r>
      <w:proofErr w:type="gramEnd"/>
    </w:p>
    <w:p w:rsidR="003E4867" w:rsidRPr="00346F58" w:rsidRDefault="006747BA" w:rsidP="00346F58">
      <w:pPr>
        <w:numPr>
          <w:ilvl w:val="0"/>
          <w:numId w:val="2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информацию, представленную на исторической карте/схе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 по истории России и зарубежных стран 1945–2022 годов, с информацией из аутентичных исторических источников и источников исторической информации;</w:t>
      </w:r>
    </w:p>
    <w:p w:rsidR="003E4867" w:rsidRPr="00346F58" w:rsidRDefault="006747BA" w:rsidP="00346F58">
      <w:pPr>
        <w:numPr>
          <w:ilvl w:val="0"/>
          <w:numId w:val="2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события, явления, процессы, которым посвящены визуальные источники исторической информации;</w:t>
      </w:r>
    </w:p>
    <w:p w:rsidR="003E4867" w:rsidRPr="00346F58" w:rsidRDefault="006747BA" w:rsidP="00346F58">
      <w:pPr>
        <w:numPr>
          <w:ilvl w:val="0"/>
          <w:numId w:val="2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ос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новании визуальных источников исторической информации и статистической информации по истории России и зарубежных стран 1945–2022 годов проводить сравнение исторических событий, явлений, процессов истории России и зарубежных стран 1945–2022 годов;</w:t>
      </w:r>
    </w:p>
    <w:p w:rsidR="003E4867" w:rsidRPr="00346F58" w:rsidRDefault="006747BA" w:rsidP="00346F58">
      <w:pPr>
        <w:numPr>
          <w:ilvl w:val="0"/>
          <w:numId w:val="2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ять визуальные источники исторической информации по истории России и зарубежных стран 1945–2022 годов с информацией из других исторических источников, делать выводы;</w:t>
      </w:r>
    </w:p>
    <w:p w:rsidR="003E4867" w:rsidRPr="00346F58" w:rsidRDefault="006747BA" w:rsidP="00346F58">
      <w:pPr>
        <w:numPr>
          <w:ilvl w:val="0"/>
          <w:numId w:val="2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историческую информацию в виде таблиц, графиков, схем, диаграмм;</w:t>
      </w:r>
    </w:p>
    <w:p w:rsidR="003E4867" w:rsidRPr="00346F58" w:rsidRDefault="006747BA" w:rsidP="00346F58">
      <w:pPr>
        <w:numPr>
          <w:ilvl w:val="0"/>
          <w:numId w:val="22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умения, приобретенные в процессе изучения истории, для участия в подготовке учебных проектов по истории России 1945–2022 годов, в том числе на региональном материале, с использованием ресурсов библиотек, музеев и т. д.</w:t>
      </w:r>
    </w:p>
    <w:p w:rsidR="003E4867" w:rsidRPr="00346F58" w:rsidRDefault="006747BA" w:rsidP="00346F5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9) Приобретение опыта взаимодействия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людьми другой культуры, национальной и религиозной принадлежности на основе ценностей современного российского общества: идеалов гуманизма, демократии, мира и взаимопонимания между народами, людьми разных культур; проявление уважения к историческому нас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ледию народов России.</w:t>
      </w:r>
    </w:p>
    <w:p w:rsidR="003E4867" w:rsidRPr="00346F58" w:rsidRDefault="006747BA" w:rsidP="00346F5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Достижение данного предметного результата предполагает использование методов обучения и воспитания. Основой достижения результата является понимание обучающимися особенностей развития нашей страны как многонационального государства, в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ажности уважения и взаимопонимания между всеми народами России.</w:t>
      </w:r>
    </w:p>
    <w:p w:rsidR="003E4867" w:rsidRPr="00346F58" w:rsidRDefault="006747BA" w:rsidP="00346F5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Структура предметного результата включает следующий перечень знаний и умений:</w:t>
      </w:r>
    </w:p>
    <w:p w:rsidR="003E4867" w:rsidRPr="00346F58" w:rsidRDefault="006747BA" w:rsidP="00346F58">
      <w:pPr>
        <w:numPr>
          <w:ilvl w:val="0"/>
          <w:numId w:val="23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особенности политического, социально-экономического и историко-культурного развития России как многонацио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нального государства, знакомство с культурой, традициями и обычаями народов России;</w:t>
      </w:r>
    </w:p>
    <w:p w:rsidR="003E4867" w:rsidRPr="00346F58" w:rsidRDefault="006747BA" w:rsidP="00346F58">
      <w:pPr>
        <w:numPr>
          <w:ilvl w:val="0"/>
          <w:numId w:val="23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исторические примеры эффективного взаимодействия народов нашей страны для защиты Родины от внешних врагов, достижения общих целей в деле политического, социально-экон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омического и культурного развития России;</w:t>
      </w:r>
    </w:p>
    <w:p w:rsidR="003E4867" w:rsidRPr="00346F58" w:rsidRDefault="006747BA" w:rsidP="00346F58">
      <w:pPr>
        <w:numPr>
          <w:ilvl w:val="0"/>
          <w:numId w:val="23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особенности общения с представителями другой культуры, национальной и религиозной принадлежности, важность учета в общении традиций, обычаев, особенностей культуры народов нашей страны;</w:t>
      </w:r>
    </w:p>
    <w:p w:rsidR="003E4867" w:rsidRPr="00346F58" w:rsidRDefault="006747BA" w:rsidP="00346F58">
      <w:pPr>
        <w:numPr>
          <w:ilvl w:val="0"/>
          <w:numId w:val="23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участвовать в 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диалогическом и </w:t>
      </w:r>
      <w:proofErr w:type="spellStart"/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полилогическом</w:t>
      </w:r>
      <w:proofErr w:type="spellEnd"/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общении, посвященном проблемам, связанным с историей России и зарубежных стран 1945–2022 годов, создавать устные монологические высказывания разной коммуникативной направленности в зависимости от целей, сферы и ситуации общен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ия с соблюдением норм современного русского языка и речевого этикета.</w:t>
      </w:r>
    </w:p>
    <w:p w:rsidR="003E4867" w:rsidRPr="00346F58" w:rsidRDefault="006747BA" w:rsidP="00346F5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10) Умение защищать историческую правду, не допускать умаления подвига народа при защите Отечества, готовность давать отпор фальсификациям российской истории.</w:t>
      </w:r>
    </w:p>
    <w:p w:rsidR="003E4867" w:rsidRPr="00346F58" w:rsidRDefault="006747BA" w:rsidP="00346F5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Структура предметного резул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ьтата включает следующий перечень знаний и умений:</w:t>
      </w:r>
    </w:p>
    <w:p w:rsidR="003E4867" w:rsidRPr="00346F58" w:rsidRDefault="006747BA" w:rsidP="00346F58">
      <w:pPr>
        <w:numPr>
          <w:ilvl w:val="0"/>
          <w:numId w:val="24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значение подвига советского народа в годы Великой Отечественной войны, значение достижений народов нашей страны в других важнейших событиях, процессах истории России и зарубежных стран 1945–2022 г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одов, осознавать и понимать ценность сопричастности своей семьи к событиям, явлениям, процессам истории России;</w:t>
      </w:r>
    </w:p>
    <w:p w:rsidR="003E4867" w:rsidRPr="00346F58" w:rsidRDefault="006747BA" w:rsidP="00346F58">
      <w:pPr>
        <w:numPr>
          <w:ilvl w:val="0"/>
          <w:numId w:val="24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используя исторические факты, характеризовать значение достижений народов нашей страны в событиях, явлениях, процессах истории России и зарубежн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ых стран 1945–2022 годов;</w:t>
      </w:r>
    </w:p>
    <w:p w:rsidR="003E4867" w:rsidRPr="00346F58" w:rsidRDefault="006747BA" w:rsidP="00346F58">
      <w:pPr>
        <w:numPr>
          <w:ilvl w:val="0"/>
          <w:numId w:val="24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используя знания по истории России и зарубежных стран 1945–2022 годов, выявлять в исторической информации попытки фальсификации истории, приводить аргументы в защиту исторической правды;</w:t>
      </w:r>
    </w:p>
    <w:p w:rsidR="003E4867" w:rsidRPr="00346F58" w:rsidRDefault="006747BA" w:rsidP="00346F58">
      <w:pPr>
        <w:numPr>
          <w:ilvl w:val="0"/>
          <w:numId w:val="24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активно участвовать в дискуссиях, не допуск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ая умаления подвига народа при защите Отечества.</w:t>
      </w:r>
    </w:p>
    <w:p w:rsidR="003E4867" w:rsidRPr="00346F58" w:rsidRDefault="006747BA" w:rsidP="00346F5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11) Знание ключевых событий, основных дат и этапов истории России и мира в 1945–2022 годах; выдающихся деятелей отечественной и всемирной истории; важнейших достижений культуры, ценностных ориентиров.</w:t>
      </w:r>
    </w:p>
    <w:p w:rsidR="003E4867" w:rsidRPr="00346F58" w:rsidRDefault="006747BA" w:rsidP="00346F5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том 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числе по учебному курсу «История России»:</w:t>
      </w:r>
    </w:p>
    <w:p w:rsidR="003E4867" w:rsidRPr="00346F58" w:rsidRDefault="006747BA" w:rsidP="00346F5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СССР в 1945–1991 годах. Экономические развитие и реформы. Политическая система «развитого социализма». Развитие науки, образования, культуры. Холодная война и внешняя политика. СССР и мировая социалистическая систе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ма. Причины распада Советского Союза.</w:t>
      </w:r>
    </w:p>
    <w:p w:rsidR="003E4867" w:rsidRPr="00346F58" w:rsidRDefault="006747BA" w:rsidP="00346F5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Российская Федерация в 1992–2022 годах. Становление новой России. Возрождение Российской Федерации как великой державы в ХХ</w:t>
      </w:r>
      <w:proofErr w:type="gramStart"/>
      <w:r w:rsidRPr="00346F58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gramEnd"/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веке. Экономическая и социальная модернизация. Культурное пространство и повседневная жизнь. 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Укрепление обороноспособности. Воссоединение с Крымом и Севастополем. Специальная военная операция. Место России в современном мире.</w:t>
      </w:r>
    </w:p>
    <w:p w:rsidR="003E4867" w:rsidRPr="00346F58" w:rsidRDefault="006747BA" w:rsidP="00346F5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учебному курсу «Всеобщая история»:</w:t>
      </w:r>
    </w:p>
    <w:p w:rsidR="003E4867" w:rsidRPr="00346F58" w:rsidRDefault="006747BA" w:rsidP="00346F5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Послевоенные перемены в мире. Холодная война. Мировая система социализма. Экономическ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ие и политические изменения в странах Запада. Распад колониальных империй. Развитие стран Азии, Африки и Латинской Америки. Научно-техническая 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революция. Постиндустриальное и информационное общество. Современный мир: глобализация и </w:t>
      </w:r>
      <w:proofErr w:type="spellStart"/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деглобализация</w:t>
      </w:r>
      <w:proofErr w:type="spellEnd"/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. Геополит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ический кризис 2022 года и его влияние на мировую систему.</w:t>
      </w:r>
    </w:p>
    <w:p w:rsidR="003E4867" w:rsidRPr="00346F58" w:rsidRDefault="006747BA" w:rsidP="00346F5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Структура предметного результата включает следующий перечень знаний и умений:</w:t>
      </w:r>
    </w:p>
    <w:p w:rsidR="003E4867" w:rsidRPr="00346F58" w:rsidRDefault="006747BA" w:rsidP="00346F58">
      <w:pPr>
        <w:numPr>
          <w:ilvl w:val="0"/>
          <w:numId w:val="25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указывать хронологические рамки основных периодов отечественной и всеобщей истории 1945–2022 годов;</w:t>
      </w:r>
    </w:p>
    <w:p w:rsidR="003E4867" w:rsidRPr="00346F58" w:rsidRDefault="006747BA" w:rsidP="00346F58">
      <w:pPr>
        <w:numPr>
          <w:ilvl w:val="0"/>
          <w:numId w:val="25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даты важне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йших событий и процессов отечественной и всеобщей истории 1945–2022 годов;</w:t>
      </w:r>
    </w:p>
    <w:p w:rsidR="003E4867" w:rsidRPr="00346F58" w:rsidRDefault="006747BA" w:rsidP="00346F58">
      <w:pPr>
        <w:numPr>
          <w:ilvl w:val="0"/>
          <w:numId w:val="25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синхронность исторических процессов отечественной и всеобщей истории 1945–2022 годов, делать выводы о тенденциях развития своей страны и других стран в данный период;</w:t>
      </w:r>
    </w:p>
    <w:p w:rsidR="003E4867" w:rsidRPr="00346F58" w:rsidRDefault="006747BA" w:rsidP="00346F58">
      <w:pPr>
        <w:numPr>
          <w:ilvl w:val="0"/>
          <w:numId w:val="25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место, обстоятельства, участников, результаты и последствия важнейших исторических событий, явлений, процессов истории России 1945–2022 годов.</w:t>
      </w:r>
    </w:p>
    <w:p w:rsidR="003E4867" w:rsidRPr="00346F58" w:rsidRDefault="006747BA" w:rsidP="00346F58">
      <w:pPr>
        <w:spacing w:before="0" w:beforeAutospacing="0" w:after="0" w:afterAutospacing="0" w:line="600" w:lineRule="atLeast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Содержание учебного предмета</w:t>
      </w:r>
    </w:p>
    <w:p w:rsidR="003E4867" w:rsidRPr="00346F58" w:rsidRDefault="006747BA" w:rsidP="00346F58">
      <w:pPr>
        <w:spacing w:before="0" w:beforeAutospacing="0" w:after="0" w:afterAutospacing="0" w:line="600" w:lineRule="atLeast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10-й класс</w:t>
      </w:r>
    </w:p>
    <w:p w:rsidR="003E4867" w:rsidRPr="00346F58" w:rsidRDefault="006747BA" w:rsidP="00346F5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ВСЕОБЩАЯ ИСТОРИЯ. 1914–1945 годы.</w:t>
      </w:r>
    </w:p>
    <w:p w:rsidR="003E4867" w:rsidRPr="00346F58" w:rsidRDefault="006747BA" w:rsidP="00346F5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Введение. 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Понятие 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«Новейшее время». Хронологические рамки и периодизация Новейшей истории. Изменение мира в ХХ – начале </w:t>
      </w:r>
      <w:r w:rsidRPr="00346F58">
        <w:rPr>
          <w:rFonts w:ascii="Times New Roman" w:hAnsi="Times New Roman" w:cs="Times New Roman"/>
          <w:color w:val="000000"/>
          <w:sz w:val="24"/>
          <w:szCs w:val="24"/>
        </w:rPr>
        <w:t>XXI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века. Ключевые процессы и события Новейшей истории. Место России в мировой истории ХХ – начала </w:t>
      </w:r>
      <w:r w:rsidRPr="00346F58">
        <w:rPr>
          <w:rFonts w:ascii="Times New Roman" w:hAnsi="Times New Roman" w:cs="Times New Roman"/>
          <w:color w:val="000000"/>
          <w:sz w:val="24"/>
          <w:szCs w:val="24"/>
        </w:rPr>
        <w:t>XXI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века.</w:t>
      </w:r>
    </w:p>
    <w:p w:rsidR="003E4867" w:rsidRPr="00346F58" w:rsidRDefault="006747BA" w:rsidP="00346F5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МИР НАКАНУНЕ И В ГОДЫ ПЕРВОЙ МИРОВОЙ ВОЙНЫ</w:t>
      </w:r>
    </w:p>
    <w:p w:rsidR="003E4867" w:rsidRPr="00346F58" w:rsidRDefault="006747BA" w:rsidP="00346F5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Ми</w:t>
      </w:r>
      <w:r w:rsidRPr="00346F5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р в начале ХХ века. 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индустриального общества. Технический прогресс. Изменение социальной структуры общества. Политические течения: либерализм, консерватизм, социал-демократия, анархизм. Рабочее и социалистическое движение. Профсоюзы.</w:t>
      </w:r>
    </w:p>
    <w:p w:rsidR="003E4867" w:rsidRPr="00346F58" w:rsidRDefault="006747BA" w:rsidP="00346F5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империй –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наследие </w:t>
      </w:r>
      <w:r w:rsidRPr="00346F58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века. Империализм. Национализм. Старые и новые лидеры индустриального мира. Блоки великих держав: Тройственный союз, Антанта. Региональные конфликты и войны в конце </w:t>
      </w:r>
      <w:r w:rsidRPr="00346F58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начале ХХ века.</w:t>
      </w:r>
    </w:p>
    <w:p w:rsidR="003E4867" w:rsidRPr="00346F58" w:rsidRDefault="006747BA" w:rsidP="00346F5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Первая мировая война (1914–1918).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Причины Первой мирово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й войны. Убийство в Сараево. Нападение Австро-Венгрии на Сербию. Вступление в войну европейских держав. Цели и планы сторон. Сражение на Марне. Позиционная война. Боевые операции на Восточном фронте, их роль в общем ходе войны. Изменения в составе воюющих 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блоков (вступление в войну Османской империи, Италии, Болгарии). Четверной союз. Верден. Сомма.</w:t>
      </w:r>
    </w:p>
    <w:p w:rsidR="003E4867" w:rsidRPr="00346F58" w:rsidRDefault="006747BA" w:rsidP="00346F5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Люди на фронтах и в тылу. Националистическая пропаганда. Новые методы ведения войны. Власть и общество в годы войны. Положение населения в тылу воюющих стран. В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ынужденные переселения, геноцид. Рост антивоенных настроений.</w:t>
      </w:r>
    </w:p>
    <w:p w:rsidR="003E4867" w:rsidRPr="00346F58" w:rsidRDefault="006747BA" w:rsidP="00346F5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Завершающий этап войны. Объявление США войны Германии. Бои на Западном фронте. Революция в России и выход Советской России из войны. Капитуляция государств Четверного союза. Политические, эконом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ические и социальные последствия Первой мировой войны.</w:t>
      </w:r>
    </w:p>
    <w:p w:rsidR="003E4867" w:rsidRPr="00346F58" w:rsidRDefault="006747BA" w:rsidP="00346F5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МИР В 1918–1939 ГОДАХ</w:t>
      </w:r>
    </w:p>
    <w:p w:rsidR="003E4867" w:rsidRPr="00346F58" w:rsidRDefault="006747BA" w:rsidP="00346F5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От войны к миру.</w:t>
      </w:r>
    </w:p>
    <w:p w:rsidR="003E4867" w:rsidRPr="00346F58" w:rsidRDefault="006747BA" w:rsidP="00346F5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Распад империй и образование новых национальных государств в Европе. Планы послевоенного устройства мира. 14 пунктов В. Вильсона. Парижская мирная конференция. Ли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га Наций. Вашингтонская конференция. Версальско-Вашингтонская система.</w:t>
      </w:r>
    </w:p>
    <w:p w:rsidR="003E4867" w:rsidRPr="00346F58" w:rsidRDefault="006747BA" w:rsidP="00346F5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Революционные события 1918–1919 годов в Европе. Ноябрьская революция в Германии. Веймарская республика. Образование Коминтерна. Венгерская советская республика.</w:t>
      </w:r>
    </w:p>
    <w:p w:rsidR="003E4867" w:rsidRPr="00346F58" w:rsidRDefault="006747BA" w:rsidP="00346F5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Страны Европы и Северной</w:t>
      </w:r>
      <w:r w:rsidRPr="00346F5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Америки в 1920–1930-е годы</w:t>
      </w:r>
    </w:p>
    <w:p w:rsidR="003E4867" w:rsidRPr="00346F58" w:rsidRDefault="006747BA" w:rsidP="00346F5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Рост влияния социалистических партий и профсоюзов. Приход лейбористов к власти в Великобритании. Зарождение фашистского движения в Италии; Б. Муссолини. Приход фашистов к власти и утверждение тоталитарного режима в Италии.</w:t>
      </w:r>
    </w:p>
    <w:p w:rsidR="003E4867" w:rsidRPr="00346F58" w:rsidRDefault="006747BA" w:rsidP="00346F5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Стаби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лизация 1920-х годов. Эра процветания в США. Мировой экономический кризис 1929–1933 годов и начало Великой депрессии. Проявления и социально-политические последствия кризиса. «Новый курс» Ф.Д. Рузвельта (цель, мероприятия, итоги). Кейнсианство. Государстве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нное регулирование экономики.</w:t>
      </w:r>
    </w:p>
    <w:p w:rsidR="003E4867" w:rsidRPr="00346F58" w:rsidRDefault="006747BA" w:rsidP="00346F5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Альтернативные стратегии выхода из мирового экономического кризиса. Становление нацизма в Германии. НСДАП; А. Гитлер. Приход нацистов к власти. Нацистский режим в Германии (политическая система, экономическая политика, идеолог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ия). Нюрнбергские законы. Подготовка Германии к войне. Установление авторитарных режимов в странах Европы в 1920–1930-х годах.</w:t>
      </w:r>
    </w:p>
    <w:p w:rsidR="003E4867" w:rsidRPr="00346F58" w:rsidRDefault="006747BA" w:rsidP="00346F5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Борьба против угрозы фашизма. Тактика единого рабочего фронта и Народного фронта. Приход к власти и политика правительств Народно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 фронта во Франции, Испании. </w:t>
      </w:r>
      <w:proofErr w:type="spellStart"/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Франкистский</w:t>
      </w:r>
      <w:proofErr w:type="spellEnd"/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мятеж и гражданская война в Испании (участники, основные сражения). Позиции европейских держав в отношении Испании. Советская помощь Испании. Оборона Мадрида. Поражение Испанской Республики.</w:t>
      </w:r>
    </w:p>
    <w:p w:rsidR="003E4867" w:rsidRPr="00346F58" w:rsidRDefault="006747BA" w:rsidP="00346F5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Страны Азии, Латинско</w:t>
      </w:r>
      <w:r w:rsidRPr="00346F5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й Америки в 1918–1930-е годы</w:t>
      </w:r>
    </w:p>
    <w:p w:rsidR="003E4867" w:rsidRPr="00346F58" w:rsidRDefault="006747BA" w:rsidP="00346F5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Распад Османской империи. Провозглашение Турецкой Республики. Курс преобразований М. </w:t>
      </w:r>
      <w:proofErr w:type="spellStart"/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Кемаля</w:t>
      </w:r>
      <w:proofErr w:type="spellEnd"/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Ататюрка</w:t>
      </w:r>
      <w:proofErr w:type="spellEnd"/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. Страны Восточной и Южной Азии. Революция 1925–1927 годов в Китае. Режим Чан Кайши и гражданская война с коммунистами. «Велики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й поход» Красной армии Китая. Национально-освободительное движение в Индии в 1919–1939 годах. Индийский национальный конгресс. М.К. Ганди.</w:t>
      </w:r>
    </w:p>
    <w:p w:rsidR="003E4867" w:rsidRPr="00346F58" w:rsidRDefault="006747BA" w:rsidP="00346F5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Мексиканская революция 1910–1917 годов, ее итоги и значение. Реформы и революционные движения в латиноамериканских ст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ранах. Народный фронт в Чили.</w:t>
      </w:r>
    </w:p>
    <w:p w:rsidR="003E4867" w:rsidRPr="00346F58" w:rsidRDefault="006747BA" w:rsidP="00346F5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Международные отношения в 1920–1930-х годах</w:t>
      </w:r>
    </w:p>
    <w:p w:rsidR="003E4867" w:rsidRPr="00346F58" w:rsidRDefault="006747BA" w:rsidP="00346F5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Версальская система и реалии 1920-х годов. Планы </w:t>
      </w:r>
      <w:proofErr w:type="spellStart"/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Дауэса</w:t>
      </w:r>
      <w:proofErr w:type="spellEnd"/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Юнга. Советское государство в международных отношениях в 1920-х годах (Генуэзская конференция, соглашение в Рапалло, выход С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ССР из дипломатической изоляции). Пакт </w:t>
      </w:r>
      <w:proofErr w:type="spellStart"/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Бриана</w:t>
      </w:r>
      <w:proofErr w:type="spellEnd"/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–Келлога. «Эра пацифизма».</w:t>
      </w:r>
    </w:p>
    <w:p w:rsidR="003E4867" w:rsidRPr="00346F58" w:rsidRDefault="006747BA" w:rsidP="00346F5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Нарастание агрессии в мире в 1930-х годах. Агрессия Японии против Китая (1931–1933). Итало-эфиопская война (1935). Инициативы СССР по созданию системы коллективной безопасности. Агресс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ивная политика Германии в Европе (оккупация Рейнской зоны, аншлюс Австрии). Судетский кризис. Мюнхенское соглашение и его последствия. Политика «умиротворения» агрессора. Создание оси Берлин–Рим–Токио. Японо-китайская война. Советско-японские конфликты у о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з. Хасан и р. Халхин-Гол. Британско-франко-советские переговоры в Москве. Советско-германский договор о ненападении и его последствия.</w:t>
      </w:r>
    </w:p>
    <w:p w:rsidR="003E4867" w:rsidRPr="00346F58" w:rsidRDefault="006747BA" w:rsidP="00346F5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Развитие культуры в 1914–1930-х годах</w:t>
      </w:r>
    </w:p>
    <w:p w:rsidR="003E4867" w:rsidRPr="00346F58" w:rsidRDefault="006747BA" w:rsidP="00346F5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Научные открытия первых десятилетий ХХ века (физика, химия, биология, медицина и 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др.). Технический прогресс в 1920–1930-х годах. Изменение облика городов.</w:t>
      </w:r>
    </w:p>
    <w:p w:rsidR="003E4867" w:rsidRPr="00346F58" w:rsidRDefault="006747BA" w:rsidP="00346F5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«Потерянное поколение»: тема войны в литературе и художественной культуре. Основные направления в искусстве. Модернизм, авангардизм, сюрреализм, абстракционизм, реализм. Ведущие деят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ели культуры первой трети ХХ века. Кинематограф 1920–1930-х годов. Тоталитаризм и культура. Массовая культура. Олимпийское движение.</w:t>
      </w:r>
    </w:p>
    <w:p w:rsidR="003E4867" w:rsidRPr="00346F58" w:rsidRDefault="006747BA" w:rsidP="00346F5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ВТОРАЯ МИРОВАЯ ВОЙНА</w:t>
      </w:r>
    </w:p>
    <w:p w:rsidR="003E4867" w:rsidRPr="00346F58" w:rsidRDefault="006747BA" w:rsidP="00346F5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Начало Второй мировой войны.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Причины Второй мировой войны. Нападение Германии на Польшу и начало мировой войны. Стратегические планы главных воюющих сторон. Разгром Польши. Блицкриг. «Странная война». Советско-финляндская война и ее международные последствия. Захват Германией Дании и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Норвегии. Разгром Франц</w:t>
      </w:r>
      <w:proofErr w:type="gramStart"/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ии и ее</w:t>
      </w:r>
      <w:proofErr w:type="gramEnd"/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союзников. Битва за Британию. Агрессия Герман</w:t>
      </w:r>
      <w:proofErr w:type="gramStart"/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ии и ее</w:t>
      </w:r>
      <w:proofErr w:type="gramEnd"/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союзников на Балканах.</w:t>
      </w:r>
    </w:p>
    <w:p w:rsidR="003E4867" w:rsidRPr="00346F58" w:rsidRDefault="006747BA" w:rsidP="00346F5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1941 год. Начало Великой Отечественной войны и войны на Тихом океане. 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Нападение Германии на СССР. Планы Германии в отношении СССР; план «Барбаросса»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план «Ост». Начало Великой Отечественной войны. Ход событий на советско-германском фронте в 1941 году. Нападение японских войск на Перл-</w:t>
      </w:r>
      <w:proofErr w:type="spellStart"/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Харбор</w:t>
      </w:r>
      <w:proofErr w:type="spellEnd"/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вступление США в войну. Формирование Антигитлеровской коалиции. Ленд-лиз.</w:t>
      </w:r>
    </w:p>
    <w:p w:rsidR="003E4867" w:rsidRPr="00346F58" w:rsidRDefault="006747BA" w:rsidP="00346F5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Положение в оккупированных странах.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«Новый порядок». Нацистская политика геноцида, холокост. Концентрационные лагеря. Принудительная трудовая миграция и насильственные переселения. Коллаборационизм. Движение Сопротивления. Партизанская война в Югославии.</w:t>
      </w:r>
    </w:p>
    <w:p w:rsidR="003E4867" w:rsidRPr="00346F58" w:rsidRDefault="006747BA" w:rsidP="00346F5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Коренной перелом в войне.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Сталинградс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кая битва. Курская битва. Война в Северной Африке. Высадка союзнических войск в Италии и падение режима Муссолини. Перелом в войне на Тихом океане. Тегеранская конференция. «Большая тройка».</w:t>
      </w:r>
    </w:p>
    <w:p w:rsidR="003E4867" w:rsidRPr="00346F58" w:rsidRDefault="006747BA" w:rsidP="00346F5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Разгром Германии, Японии и их союзников. 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Открытие второго фронта 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Европе, наступление союзников. Военные операции Красной Армии в 1944–1945 годах, их роль в освобождении стран Европы. Восстания против оккупантов и их пособников в европейских странах. Конференции руководителей ведущих держав Антигитлеровской коалиции; Я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лтинская конференция. Разгром военных сил Германии и взятие Берлина. Капитуляция Германии. Роль СССР в разгроме нацистской Германии и освобождении народов Европы. Потсдамская конференция. Создание ООН.</w:t>
      </w:r>
    </w:p>
    <w:p w:rsidR="003E4867" w:rsidRPr="00346F58" w:rsidRDefault="006747BA" w:rsidP="00346F5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Завершение мировой войны на Дальнем Востоке. 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Американс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кие атомные бомбардировки Хиросимы и Нагасаки. Вступление СССР в войну против Японии, разгром </w:t>
      </w:r>
      <w:proofErr w:type="spellStart"/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Квантунской</w:t>
      </w:r>
      <w:proofErr w:type="spellEnd"/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армии. Капитуляция Японии. Нюрнбергский трибунал и Токийский </w:t>
      </w:r>
      <w:proofErr w:type="gramStart"/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процесс над</w:t>
      </w:r>
      <w:proofErr w:type="gramEnd"/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военными преступниками Германии и Японии. Итоги Второй мировой войны.</w:t>
      </w:r>
    </w:p>
    <w:p w:rsidR="003E4867" w:rsidRPr="00346F58" w:rsidRDefault="006747BA" w:rsidP="00346F5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Обобщен</w:t>
      </w:r>
      <w:r w:rsidRPr="00346F5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ие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3E4867" w:rsidRPr="00346F58" w:rsidRDefault="006747BA" w:rsidP="00346F5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ИСТОРИЯ РОССИИ. 1914–1945 ГОДЫ</w:t>
      </w:r>
    </w:p>
    <w:p w:rsidR="003E4867" w:rsidRPr="00346F58" w:rsidRDefault="006747BA" w:rsidP="00346F5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Введение. Россия в начале ХХ века</w:t>
      </w:r>
    </w:p>
    <w:p w:rsidR="003E4867" w:rsidRPr="00346F58" w:rsidRDefault="006747BA" w:rsidP="00346F5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РОССИЯ В ГОДЫ ПЕРВОЙ МИРОВОЙ ВОЙНЫ И ВЕЛИКОЙ РОССИЙСКОЙ РЕВОЛЮЦИИ (1914–1922)</w:t>
      </w:r>
    </w:p>
    <w:p w:rsidR="003E4867" w:rsidRPr="00346F58" w:rsidRDefault="006747BA" w:rsidP="00346F5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Россия в Первой мировой войне (1914–1918)</w:t>
      </w:r>
    </w:p>
    <w:p w:rsidR="003E4867" w:rsidRPr="00346F58" w:rsidRDefault="006747BA" w:rsidP="00346F5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Россия и мир накануне Первой мировой войны. Вступление России в вой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ну. Геополитические и военно-стратегические планы командования. Боевые действия на австро-германском и Кавказском фронтах, взаимодействие с союзниками по Антанте. Брусиловский прорыв и его значение. Массовый героизм воинов. Людские потери. Политизация и на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чало морального разложения армии.</w:t>
      </w:r>
    </w:p>
    <w:p w:rsidR="003E4867" w:rsidRPr="00346F58" w:rsidRDefault="006747BA" w:rsidP="00346F5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Власть, экономика и общество в условиях войны. Милитаризация экономики. Формирование военно-промышленных комитетов. Пропаганда патриотизма и восприятие войны обществом. Содействие гражданского населения армии и создание об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щественных организаций помощи фронту. Введение государством карточной системы снабжения в городе и разверстки в деревне.</w:t>
      </w:r>
    </w:p>
    <w:p w:rsidR="003E4867" w:rsidRPr="00346F58" w:rsidRDefault="006747BA" w:rsidP="00346F5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Нарастание экономического кризиса и смена общественных настроений. Кадровая чехарда в правительстве. Взаимоотношения представительной и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исполнительной ветвей власти. Прогрессивный блок и его программа. </w:t>
      </w:r>
      <w:proofErr w:type="spellStart"/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Распутинщина</w:t>
      </w:r>
      <w:proofErr w:type="spellEnd"/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десакрализация</w:t>
      </w:r>
      <w:proofErr w:type="spellEnd"/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власти. Политические партии и война: оборонцы, интернационалисты и пораженцы. Влияние большевистской пропаганды. Возрастание роли армии в жизни общества.</w:t>
      </w:r>
    </w:p>
    <w:p w:rsidR="003E4867" w:rsidRPr="00346F58" w:rsidRDefault="006747BA" w:rsidP="00346F5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Велик</w:t>
      </w:r>
      <w:r w:rsidRPr="00346F5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ая российская революция (1917–1922)</w:t>
      </w:r>
    </w:p>
    <w:p w:rsidR="003E4867" w:rsidRPr="00346F58" w:rsidRDefault="006747BA" w:rsidP="00346F5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Великой российской революции, продолжавшейся от свержения самодержавия до создания Советского Союза. Три основных этапа: Февральская революция, Октябрьская революция, Гражданская война. Российская империя наканун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е революции. Территория и население. Объективные и субъективные причины обострения экономического и политического кризиса. Война как революционизирующий фактор. Национальные и конфессиональные проблемы. Незавершенность и противоречия модернизации. Основные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социальные слои, политические партии и их лидеры накануне революции.</w:t>
      </w:r>
    </w:p>
    <w:p w:rsidR="003E4867" w:rsidRPr="00346F58" w:rsidRDefault="006747BA" w:rsidP="00346F5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Основные этапы и хронология революционных событий 1917 года. Февраль–март: восстание в Петрограде и падение монархии. Конец Российской империи. Отклики внутри страны: Москва, периферия, 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фронт, национальные регионы. Формирование Временного правительства и программа его деятельности. Петроградский Совет рабочих и солдатских депутатов и его декреты. Весна–лето 1917 года: зыбкое равновесие политических сил при росте влияния большевиков во гла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 с В.И. Лениным. Июльский кризис и конец двоевластия. Восстановление патриаршества. Выступление Корнилова против Временного правительства. Провозглашение России республикой. Свержение Временного правительства и взятие власти большевиками 25 октября (7 но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ября) 1917 года. В.И. Ленин как политический деятель.</w:t>
      </w:r>
    </w:p>
    <w:p w:rsidR="003E4867" w:rsidRPr="00346F58" w:rsidRDefault="006747BA" w:rsidP="00346F5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Первые революционные преобразования большевиков</w:t>
      </w:r>
    </w:p>
    <w:p w:rsidR="003E4867" w:rsidRPr="00346F58" w:rsidRDefault="006747BA" w:rsidP="00346F5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Первые мероприятия большевиков в политической, экономической и социальной сферах. Борьба за армию. Декрет о мире и заключение Брестского мира. Национализа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ция промышленности. Декрет о земле и принципы наделения крестьян землей. Отделение Церкви от государства.</w:t>
      </w:r>
    </w:p>
    <w:p w:rsidR="003E4867" w:rsidRPr="00346F58" w:rsidRDefault="006747BA" w:rsidP="00346F5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Созыв и разгон Учредительного собрания. Слом старого и создание нового госаппарата. Советы как форма власти. ВЦИК Советов. Совнарком. ВЧК по борьбе с 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контрреволюцией и саботажем. Создание Высшего совета народного хозяйства (ВСНХ). Первая Конституция РСФСР 1918 года.</w:t>
      </w:r>
    </w:p>
    <w:p w:rsidR="003E4867" w:rsidRPr="00346F58" w:rsidRDefault="006747BA" w:rsidP="00346F5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Гражданская война и ее последствия</w:t>
      </w:r>
    </w:p>
    <w:p w:rsidR="003E4867" w:rsidRPr="00346F58" w:rsidRDefault="006747BA" w:rsidP="00346F5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Установление советской власти в центре и на местах осенью 1917 – весной 1918 года. Начало формирования о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сновных очагов сопротивления большевикам. Ситуация на Дону. Позиция Украинской Центральной рады. Восстание чехословацкого корпуса.</w:t>
      </w:r>
    </w:p>
    <w:p w:rsidR="003E4867" w:rsidRPr="00346F58" w:rsidRDefault="006747BA" w:rsidP="00346F5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Гражданская война как общенациональная катастрофа. Человеческие потери. Причины, этапы и основные события Гражданской войны. 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Военная интервенция. Палитра антибольшевистских сил: их характеристика и взаимоотношения. Идеология Белого движения. Положение населения на территориях антибольшевистских сил. Будни села: красные продотряды и белые реквизиции.</w:t>
      </w:r>
    </w:p>
    <w:p w:rsidR="003E4867" w:rsidRPr="00346F58" w:rsidRDefault="006747BA" w:rsidP="00346F5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Политика «военного коммунизма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». Продразверстка, принудительная трудовая повинность, административное распределение товаров и услуг. Разработка плана ГОЭЛРО. Создание регулярной Красной Армии. Использование военспецов. Выступление левых эсеров. Красный и белый террор, их масштабы. Убий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ство царской семьи. Ущемление прав Советов в пользу чрезвычайных органов: ЧК, комбедов и ревкомов.</w:t>
      </w:r>
    </w:p>
    <w:p w:rsidR="003E4867" w:rsidRPr="00346F58" w:rsidRDefault="006747BA" w:rsidP="00346F5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Гражданской войны на Украине, в Закавказье и Средней Азии, в Сибири и на Дальнем Востоке. Польско-советская война. Поражение армии Врангеля в Кры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му.</w:t>
      </w:r>
    </w:p>
    <w:p w:rsidR="003E4867" w:rsidRPr="00346F58" w:rsidRDefault="006747BA" w:rsidP="00346F5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Причины победы Красной Армии в Гражданской войне. Вопрос о земле. Национальный фактор в Гражданской войне. Декларация прав народов Росс</w:t>
      </w:r>
      <w:proofErr w:type="gramStart"/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ии и ее</w:t>
      </w:r>
      <w:proofErr w:type="gramEnd"/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значение. Эмиграция и формирование русского зарубежья. Последние отголоски Гражданской войны в регионах в кон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 1921–1922 годов.</w:t>
      </w:r>
    </w:p>
    <w:p w:rsidR="003E4867" w:rsidRPr="00346F58" w:rsidRDefault="006747BA" w:rsidP="00346F5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Идеология и культура Советской России периода Гражданской войны</w:t>
      </w:r>
    </w:p>
    <w:p w:rsidR="003E4867" w:rsidRPr="00346F58" w:rsidRDefault="006747BA" w:rsidP="00346F5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Государственной комиссии по просвещению и Пролеткульта. Наглядная агитация и массовая пропаганда коммунистических идей. Национализация театров и кинематографа. Про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летаризация вузов, организация рабфаков. Антирелигиозная пропаганда и секуляризация жизни общества. Ликвидация сословных привилегий. Законодательное закрепление равноправия полов.</w:t>
      </w:r>
    </w:p>
    <w:p w:rsidR="003E4867" w:rsidRPr="00346F58" w:rsidRDefault="006747BA" w:rsidP="00346F5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Повседневная жизнь. Городской быт: бесплатный транспорт, товары по 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карточкам, субботники и трудовые мобилизации. Комитеты бедноты и рост социальной напряженности в деревне. Проблема массовой детской беспризорности.</w:t>
      </w:r>
    </w:p>
    <w:p w:rsidR="003E4867" w:rsidRPr="00346F58" w:rsidRDefault="006747BA" w:rsidP="00346F5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Наш край в 1914–1922 годах.</w:t>
      </w:r>
    </w:p>
    <w:p w:rsidR="003E4867" w:rsidRPr="00346F58" w:rsidRDefault="006747BA" w:rsidP="00346F5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СОВЕТСКИЙ СОЮЗ В 1920–1930-е ГОДЫ</w:t>
      </w:r>
    </w:p>
    <w:p w:rsidR="003E4867" w:rsidRPr="00346F58" w:rsidRDefault="006747BA" w:rsidP="00346F5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СССР в годы НЭПа (1921–1928)</w:t>
      </w:r>
    </w:p>
    <w:p w:rsidR="003E4867" w:rsidRPr="00346F58" w:rsidRDefault="006747BA" w:rsidP="00346F5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Катастрофические 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последствия Первой мировой и Гражданской войн. Демографическая ситуация в начале 1920-х годов. Экономическая разруха. Голод 1921–1922 годов и его преодоление. Реквизиция церковного имущества, сопротивление верующих и преследование священнослужителей. Крест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ьянские восстания в Сибири, на </w:t>
      </w:r>
      <w:proofErr w:type="spellStart"/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Тамбовщине</w:t>
      </w:r>
      <w:proofErr w:type="spellEnd"/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 Поволжье и др. Кронштадтское восстание.</w:t>
      </w:r>
    </w:p>
    <w:p w:rsidR="003E4867" w:rsidRPr="00346F58" w:rsidRDefault="006747BA" w:rsidP="00346F5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Отказ большевиков от «военного коммунизма» и переход к новой экономической политике (НЭП). Использование рыночных механизмов и товарно-денежных отношений для улучшения эко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номической ситуации. Замена продразверстки в деревне единым продналогом. Стимулирование кооперации. Финансовая реформа 1922–1924 годов. Создание Госплана и разработка годовых и пятилетних планов развития народного хозяйства. Учреждение в СССР звания Героя 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Труда (1927 год, с 1938 года – Герой Социалистического Труда).</w:t>
      </w:r>
    </w:p>
    <w:p w:rsidR="003E4867" w:rsidRPr="00346F58" w:rsidRDefault="006747BA" w:rsidP="00346F5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Предпосылки и значение образования СССР. Принятие Конституции СССР 1924 года. Ситуация в Закавказье и Средней Азии. Создание новых национальных образований в 1920-е годы. Политика «</w:t>
      </w:r>
      <w:proofErr w:type="spellStart"/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коренизации</w:t>
      </w:r>
      <w:proofErr w:type="spellEnd"/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»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борьба по вопросу о национальном строительстве.</w:t>
      </w:r>
    </w:p>
    <w:p w:rsidR="003E4867" w:rsidRPr="00346F58" w:rsidRDefault="006747BA" w:rsidP="00346F5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Ликвидация небольшевистских партий и установление в СССР однопартийной политической системы. Смерть В.И. Ленина и борьба за власть. Ситуация в партии и возрастание роли партийного аппарата. Ликвидация оппо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зиции внутри ВК</w:t>
      </w:r>
      <w:proofErr w:type="gramStart"/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П(</w:t>
      </w:r>
      <w:proofErr w:type="gramEnd"/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б) к концу 1920-х годов.</w:t>
      </w:r>
    </w:p>
    <w:p w:rsidR="003E4867" w:rsidRPr="00346F58" w:rsidRDefault="006747BA" w:rsidP="00346F5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Социальная политика большевиков. Положение рабочих и крестьян. Эмансипация женщин. Социальные лифты. Становление системы здравоохранения. Охрана материнства и детства. Борьба с беспризорностью и преступностью. Меры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сокращению безработицы. Положение бывших представителей «эксплуататорских классов». Деревенский социум: кулаки, середняки и бедняки. Сельскохозяйственные коммуны, артели и </w:t>
      </w:r>
      <w:proofErr w:type="spellStart"/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ТОЗы</w:t>
      </w:r>
      <w:proofErr w:type="spellEnd"/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3E4867" w:rsidRPr="00346F58" w:rsidRDefault="006747BA" w:rsidP="00346F5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Советский Союз в 1929–1941 годах</w:t>
      </w:r>
    </w:p>
    <w:p w:rsidR="003E4867" w:rsidRPr="00346F58" w:rsidRDefault="006747BA" w:rsidP="00346F5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«Великий перелом». Перестройка экономики 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основе командного администрирования. Форсированная индустриализация. Создание рабочих и инженерных кадров. Социалистическое соревнование. Ударники и стахановцы. Ликвидация частной торговли и предпринимательства. Кризис снабжения и введение карточной сис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темы.</w:t>
      </w:r>
    </w:p>
    <w:p w:rsidR="003E4867" w:rsidRPr="00346F58" w:rsidRDefault="006747BA" w:rsidP="00346F5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Коллективизация сельского хозяйства и ее трагические последствия. Раскулачивание. Сопротивление крестьян. Становление колхозного строя. Создание МТС. Голо</w:t>
      </w:r>
      <w:proofErr w:type="gramStart"/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д в СССР</w:t>
      </w:r>
      <w:proofErr w:type="gramEnd"/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1932–1933 годах как следствие коллективизации.</w:t>
      </w:r>
    </w:p>
    <w:p w:rsidR="003E4867" w:rsidRPr="00346F58" w:rsidRDefault="006747BA" w:rsidP="00346F5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Крупнейшие стройки первых пятилеток в 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центре и национальных республиках. Строительство Московского метрополитена. Создание новых отраслей промышленности. Форсирование военного производства и освоения новой техники. Ужесточение трудового законодательства. Результаты, цена и издержки модернизаци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и. Превращение СССР в аграрно-индустриальную державу. Ликвидация безработицы.</w:t>
      </w:r>
    </w:p>
    <w:p w:rsidR="003E4867" w:rsidRPr="00346F58" w:rsidRDefault="006747BA" w:rsidP="00346F5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Утверждение культа личности Сталина. Партийные органы как инструмент сталинской политики. Органы госбезопасности и их роль в поддержании диктатуры. Ужесточение цензуры. «История 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ВК</w:t>
      </w:r>
      <w:proofErr w:type="gramStart"/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П(</w:t>
      </w:r>
      <w:proofErr w:type="gramEnd"/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б). Краткий курс». Усиление идеологического контроля над обществом. Введение паспортной системы. Массовые политические репрессии 1937–1938 годов. Результаты репрессий на уровне регионов и национальных республик. Репрессии против священнослужителей. ГУЛ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АГ. Роль принудительного труда в осуществлении индустриализации и в освоении труднодоступных территорий.</w:t>
      </w:r>
    </w:p>
    <w:p w:rsidR="003E4867" w:rsidRPr="00346F58" w:rsidRDefault="006747BA" w:rsidP="00346F5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Советская социальная и национальная политика 1930-х годов. Пропаганда и реальные достижения. Конституция СССР 1936 года.</w:t>
      </w:r>
    </w:p>
    <w:p w:rsidR="003E4867" w:rsidRPr="00346F58" w:rsidRDefault="006747BA" w:rsidP="00346F5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Культурное пространство советс</w:t>
      </w:r>
      <w:r w:rsidRPr="00346F5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кого общества в 1920–1930-е годы</w:t>
      </w:r>
    </w:p>
    <w:p w:rsidR="003E4867" w:rsidRPr="00346F58" w:rsidRDefault="006747BA" w:rsidP="00346F5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Повседневная жизнь и общественные настроения в годы НЭПа. Повышение общего уровня жизни. Нэпманы и отношение к ним в обществе.</w:t>
      </w:r>
    </w:p>
    <w:p w:rsidR="003E4867" w:rsidRPr="00346F58" w:rsidRDefault="006747BA" w:rsidP="00346F5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«Коммунистическое </w:t>
      </w:r>
      <w:proofErr w:type="gramStart"/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чванство</w:t>
      </w:r>
      <w:proofErr w:type="gramEnd"/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». Разрушение традиционной морали. Отношение к семье, браку, воспитани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ю детей. Советские обряды и праздники. Наступление на религию.</w:t>
      </w:r>
    </w:p>
    <w:p w:rsidR="003E4867" w:rsidRPr="00346F58" w:rsidRDefault="006747BA" w:rsidP="00346F5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Пролеткульт и нэпманская культура. Борьба с безграмотностью. Основные направления в литературе и архитектуре. Достижения в области киноискусства. Советский авангард. Создание национальной письм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енности и смена алфавитов. Деятельность </w:t>
      </w:r>
      <w:proofErr w:type="spellStart"/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Наркомпроса</w:t>
      </w:r>
      <w:proofErr w:type="spellEnd"/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. Рабфаки. Культура и идеология.</w:t>
      </w:r>
    </w:p>
    <w:p w:rsidR="003E4867" w:rsidRPr="00346F58" w:rsidRDefault="006747BA" w:rsidP="00346F5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«нового человека». Пропаганда коллективистских ценностей. Воспитание интернационализма и советского патриотизма. Общественный энтузиазм периода первых пятилеток. Р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азвитие спорта. Освоение Арктики. Эпопея челюскинцев. Престижность военной профессии и научно-инженерного труда. Учреждение звания Героя Советского Союза (1934) и первые награждения.</w:t>
      </w:r>
    </w:p>
    <w:p w:rsidR="003E4867" w:rsidRPr="00346F58" w:rsidRDefault="006747BA" w:rsidP="00346F5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Культурная революция. От обязательного начального образования к массовой 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средней школе. Установление жесткого государственного контроля над сферой литературы и искусства. Создание творческих союзов и их роль в пропаганде советской культуры. Социалистический реализм. Литература и кинематограф 1930-х годов.</w:t>
      </w:r>
    </w:p>
    <w:p w:rsidR="003E4867" w:rsidRPr="00346F58" w:rsidRDefault="006747BA" w:rsidP="00346F5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Наука в 1930-е годы. А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кадемия наук СССР. Создание новых научных центров. Выдающиеся ученые и конструкторы гражданской и военной техники. Формирование национальной интеллигенции.</w:t>
      </w:r>
    </w:p>
    <w:p w:rsidR="003E4867" w:rsidRPr="00346F58" w:rsidRDefault="006747BA" w:rsidP="00346F5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Повседневность 1930-х годов. Снижение уровня доходов населения по сравнению с периодом НЭПа. Деньги,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карточки и очереди. Из деревни в город: последствия вынужденного переселения и миграции населения. Жилищная проблема. Коллективные формы быта. Возвращение к традиционным ценностям в середине 1930-х годов. Досуг в городе. Пионерия и комсомол. Военно-спорти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вные организации. Материнство и детство в 1930-е годы. Жизнь в деревне.</w:t>
      </w:r>
    </w:p>
    <w:p w:rsidR="003E4867" w:rsidRPr="00346F58" w:rsidRDefault="006747BA" w:rsidP="00346F5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Внешняя политика СССР в 1920–1930-е годы</w:t>
      </w:r>
    </w:p>
    <w:p w:rsidR="003E4867" w:rsidRPr="00346F58" w:rsidRDefault="006747BA" w:rsidP="00346F5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Внешняя политика: от курса на мировую революцию к концепции построения социализма в одной стране. Деятельность Коминтерна как инструмента миров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ой революции. Договор в Рапалло. Выход СССР из международной изоляции. Вступление СССР в Лигу Наций.</w:t>
      </w:r>
    </w:p>
    <w:p w:rsidR="003E4867" w:rsidRPr="00346F58" w:rsidRDefault="006747BA" w:rsidP="00346F5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Возрастание угрозы мировой войны. Попытки организовать систему коллективной безопасности в Европе. Советские добровольцы в Испании и в Китае. Вооруженные к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онфликты на озере Хасан, реке Халхин-Гол.</w:t>
      </w:r>
    </w:p>
    <w:p w:rsidR="003E4867" w:rsidRPr="00346F58" w:rsidRDefault="006747BA" w:rsidP="00346F5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СССР накануне Великой Отечественной войны. Мюнхенский договор 1938 года и угроза международной изоляции СССР. Заключение договора о ненападении между СССР и Германией в 1939 году. Зимняя война с Финляндией. Включен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ие в состав СССР Латвии, Литвы и Эстонии; Бессарабии, Северной </w:t>
      </w:r>
      <w:proofErr w:type="spellStart"/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Буковины</w:t>
      </w:r>
      <w:proofErr w:type="spellEnd"/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, Западной Украины и Западной Белоруссии. Катынская трагедия.</w:t>
      </w:r>
    </w:p>
    <w:p w:rsidR="003E4867" w:rsidRPr="00346F58" w:rsidRDefault="006747BA" w:rsidP="00346F5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Наш край в 1920–1930-е годы</w:t>
      </w:r>
    </w:p>
    <w:p w:rsidR="003E4867" w:rsidRPr="00346F58" w:rsidRDefault="006747BA" w:rsidP="00346F5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ВЕЛИКАЯ ОТЕЧЕСТВЕННАЯ ВОЙНА (1941–1945)</w:t>
      </w:r>
    </w:p>
    <w:p w:rsidR="003E4867" w:rsidRPr="00346F58" w:rsidRDefault="006747BA" w:rsidP="00346F5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Первый период войны (июнь 1941 – осень 1942 года)</w:t>
      </w:r>
    </w:p>
    <w:p w:rsidR="003E4867" w:rsidRPr="00346F58" w:rsidRDefault="006747BA" w:rsidP="00346F5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План 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«Барбаросса». Соотношение сил противников на 22 июня 1941 года. Вторжение Герман</w:t>
      </w:r>
      <w:proofErr w:type="gramStart"/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ии и ее</w:t>
      </w:r>
      <w:proofErr w:type="gramEnd"/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сателлитов на территорию СССР. Брестская крепость. Массовый героизм воинов, представителей всех народов СССР. Причины поражений Красной Армии на начальном этапе войны. 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Чрезвычайные меры руководства страны, образование Государственного комитета обороны. Роль партии в мобилизации сил на отпор врагу. Создание дивизий народного ополчения. Смоленское сражение. Наступление советских войск под Ельней. Начало блокады Ленинграда.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Оборона Одессы и Севастополя. Срыв гитлеровских планов молниеносной войны.</w:t>
      </w:r>
    </w:p>
    <w:p w:rsidR="003E4867" w:rsidRPr="00346F58" w:rsidRDefault="006747BA" w:rsidP="00346F5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Битва за Москву. Наступление гитлеровских войск: Москва на осадном положении. Парад 7 ноября 1941 года на Красной площади. Переход в контрнаступление и разгром немецкой группировки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под Москвой. Наступательные операции Красной Армии зимой–весной 1942 года. Итоги Московской битвы. Блокада Ленинграда. Героизм и трагедия гражданского населения. Эвакуация ленинградцев. Дорога жизни.</w:t>
      </w:r>
    </w:p>
    <w:p w:rsidR="003E4867" w:rsidRPr="00346F58" w:rsidRDefault="006747BA" w:rsidP="00346F5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Перестройка экономики на военный лад. Эвакуация предпри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ятий, населения и ресурсов. Введение норм военной дисциплины на производстве и транспорте.</w:t>
      </w:r>
    </w:p>
    <w:p w:rsidR="003E4867" w:rsidRPr="00346F58" w:rsidRDefault="006747BA" w:rsidP="00346F5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Нацистский оккупационный режим. Генеральный план «Ост». Нацистская пропаганда. Массовые преступления гитлеровцев против советских граждан. Концлагеря и гетто. Холоко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ст. Этнические чистки на оккупированной территории СССР. Нацистский плен. Уничтожение военнопленных и медицинские эксперименты над заключенными. Угон советских людей в Германию. Разграбление и уничтожение культурных ценностей.</w:t>
      </w:r>
    </w:p>
    <w:p w:rsidR="003E4867" w:rsidRPr="00346F58" w:rsidRDefault="006747BA" w:rsidP="00346F5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Начало массового сопротивлени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я врагу. Восстания в нацистских лагерях. Развертывание партизанского движения.</w:t>
      </w:r>
    </w:p>
    <w:p w:rsidR="003E4867" w:rsidRPr="00346F58" w:rsidRDefault="006747BA" w:rsidP="00346F5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Коренной перелом в ходе войны (осень 1942–1943 годов) (3 ч)</w:t>
      </w:r>
    </w:p>
    <w:p w:rsidR="003E4867" w:rsidRPr="00346F58" w:rsidRDefault="006747BA" w:rsidP="00346F5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Сталинградская битва. Германское наступление весной–летом 1942 года. Поражение советских вой</w:t>
      </w:r>
      <w:proofErr w:type="gramStart"/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 в Кр</w:t>
      </w:r>
      <w:proofErr w:type="gramEnd"/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ыму. Битва за Кавк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аз. Оборона Сталинграда. Дом Павлова. Окружение неприятельской группировки под Сталинградом. Разгром окруженных под Сталинградом гитлеровцев. Итоги и значение победы Красной Армии под Сталинградом.</w:t>
      </w:r>
    </w:p>
    <w:p w:rsidR="003E4867" w:rsidRPr="00346F58" w:rsidRDefault="006747BA" w:rsidP="00346F5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Прорыв блокады Ленинграда в январе 1943 года. Значение гер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оического сопротивления Ленинграда. Битва на Курской дуге. Соотношение сил. Провал немецкого наступления. Танковые сражения под Прохоровкой и </w:t>
      </w:r>
      <w:proofErr w:type="spellStart"/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Обоянью</w:t>
      </w:r>
      <w:proofErr w:type="spellEnd"/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. Переход советских войск в наступление. Итоги и значение Курской битвы. Битва за Днепр. Освобождение Левоб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ережной Украины и форсирование Днепра. Освобождение Киева. Итоги наступления Красной Армии летом–осенью 1943 года. СССР и союзники. Проблема второго фронта. Ленд-лиз. Тегеранская конференция 1943 года.</w:t>
      </w:r>
    </w:p>
    <w:p w:rsidR="003E4867" w:rsidRPr="00346F58" w:rsidRDefault="006747BA" w:rsidP="00346F5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 линией фронта. Развертывание массового партизанског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о движения. Антифашистское подполье в крупных городах. Значение партизанской и подпольной борьбы для победы над врагом.</w:t>
      </w:r>
    </w:p>
    <w:p w:rsidR="003E4867" w:rsidRPr="00346F58" w:rsidRDefault="006747BA" w:rsidP="00346F5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Сотрудничество с врагом (коллаборационизм): формы, причины, масштабы. Создание гитлеровцами воинских формирований из советских военнопле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нных. Антисоветские национальные военные формирования в составе вермахта. Судебные процессы на 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территории СССР над военными преступниками и пособниками оккупантов в 1943–1946 годах.</w:t>
      </w:r>
    </w:p>
    <w:p w:rsidR="003E4867" w:rsidRPr="00346F58" w:rsidRDefault="006747BA" w:rsidP="00346F5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Человек и война: единство фронта и тыла</w:t>
      </w:r>
    </w:p>
    <w:p w:rsidR="003E4867" w:rsidRPr="00346F58" w:rsidRDefault="006747BA" w:rsidP="00346F5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«Все для фронта, все для победы!»</w:t>
      </w:r>
      <w:r w:rsidRPr="00346F5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Трудовой подвиг народа. Роль женщин и подростков в промышленном и сельскохозяйственном производстве. Самоотверженный труд ученых. Помощь населения фронту.</w:t>
      </w:r>
    </w:p>
    <w:p w:rsidR="003E4867" w:rsidRPr="00346F58" w:rsidRDefault="006747BA" w:rsidP="00346F5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Повседневность военного времени. Фронтовая повседневность. Боевое братство. Женщины на войне. Письма 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с фронта и на фронт. Повседневность в советском тылу. Военная дисциплина на производстве. Карточная система и нормы снабжения в городах. Положение в деревне. Стратегии выживания в городе и на селе. Государственные меры и общественные инициативы по спасению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детей.</w:t>
      </w:r>
    </w:p>
    <w:p w:rsidR="003E4867" w:rsidRPr="00346F58" w:rsidRDefault="006747BA" w:rsidP="00346F5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Культурное пространство в годы войны. Песня «Священная война» – призыв к сопротивлению врагу. Советские писатели, композиторы, художники, ученые в условиях войны. Песенное творчество и фольклор. Кино военных лет. Государство и Церковь в годы войны.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Патриотическое служение представителей религиозных конфессий. Культурные и научные связи с союзниками.</w:t>
      </w:r>
    </w:p>
    <w:p w:rsidR="003E4867" w:rsidRPr="00346F58" w:rsidRDefault="006747BA" w:rsidP="00346F5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Победа СССР в Великой Отечественной войне. Окончание Второй мировой войны (1944 – сентябрь 1945 года)</w:t>
      </w:r>
    </w:p>
    <w:p w:rsidR="003E4867" w:rsidRPr="00346F58" w:rsidRDefault="006747BA" w:rsidP="00346F5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Освобождение Правобережной Украины и Крыма. Наступ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ление советских войск в Белоруссии и Прибалтике. Боевые действия в Восточной и Центральной Европе и освободительная миссия Красной Армии. Встреча на Эльбе. </w:t>
      </w:r>
      <w:proofErr w:type="gramStart"/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Висло-</w:t>
      </w:r>
      <w:proofErr w:type="spellStart"/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Одерская</w:t>
      </w:r>
      <w:proofErr w:type="spellEnd"/>
      <w:proofErr w:type="gramEnd"/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операция. Битва за Берлин. Капитуляция Германии. Репатриация советских граждан в ходе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войны и после ее окончания.</w:t>
      </w:r>
    </w:p>
    <w:p w:rsidR="003E4867" w:rsidRPr="00346F58" w:rsidRDefault="006747BA" w:rsidP="00346F5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Война и общество. Восстановление хозяйства в освобожденных районах. Начало советского атомного проекта. Реэвакуация и нормализация повседневной жизни. Депортации репрессированных народов. Взаимоотношения государства и Церкви.</w:t>
      </w:r>
    </w:p>
    <w:p w:rsidR="003E4867" w:rsidRPr="00346F58" w:rsidRDefault="006747BA" w:rsidP="00346F5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ткрытие второго фронта в Европе. Ялтинская конференция 1945 года: основные решения. Потсдамская конференция. Судьба послевоенной Германии. Политика денацификации, демилитаризации, демонополизации, демократизации (четыре «Д»).</w:t>
      </w:r>
    </w:p>
    <w:p w:rsidR="003E4867" w:rsidRPr="00346F58" w:rsidRDefault="006747BA" w:rsidP="00346F5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Советско-японская война 1945 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года. Разгром </w:t>
      </w:r>
      <w:proofErr w:type="spellStart"/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Квантунской</w:t>
      </w:r>
      <w:proofErr w:type="spellEnd"/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армии. Ядерные бомбардировки японских городов американской авиацией и их последствия.</w:t>
      </w:r>
    </w:p>
    <w:p w:rsidR="003E4867" w:rsidRPr="00346F58" w:rsidRDefault="006747BA" w:rsidP="00346F5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ООН. Осуждение главных военных преступников. Нюрнбергский и Токийский судебные процессы.</w:t>
      </w:r>
    </w:p>
    <w:p w:rsidR="003E4867" w:rsidRPr="00346F58" w:rsidRDefault="006747BA" w:rsidP="00346F5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Итоги Великой Отечественной и Второй мировой в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ойны. Решающий вклад СССР в победу Антигитлеровской коалиции. Людские и материальные потери. Изменение политической карты мира.</w:t>
      </w:r>
    </w:p>
    <w:p w:rsidR="003E4867" w:rsidRPr="00346F58" w:rsidRDefault="006747BA" w:rsidP="00346F5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Наш край в 1941–1945 годах.</w:t>
      </w:r>
    </w:p>
    <w:p w:rsidR="003E4867" w:rsidRPr="00346F58" w:rsidRDefault="006747BA" w:rsidP="00346F5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Обобщение</w:t>
      </w:r>
    </w:p>
    <w:p w:rsidR="003E4867" w:rsidRPr="00346F58" w:rsidRDefault="006747BA" w:rsidP="00346F58">
      <w:pPr>
        <w:spacing w:before="0" w:beforeAutospacing="0" w:after="0" w:afterAutospacing="0" w:line="600" w:lineRule="atLeast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11-й класс</w:t>
      </w:r>
    </w:p>
    <w:p w:rsidR="003E4867" w:rsidRPr="00346F58" w:rsidRDefault="006747BA" w:rsidP="00346F5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ВСЕОБЩАЯ ИСТОРИЯ. 1945–2022 ГОДЫ</w:t>
      </w:r>
    </w:p>
    <w:p w:rsidR="003E4867" w:rsidRPr="00346F58" w:rsidRDefault="006747BA" w:rsidP="00346F5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Введение.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Мир во второй половине ХХ – начале </w:t>
      </w:r>
      <w:r w:rsidRPr="00346F58">
        <w:rPr>
          <w:rFonts w:ascii="Times New Roman" w:hAnsi="Times New Roman" w:cs="Times New Roman"/>
          <w:color w:val="000000"/>
          <w:sz w:val="24"/>
          <w:szCs w:val="24"/>
        </w:rPr>
        <w:t>X</w:t>
      </w:r>
      <w:r w:rsidRPr="00346F58">
        <w:rPr>
          <w:rFonts w:ascii="Times New Roman" w:hAnsi="Times New Roman" w:cs="Times New Roman"/>
          <w:color w:val="000000"/>
          <w:sz w:val="24"/>
          <w:szCs w:val="24"/>
        </w:rPr>
        <w:t>XI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века. Научно-технический прогресс. Переход от </w:t>
      </w:r>
      <w:proofErr w:type="gramStart"/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индустриального</w:t>
      </w:r>
      <w:proofErr w:type="gramEnd"/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 постиндустриальному, информационному обществу. Изменения на карте мира. Складывание биполярной системы. Крушение колониальной системы. Образование новых независимых государств во второй пол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овине ХХ века. Процессы глобализации и развитие национальных государств.</w:t>
      </w:r>
    </w:p>
    <w:p w:rsidR="003E4867" w:rsidRPr="00346F58" w:rsidRDefault="006747BA" w:rsidP="00346F5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Страны Северной Америки и Европы во второй половине ХХ – начале </w:t>
      </w:r>
      <w:r w:rsidRPr="00346F58">
        <w:rPr>
          <w:rFonts w:ascii="Times New Roman" w:hAnsi="Times New Roman" w:cs="Times New Roman"/>
          <w:b/>
          <w:bCs/>
          <w:color w:val="000000"/>
          <w:sz w:val="24"/>
          <w:szCs w:val="24"/>
        </w:rPr>
        <w:t>XXI</w:t>
      </w:r>
      <w:r w:rsidRPr="00346F5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века</w:t>
      </w:r>
    </w:p>
    <w:p w:rsidR="003E4867" w:rsidRPr="00346F58" w:rsidRDefault="006747BA" w:rsidP="00346F5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 мира к холодной войне. Речь У. Черчилля в Фултоне. Доктрина Трумэна. План Маршалла. Разделенная Европа. 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Раскол Германии и образование двух германских 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государств. Совет экономической взаимопомощи. Формирование двух военно-политических блоков (НАТО и ОВД).</w:t>
      </w:r>
    </w:p>
    <w:p w:rsidR="003E4867" w:rsidRPr="00346F58" w:rsidRDefault="006747BA" w:rsidP="00346F5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Соединенные Штаты Америки.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Послевоенный экономический подъем. Развитие постиндустриального общества. Обще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ство потребления. Демократы и республиканцы у власти: президенты США и </w:t>
      </w:r>
      <w:proofErr w:type="gramStart"/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повороты политического курса</w:t>
      </w:r>
      <w:proofErr w:type="gramEnd"/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. Социальные движения (борьба против расовой сегрегации, за гражданские права, выступления против войны во Вьетнаме). Внешняя политика США во второй половине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ХХ – начале </w:t>
      </w:r>
      <w:r w:rsidRPr="00346F58">
        <w:rPr>
          <w:rFonts w:ascii="Times New Roman" w:hAnsi="Times New Roman" w:cs="Times New Roman"/>
          <w:color w:val="000000"/>
          <w:sz w:val="24"/>
          <w:szCs w:val="24"/>
        </w:rPr>
        <w:t>XXI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века. Развитие отношений с СССР, Российской Федерацией.</w:t>
      </w:r>
    </w:p>
    <w:p w:rsidR="003E4867" w:rsidRPr="00346F58" w:rsidRDefault="006747BA" w:rsidP="00346F5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Страны Западной Европы.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Экономическая и политическая ситуация в первые послевоенные годы. Научно-техническая революция. Становление социально ориентированной рыночной экономики. Герма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нское «экономическое чудо». Установление </w:t>
      </w:r>
      <w:r w:rsidRPr="00346F58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республики во Франции. Лейбористы и консерваторы в Великобритании. Начало европейской интеграции (ЕЭС). «Бурные шестидесятые». «Скандинавская модель» социально-экономического развития. Падение диктатур в Греции, П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ортугалии, Испании. Экономические кризисы 1970-х – начала 1980-х годов. Неоконсерватизм. Европейский союз.</w:t>
      </w:r>
    </w:p>
    <w:p w:rsidR="003E4867" w:rsidRPr="00346F58" w:rsidRDefault="006747BA" w:rsidP="00346F5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Страны Центральной и Восточной Европы во второй половине ХХ – начале </w:t>
      </w:r>
      <w:r w:rsidRPr="00346F58">
        <w:rPr>
          <w:rFonts w:ascii="Times New Roman" w:hAnsi="Times New Roman" w:cs="Times New Roman"/>
          <w:b/>
          <w:bCs/>
          <w:color w:val="000000"/>
          <w:sz w:val="24"/>
          <w:szCs w:val="24"/>
        </w:rPr>
        <w:t>XXI</w:t>
      </w:r>
      <w:r w:rsidRPr="00346F5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века 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Революции второй половины 1940-х годов и установление коммунистических 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режимов. СЭВ и ОВД. Достижения и проблемы социалистического развития в 1950-е годы. Выступления в ГДР (1953), Польше и Венгрии (1956). Югославская модель социализма. Пражская весна 1968 года и ее подавление. Движение «Солидарность» в Польше. Перестройка в 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СССР и страны восточного блока. Революции 1989–1990 годов в странах Центральной и Восточной Европы. Распад ОВД, СЭВ. Образование новых государств на постсоветском пространстве. Разделение Чехословакии. Распад Югославии и война на Балканах. Агрессия НАТО пр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отив Югославии. Развитие восточноевропейских государств в </w:t>
      </w:r>
      <w:r w:rsidRPr="00346F58">
        <w:rPr>
          <w:rFonts w:ascii="Times New Roman" w:hAnsi="Times New Roman" w:cs="Times New Roman"/>
          <w:color w:val="000000"/>
          <w:sz w:val="24"/>
          <w:szCs w:val="24"/>
        </w:rPr>
        <w:t>XXI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веке (экономика, политика, внешнеполитическая ориентация, участие в интеграционных процессах).</w:t>
      </w:r>
    </w:p>
    <w:p w:rsidR="003E4867" w:rsidRPr="00346F58" w:rsidRDefault="006747BA" w:rsidP="00346F5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Страны Азии, Африки во второй половине ХХ – начале </w:t>
      </w:r>
      <w:r w:rsidRPr="00346F58">
        <w:rPr>
          <w:rFonts w:ascii="Times New Roman" w:hAnsi="Times New Roman" w:cs="Times New Roman"/>
          <w:b/>
          <w:bCs/>
          <w:color w:val="000000"/>
          <w:sz w:val="24"/>
          <w:szCs w:val="24"/>
        </w:rPr>
        <w:t>XXI</w:t>
      </w:r>
      <w:r w:rsidRPr="00346F5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века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: проблемы и пути модернизации</w:t>
      </w:r>
    </w:p>
    <w:p w:rsidR="003E4867" w:rsidRPr="00346F58" w:rsidRDefault="006747BA" w:rsidP="00346F5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Обретение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независимости и выбор путей развития странами Азии и Африки.</w:t>
      </w:r>
    </w:p>
    <w:p w:rsidR="003E4867" w:rsidRPr="00346F58" w:rsidRDefault="006747BA" w:rsidP="00346F5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Страны Восточной, Юго-Восточной и Южной Азии. 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Освободительная борьба и провозглашение национальных госуда</w:t>
      </w:r>
      <w:proofErr w:type="gramStart"/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рств в р</w:t>
      </w:r>
      <w:proofErr w:type="gramEnd"/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егионе. Китай: провозглашение республики; социалистический эксперимент; Мао Цзэду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н и маоизм; экономические реформы конца 1970–1980-х годов и их последствия; современное развитие. Разделение Вьетнама и Кореи на государства с разным общественно-политическим строем. Индия: провозглашение независимости; курс Неру; внутренняя и внешняя поли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тика современного индийского государства.</w:t>
      </w:r>
    </w:p>
    <w:p w:rsidR="003E4867" w:rsidRPr="00346F58" w:rsidRDefault="006747BA" w:rsidP="00346F5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Успехи модернизации. Япония после Второй мировой войны: от поражения к лидерству. Восстановление суверенитета страны. Японское «экономическое чудо». Новые индустриальные страны (Сингапур, Южная Корея).</w:t>
      </w:r>
    </w:p>
    <w:p w:rsidR="003E4867" w:rsidRPr="00346F58" w:rsidRDefault="006747BA" w:rsidP="00346F5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Страны Ближн</w:t>
      </w:r>
      <w:r w:rsidRPr="00346F5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его Востока и Северной Африки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. Турция: политическое развитие, достижения и проблемы модернизации. Иран: реформы 1960–1970-х годов; исламская революция. Афганистан: смена политических режимов, роль внешних сил.</w:t>
      </w:r>
    </w:p>
    <w:p w:rsidR="003E4867" w:rsidRPr="00346F58" w:rsidRDefault="006747BA" w:rsidP="00346F5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Провозглашение независимых государств на Ближн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ем Востоке и в Северной Африке. Палестинская проблема. Создание государства Израиль. Египет: выбор пути развития; внешнеполитический курс. Суэцкий конфликт. Арабо-израильские войны и попытки урегулирования на Ближнем Востоке. Политическое развитие арабских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стран в конце ХХ – начале </w:t>
      </w:r>
      <w:r w:rsidRPr="00346F58">
        <w:rPr>
          <w:rFonts w:ascii="Times New Roman" w:hAnsi="Times New Roman" w:cs="Times New Roman"/>
          <w:color w:val="000000"/>
          <w:sz w:val="24"/>
          <w:szCs w:val="24"/>
        </w:rPr>
        <w:t>XXI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века. «Арабская весна» и смена политических режимов в начале 2010-х годов. Гражданская война в Сирии.</w:t>
      </w:r>
    </w:p>
    <w:p w:rsidR="003E4867" w:rsidRPr="00346F58" w:rsidRDefault="006747BA" w:rsidP="00346F5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Страны Тропической и Южной Африки. 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Этапы провозглашения независимости («год Африки», 1970–1980-е годы). Выбор путей развити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я. Попытки утверждения демократических режимов и возникновение диктатур. Организация Африканского единства. Система апартеида на юге Африки и ее падение. Сепаратизм. Гражданские войны и этнические конфликты в Африке.</w:t>
      </w:r>
    </w:p>
    <w:p w:rsidR="003E4867" w:rsidRPr="00346F58" w:rsidRDefault="006747BA" w:rsidP="00346F5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Страны Латинской Америки во второй поло</w:t>
      </w:r>
      <w:r w:rsidRPr="00346F5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вине ХХ – начале </w:t>
      </w:r>
      <w:r w:rsidRPr="00346F58">
        <w:rPr>
          <w:rFonts w:ascii="Times New Roman" w:hAnsi="Times New Roman" w:cs="Times New Roman"/>
          <w:b/>
          <w:bCs/>
          <w:color w:val="000000"/>
          <w:sz w:val="24"/>
          <w:szCs w:val="24"/>
        </w:rPr>
        <w:t>XXI</w:t>
      </w:r>
      <w:r w:rsidRPr="00346F5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века</w:t>
      </w:r>
    </w:p>
    <w:p w:rsidR="003E4867" w:rsidRPr="00346F58" w:rsidRDefault="006747BA" w:rsidP="00346F5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Положение стран Латинской Америки в середине ХХ века: проблемы внутреннего развития, влияние США. Аграрные реформы и импортозамещающая индустриализация. Национал-реформизм. Революция на Кубе. Диктатуры и демократизация в странах Л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атинской Америки. Революции конца 1960-х – 1970-х годов (Перу, Чили, Никарагуа). «Левый поворот» в конце ХХ века.</w:t>
      </w:r>
    </w:p>
    <w:p w:rsidR="003E4867" w:rsidRPr="00346F58" w:rsidRDefault="006747BA" w:rsidP="00346F5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Международные отношения во второй половине ХХ – начале </w:t>
      </w:r>
      <w:r w:rsidRPr="00346F58">
        <w:rPr>
          <w:rFonts w:ascii="Times New Roman" w:hAnsi="Times New Roman" w:cs="Times New Roman"/>
          <w:color w:val="000000"/>
          <w:sz w:val="24"/>
          <w:szCs w:val="24"/>
        </w:rPr>
        <w:t>XXI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века.</w:t>
      </w:r>
    </w:p>
    <w:p w:rsidR="003E4867" w:rsidRPr="00346F58" w:rsidRDefault="006747BA" w:rsidP="00346F5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этапы развития международных отношений во второй половине 1940-х – 2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020-х годах. Международные кризисы и региональные конфликты в годы холодной войны (Берлинские кризисы, Корейская война, войны в Индокитае, Суэцкий кризис, Карибский (Кубинский) кризис). Создание Движения неприсоединения. Гонка вооружений. Война во Вьетнаме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3E4867" w:rsidRPr="00346F58" w:rsidRDefault="006747BA" w:rsidP="00346F5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Разрядка международной напряженности в конце 1960-х – первой половине 1970-х годов. Договор о запрещении ядерных испытаний в трех средах. Договор о нераспространении ядерного оружия (1968). Пражская весна 1968 года и ввод войск государств – участников ОВ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Д в Чехословакию. Урегулирование германского вопроса (договоры Ф</w:t>
      </w:r>
      <w:proofErr w:type="gramStart"/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РГ с СССР</w:t>
      </w:r>
      <w:proofErr w:type="gramEnd"/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Польшей, четырехстороннее соглашение по Западному Берлину). Договоры об ограничении стратегических вооружений (ОСВ). Совещание по безопасности и сотрудничеству в Европе (Хельсинки,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1975 год).</w:t>
      </w:r>
    </w:p>
    <w:p w:rsidR="003E4867" w:rsidRPr="00346F58" w:rsidRDefault="006747BA" w:rsidP="00346F5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Ввод советских войск в Афганистан (1979). Возвращение к политике холодной войны. Наращивание стратегических вооружений. Американский проект СОИ. Провозглашение советской концепции нового политического мышления в 1980-х годах. Революции 1989–199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1 годов в странах Центральной и Восточной Европы, их внешнеполитические последствия. Распад СССР и восточного блока. Российская Федерация – правопреемник СССР на международной арене. Образование СНГ.</w:t>
      </w:r>
    </w:p>
    <w:p w:rsidR="003E4867" w:rsidRPr="00346F58" w:rsidRDefault="006747BA" w:rsidP="00346F5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Международные отношения в конце ХХ – начале </w:t>
      </w:r>
      <w:r w:rsidRPr="00346F58">
        <w:rPr>
          <w:rFonts w:ascii="Times New Roman" w:hAnsi="Times New Roman" w:cs="Times New Roman"/>
          <w:color w:val="000000"/>
          <w:sz w:val="24"/>
          <w:szCs w:val="24"/>
        </w:rPr>
        <w:t>XXI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века. </w:t>
      </w:r>
      <w:proofErr w:type="gramStart"/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</w:t>
      </w:r>
      <w:proofErr w:type="gramEnd"/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биполярного к многополюсному миру. Региональная и межрегиональная интеграция. Россия в современном мире: восстановление лидирующих позиций, отстаивание национальных интересов. Усиление позиций Китая на международной арене. Военные конфликты. Международный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терроризм. Мировое сообщество и роль России в противостоянии угрозам и вызовам в начале </w:t>
      </w:r>
      <w:r w:rsidRPr="00346F58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века.</w:t>
      </w:r>
    </w:p>
    <w:p w:rsidR="003E4867" w:rsidRPr="00346F58" w:rsidRDefault="006747BA" w:rsidP="00346F5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Развитие науки и культуры во второй половине ХХ – начале </w:t>
      </w:r>
      <w:r w:rsidRPr="00346F58">
        <w:rPr>
          <w:rFonts w:ascii="Times New Roman" w:hAnsi="Times New Roman" w:cs="Times New Roman"/>
          <w:b/>
          <w:bCs/>
          <w:color w:val="000000"/>
          <w:sz w:val="24"/>
          <w:szCs w:val="24"/>
        </w:rPr>
        <w:t>XXI</w:t>
      </w:r>
      <w:r w:rsidRPr="00346F5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века</w:t>
      </w:r>
    </w:p>
    <w:p w:rsidR="003E4867" w:rsidRPr="00346F58" w:rsidRDefault="006747BA" w:rsidP="00346F5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Развитие науки во второй половине ХХ – начале </w:t>
      </w:r>
      <w:r w:rsidRPr="00346F58">
        <w:rPr>
          <w:rFonts w:ascii="Times New Roman" w:hAnsi="Times New Roman" w:cs="Times New Roman"/>
          <w:color w:val="000000"/>
          <w:sz w:val="24"/>
          <w:szCs w:val="24"/>
        </w:rPr>
        <w:t>XXI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века (ядерная физика, химия, биология, мед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ицина). Научно-техническая революция. Использование ядерной энергии в мирных целях. Достижения в области космонавтики (СССР, США). Развитие электротехники и робототехники. Информационная революция. Интернет.</w:t>
      </w:r>
    </w:p>
    <w:p w:rsidR="003E4867" w:rsidRPr="00346F58" w:rsidRDefault="006747BA" w:rsidP="00346F5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Течения и стили в художественной культуре второй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половины ХХ – начала </w:t>
      </w:r>
      <w:r w:rsidRPr="00346F58">
        <w:rPr>
          <w:rFonts w:ascii="Times New Roman" w:hAnsi="Times New Roman" w:cs="Times New Roman"/>
          <w:color w:val="000000"/>
          <w:sz w:val="24"/>
          <w:szCs w:val="24"/>
        </w:rPr>
        <w:t>XXI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века: от модернизма к постмодернизму. Литература. Живопись. Архитектура: новые технологии, концепции, художественные решения. Дизайн. Кинематограф. Музыка: развитие традиций и авангардные течения. Джаз. Рок-музыка. Массовая культу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ра. Молодежная культура.</w:t>
      </w:r>
    </w:p>
    <w:p w:rsidR="003E4867" w:rsidRPr="00346F58" w:rsidRDefault="006747BA" w:rsidP="00346F5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Современный мир</w:t>
      </w:r>
    </w:p>
    <w:p w:rsidR="003E4867" w:rsidRPr="00346F58" w:rsidRDefault="006747BA" w:rsidP="00346F5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Глобальные проблемы человечества. Существование и распространение ядерного оружия. Проблема природных ресурсов и экологии. Проблема беженцев. Эпидемии в современном мире.</w:t>
      </w:r>
    </w:p>
    <w:p w:rsidR="003E4867" w:rsidRPr="00346F58" w:rsidRDefault="006747BA" w:rsidP="00346F5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Обобщение</w:t>
      </w:r>
    </w:p>
    <w:p w:rsidR="003E4867" w:rsidRPr="00346F58" w:rsidRDefault="006747BA" w:rsidP="00346F5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ИСТОРИЯ РОССИИ. 1945–2022 ГОДЫ</w:t>
      </w:r>
    </w:p>
    <w:p w:rsidR="003E4867" w:rsidRPr="00346F58" w:rsidRDefault="006747BA" w:rsidP="00346F5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Введение</w:t>
      </w:r>
    </w:p>
    <w:p w:rsidR="003E4867" w:rsidRPr="00346F58" w:rsidRDefault="006747BA" w:rsidP="00346F5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СССР в 1945–1991 годах</w:t>
      </w:r>
    </w:p>
    <w:p w:rsidR="003E4867" w:rsidRPr="00346F58" w:rsidRDefault="006747BA" w:rsidP="00346F5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СССР в 1945–1953 годах</w:t>
      </w:r>
    </w:p>
    <w:p w:rsidR="003E4867" w:rsidRPr="00346F58" w:rsidRDefault="006747BA" w:rsidP="00346F5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Влияние последствий войны на советскую систему и общество. Разруха. Демобилизация армии. Социальная адаптация фронтовиков. Репатриация. Рост беспризорности и решение проблем послевоенного детства. Рост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преступности.</w:t>
      </w:r>
    </w:p>
    <w:p w:rsidR="003E4867" w:rsidRPr="00346F58" w:rsidRDefault="006747BA" w:rsidP="00346F5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Ресурсы и приоритеты восстановления. Демилитаризация экономики и переориентация на выпуск гражданской продукции. Восстановление индустриального потенциала страны. Сельское хозяйство и положение деревни. Репарации, их размеры и значение для 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экономики. Советский атомный проект, его успехи и значение. Начало гонки вооружений. Положение на послевоенном потребительском рынке. Колхозный рынок. Голод 1946–1947 годов. Денежная реформа и отмена карточной системы (1947).</w:t>
      </w:r>
    </w:p>
    <w:p w:rsidR="003E4867" w:rsidRPr="00346F58" w:rsidRDefault="006747BA" w:rsidP="00346F5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Сталин и его окружение. Ужесто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чение административно-командной системы. Соперничество в верхних эшелонах власти. Усиление идеологического контроля. Послевоенные репрессии. «Ленинградское дело». Борьба с космополитизмом. «Дело врачей».</w:t>
      </w:r>
    </w:p>
    <w:p w:rsidR="003E4867" w:rsidRPr="00346F58" w:rsidRDefault="006747BA" w:rsidP="00346F5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Сохранение трудового законодательства военного време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 на период восстановления разрушенного хозяйства. Союзный центр и национальные регионы: проблемы взаимоотношений.</w:t>
      </w:r>
    </w:p>
    <w:p w:rsidR="003E4867" w:rsidRPr="00346F58" w:rsidRDefault="006747BA" w:rsidP="00346F5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Рост влияния СССР на международной арене. Начало холодной войны. Доктрина Трумэна. План Маршалла. Формирование биполярного мира. Советизация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Восточной и Центральной Европы. Взаимоотношения со странами народной демократии. Создание Совета экономической взаимопомощи. Организация Североатлантического договора (НАТО). Создание по инициативе СССР Организации Варшавского договора. Война в Корее.</w:t>
      </w:r>
    </w:p>
    <w:p w:rsidR="003E4867" w:rsidRPr="00346F58" w:rsidRDefault="006747BA" w:rsidP="00346F5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ССС</w:t>
      </w:r>
      <w:r w:rsidRPr="00346F5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Р в середине 1950-х – первой половине 1960-х годов</w:t>
      </w:r>
    </w:p>
    <w:p w:rsidR="003E4867" w:rsidRPr="00346F58" w:rsidRDefault="006747BA" w:rsidP="00346F5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Смена политического курса. Смерть Сталина и настроения в обществе. Борьба за власть в советском руководстве. Переход политического лидерства к Н.С. Хрущеву. Первые признаки наступления оттепели в политике,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экономике, культурной сфере. </w:t>
      </w:r>
      <w:proofErr w:type="gramStart"/>
      <w:r w:rsidRPr="00346F58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съезд партии и разоблачение культа личности Сталина. Реакция на доклад Хрущева в стране и мире.</w:t>
      </w:r>
      <w:proofErr w:type="gramEnd"/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Начало реабилитации жертв массовых политических репрессий и смягчение политической цензуры. Возвращение депортированных народов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. Особенности национальной политики. Утверждение единоличной власти Хрущева.</w:t>
      </w:r>
    </w:p>
    <w:p w:rsidR="003E4867" w:rsidRPr="00346F58" w:rsidRDefault="006747BA" w:rsidP="00346F5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Культурное пространство и повседневная жизнь. Изменение общественной атмосферы. Шестидесятники. Литература, кинематограф, театр, живопись: новые тенденции. Образование и наука. </w:t>
      </w:r>
      <w:proofErr w:type="spellStart"/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иоткрытие</w:t>
      </w:r>
      <w:proofErr w:type="spellEnd"/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железного занавеса. Всемирный фестиваль молодежи и студентов 1957 года. Популярные формы досуга. Неофициальная культура. Хрущев и интеллигенция. Антирелигиозные кампании. Гонения на Церковь. Диссиденты. Самиздат и </w:t>
      </w:r>
      <w:proofErr w:type="spellStart"/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тамиздат</w:t>
      </w:r>
      <w:proofErr w:type="spellEnd"/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3E4867" w:rsidRPr="00346F58" w:rsidRDefault="006747BA" w:rsidP="00346F5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Социально-экономическо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е развитие СССР. «Догнать и перегнать Америку». Попытки решения продовольственной проблемы. Освоение целинных земель.</w:t>
      </w:r>
    </w:p>
    <w:p w:rsidR="003E4867" w:rsidRPr="00346F58" w:rsidRDefault="006747BA" w:rsidP="00346F5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Научно-техническая революция в СССР. Военный и гражданский секторы экономики. Создание ракетно-ядерного щита. Начало освоения космоса. Зап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уск первого спутника Земли. Исторические полеты Ю.А. Гагарина и первой в мире женщины-космонавта В.В. Терешковой. Влияние НТР на перемены в повседневной жизни людей.</w:t>
      </w:r>
    </w:p>
    <w:p w:rsidR="003E4867" w:rsidRPr="00346F58" w:rsidRDefault="006747BA" w:rsidP="00346F5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Реформы в промышленности. Переход от отраслевой системы управления к совнархозам. Расширен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ие прав союзных республик. Изменения в социальной и профессиональной структуре советского общества к началу 1960-х годов. 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Преобладание горожан над сельским населением. Положение и проблемы рабочего класса, колхозного крестьянства и интеллигенции. Востребов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анность научного и инженерного труда.</w:t>
      </w:r>
    </w:p>
    <w:p w:rsidR="003E4867" w:rsidRPr="00346F58" w:rsidRDefault="006747BA" w:rsidP="00346F5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ХХ</w:t>
      </w:r>
      <w:proofErr w:type="gramStart"/>
      <w:r w:rsidRPr="00346F58">
        <w:rPr>
          <w:rFonts w:ascii="Times New Roman" w:hAnsi="Times New Roman" w:cs="Times New Roman"/>
          <w:color w:val="000000"/>
          <w:sz w:val="24"/>
          <w:szCs w:val="24"/>
        </w:rPr>
        <w:t>II</w:t>
      </w:r>
      <w:proofErr w:type="gramEnd"/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съезд КПСС и Программа построения коммунизма в СССР. Воспитание «нового человека». Бригады коммунистического труда. Общественные формы управления. Социальные программы. Реформа системы образования. Пенсионная рефо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рма. Массовое жилищное строительство. Рост доходов населения и дефицит товаров народного потребления.</w:t>
      </w:r>
    </w:p>
    <w:p w:rsidR="003E4867" w:rsidRPr="00346F58" w:rsidRDefault="006747BA" w:rsidP="00346F5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Внешняя политика. СССР и страны Запада. Международные военно-политические кризисы, позиция СССР и стратегия ядерного сдерживания (Суэцкий кризис 1956 года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, Берлинский кризис 1961 года, Карибский кризис 1962 года). СССР и мировая социалистическая система. Распад колониальных систем и борьба за влияние в странах третьего мира.</w:t>
      </w:r>
    </w:p>
    <w:p w:rsidR="003E4867" w:rsidRPr="00346F58" w:rsidRDefault="006747BA" w:rsidP="00346F5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Конец оттепели. Нарастание негативных тенденций в обществе. Кризис доверия власти. </w:t>
      </w:r>
      <w:proofErr w:type="spellStart"/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Новочеркасские</w:t>
      </w:r>
      <w:proofErr w:type="spellEnd"/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события. Смещение Н.С. Хрущева.</w:t>
      </w:r>
    </w:p>
    <w:p w:rsidR="003E4867" w:rsidRPr="00346F58" w:rsidRDefault="006747BA" w:rsidP="00346F5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Советское государство и общество в середине 1960-х – начале 1980-х годов</w:t>
      </w:r>
    </w:p>
    <w:p w:rsidR="003E4867" w:rsidRPr="00346F58" w:rsidRDefault="006747BA" w:rsidP="00346F5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Приход к власти Л.И. Брежнева: его окружение и смена политического курса. </w:t>
      </w:r>
      <w:proofErr w:type="spellStart"/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Десталинизация</w:t>
      </w:r>
      <w:proofErr w:type="spellEnd"/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ресталинизация</w:t>
      </w:r>
      <w:proofErr w:type="spellEnd"/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Экономические реформы 1960-х 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годов. Новые ориентиры аграрной политики. </w:t>
      </w:r>
      <w:proofErr w:type="spellStart"/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Косыгинская</w:t>
      </w:r>
      <w:proofErr w:type="spellEnd"/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реформа. Конституция СССР 1977 года. Концепция «развитого социализма».</w:t>
      </w:r>
    </w:p>
    <w:p w:rsidR="003E4867" w:rsidRPr="00346F58" w:rsidRDefault="006747BA" w:rsidP="00346F5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Нарастание застойных тенденций в экономике и кризис идеологии. Замедление темпов развития. Новые попытки реформирования экономики. 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Цена сохранения СССР статуса сверхдержавы. Рост масштабов и роли ВПК. Трудности развития агропромышленного комплекса. Советские научные и технические приоритеты. Создание топливно-энергетического комплекса (ТЭК).</w:t>
      </w:r>
    </w:p>
    <w:p w:rsidR="003E4867" w:rsidRPr="00346F58" w:rsidRDefault="006747BA" w:rsidP="00346F5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Повседневность в городе и в деревне. Рост с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оциальной мобильности. Миграция населения в крупные города и проблема неперспективных деревень. Популярные формы досуга населения. Уровень жизни разных социальных слоев. Социальное и экономическое развитие союзных республик. Общественные настроения. Потреб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ительские тенденции в советском обществе. Дефицит и очереди.</w:t>
      </w:r>
    </w:p>
    <w:p w:rsidR="003E4867" w:rsidRPr="00346F58" w:rsidRDefault="006747BA" w:rsidP="00346F5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Развитие физкультуры и спорта в СССР. </w:t>
      </w:r>
      <w:r w:rsidRPr="00346F58">
        <w:rPr>
          <w:rFonts w:ascii="Times New Roman" w:hAnsi="Times New Roman" w:cs="Times New Roman"/>
          <w:color w:val="000000"/>
          <w:sz w:val="24"/>
          <w:szCs w:val="24"/>
        </w:rPr>
        <w:t>XXII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летние Олимпийские игры 1980 года в Москве. Литература и искусство: поиски новых путей. Авторское кино. Авангардное искусство. Неформалы (КСП, движение 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КВН и др.). Диссидентский вызов. Борьба с инакомыслием. Судебные процессы. Цензура и самиздат.</w:t>
      </w:r>
    </w:p>
    <w:p w:rsidR="003E4867" w:rsidRPr="00346F58" w:rsidRDefault="006747BA" w:rsidP="00346F5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Новые вызовы внешнего мира. Между разрядкой и конфронтацией. Возрастание международной напряженности. Холодная война и мировые конфликты. Пражская весна и снижен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ие международного авторитета СССР. Достижение военно-стратегического паритета с США. Политика разрядки. Совещание по безопасности и сотрудничеству в Европе (СБСЕ) в Хельсинки. Ввод войск в Афганистан. Подъем антикоммунистических настроений в Восточной Евро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пе. Кризис просоветских режимов.</w:t>
      </w:r>
    </w:p>
    <w:p w:rsidR="003E4867" w:rsidRPr="00346F58" w:rsidRDefault="006747BA" w:rsidP="00346F5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Л.И. Брежнев в оценках современников и историков.</w:t>
      </w:r>
    </w:p>
    <w:p w:rsidR="003E4867" w:rsidRPr="00346F58" w:rsidRDefault="006747BA" w:rsidP="00346F5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Политика перестройки. Распад СССР (1985–1991)</w:t>
      </w:r>
    </w:p>
    <w:p w:rsidR="003E4867" w:rsidRPr="00346F58" w:rsidRDefault="006747BA" w:rsidP="00346F5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Нарастание кризисных явлений в социально-экономической и идейно-политической сферах. Резкое падение мировых цен на нефть и его 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негативные последствия для советской экономики. М.С. Горбачев и его окружение: курс на реформы. Антиалкогольная кампания 1985 года и ее противоречивые результаты. Чернобыльская трагедия. Реформы в экономике, в политической и государственной сферах. Законы 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о госпредприятии и об индивидуальной трудовой деятельности. Принятие закона о приватизации государственных предприятий.</w:t>
      </w:r>
    </w:p>
    <w:p w:rsidR="003E4867" w:rsidRPr="00346F58" w:rsidRDefault="006747BA" w:rsidP="00346F5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Гласность и плюрализм. Политизация жизни и подъем гражданской активности населения. Либерализация цензуры. Общественные настроения и дис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куссии в обществе. Отказ от догматизма в идеологии. Вторая волна </w:t>
      </w:r>
      <w:proofErr w:type="spellStart"/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десталинизации</w:t>
      </w:r>
      <w:proofErr w:type="spellEnd"/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. История страны как фактор политической жизни. Отношение к войне в Афганистане. Неформальные политические объединения.</w:t>
      </w:r>
    </w:p>
    <w:p w:rsidR="003E4867" w:rsidRPr="00346F58" w:rsidRDefault="006747BA" w:rsidP="00346F5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Новое мышление Горбачева. Изменения в советской внешней п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олитике. Односторонние уступки Западу. Роспуск СЭВ и Организации Варшавского договора. Объединение Германии. Начало вывода советских войск из Центральной и Восточной Европы. Завершение холодной войны.</w:t>
      </w:r>
    </w:p>
    <w:p w:rsidR="003E4867" w:rsidRPr="00346F58" w:rsidRDefault="006747BA" w:rsidP="00346F5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Демократизация советской политической системы. </w:t>
      </w:r>
      <w:proofErr w:type="gramStart"/>
      <w:r w:rsidRPr="00346F58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конф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еренция КПСС и ее решения.</w:t>
      </w:r>
      <w:proofErr w:type="gramEnd"/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Альтернативные выборы народных депутатов. Съезды народных депутатов – высший орган государственной власти. </w:t>
      </w:r>
      <w:proofErr w:type="gramStart"/>
      <w:r w:rsidRPr="00346F58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съезд народных депутатов СССР и его значение.</w:t>
      </w:r>
      <w:proofErr w:type="gramEnd"/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Демократы первой волны, их лидеры и программы.</w:t>
      </w:r>
    </w:p>
    <w:p w:rsidR="003E4867" w:rsidRPr="00346F58" w:rsidRDefault="006747BA" w:rsidP="00346F5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Подъем национальных движени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й, нагнетание националистических и сепаратистских настроений. Обострение межнационального противостояния: Закавказье, Прибалтика, Украина, Молдавия. Позиции республиканских лидеров и национальных элит.</w:t>
      </w:r>
    </w:p>
    <w:p w:rsidR="003E4867" w:rsidRPr="00346F58" w:rsidRDefault="006747BA" w:rsidP="00346F5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Последний этап перестройки: 1990–1991 годы. Отмена 6-й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статьи Конституции СССР о руководящей роли КПСС. Становление многопартийности. Кризи</w:t>
      </w:r>
      <w:proofErr w:type="gramStart"/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в КПСС</w:t>
      </w:r>
      <w:proofErr w:type="gramEnd"/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создание Коммунистической партии РСФСР. </w:t>
      </w:r>
      <w:proofErr w:type="gramStart"/>
      <w:r w:rsidRPr="00346F58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съезд народных депутатов РСФСР и его решения.</w:t>
      </w:r>
      <w:proofErr w:type="gramEnd"/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Противостояние союзной и российской власти. Введение поста Президента и 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избрание М.С. Горбачева Президентом СССР. Избрание Б.Н. Ельцина Президентом РСФСР. Углубление политического кризиса.</w:t>
      </w:r>
    </w:p>
    <w:p w:rsidR="003E4867" w:rsidRPr="00346F58" w:rsidRDefault="006747BA" w:rsidP="00346F5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Усиление центробежных тенденций и угрозы распада СССР. Декларация о государственном суверенитете РСФСР. Дискуссии о путях обновления Союза 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ССР. Ново-Огаревский процесс и попытки подписания нового Союзного договора. «Парад суверенитетов». Референдум о сохранении СССР. Превращение экономического кризиса в стране в ведущий политический фактор. Нарастание разбалансированности в экономике. Введени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 карточной системы снабжения. Реалии 1991 года: конфискационная денежная реформа, трехкратное повышение государственных цен, пустые полки магазинов. Разработка союзным и российским руководством программ перехода к рыночной экономике. </w:t>
      </w:r>
      <w:proofErr w:type="spellStart"/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Радикализация</w:t>
      </w:r>
      <w:proofErr w:type="spellEnd"/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обществ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енных настроений. Забастовочное движение. Новый этап в государственно-конфессиональных отношениях.</w:t>
      </w:r>
    </w:p>
    <w:p w:rsidR="003E4867" w:rsidRPr="00346F58" w:rsidRDefault="006747BA" w:rsidP="00346F5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Попытка государственного переворота в августе 1991 года. Планы ГКЧП и защитники Белого дома. Победа Ельцина. Ослабление союзной власти. Распад структур КПСС.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Оформление фактического распада СССР. Беловежские и Алма-Атинские соглашения, создание Содружества Независимых Государств (СНГ).</w:t>
      </w:r>
    </w:p>
    <w:p w:rsidR="003E4867" w:rsidRPr="00346F58" w:rsidRDefault="006747BA" w:rsidP="00346F5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Реакция мирового сообщества на распад СССР. Россия как преемник СССР на международной арене.</w:t>
      </w:r>
    </w:p>
    <w:p w:rsidR="003E4867" w:rsidRPr="00346F58" w:rsidRDefault="006747BA" w:rsidP="00346F5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Наш край в 1945–1991 годах</w:t>
      </w:r>
    </w:p>
    <w:p w:rsidR="003E4867" w:rsidRPr="00346F58" w:rsidRDefault="006747BA" w:rsidP="00346F5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Обобщение</w:t>
      </w:r>
    </w:p>
    <w:p w:rsidR="003E4867" w:rsidRPr="00346F58" w:rsidRDefault="006747BA" w:rsidP="00346F5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РОССИЙСКАЯ ФЕДЕРАЦИЯ В 1992–2022 ГОДАХ</w:t>
      </w:r>
    </w:p>
    <w:p w:rsidR="003E4867" w:rsidRPr="00346F58" w:rsidRDefault="006747BA" w:rsidP="00346F5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Становление новой России (1992–1999)</w:t>
      </w:r>
    </w:p>
    <w:p w:rsidR="003E4867" w:rsidRPr="00346F58" w:rsidRDefault="006747BA" w:rsidP="00346F5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Б.Н. Ельцин и его окружение. Общественная поддержка курса реформ. Правительство реформаторов во главе с Е.Т. Гайдаром. Начало радикальных экономических преобразований. 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Либерализация цен. «Шоковая терапия». </w:t>
      </w:r>
      <w:proofErr w:type="spellStart"/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Ваучерная</w:t>
      </w:r>
      <w:proofErr w:type="spellEnd"/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приватизация. Гиперинфляция, рост цен и падение жизненного уровня населения. Безработица. Черный рынок и криминализация жизни. Рост недовольства граждан первыми результатами экономических реформ.</w:t>
      </w:r>
    </w:p>
    <w:p w:rsidR="003E4867" w:rsidRPr="00346F58" w:rsidRDefault="006747BA" w:rsidP="00346F5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Нарастание п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олитико-конституционного кризиса в условиях ухудшения экономической ситуации. Указ Б.Н. Ельцина № 1400 и его оценка Конституционным судом. Возможность мирного выхода из политического кризиса. Трагические события осени 1993 года в Москве. Всенародное голосо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вание (плебисцит) по проекту Конституции России 1993 года. Ликвидация Советов и создание новой системы государственного устройства. Принятие Конституции России 1993 года и ее значение. Становление российского парламентаризма. Разделение властей. Проблемы п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остроения федеративного государства. Утверждение государственной символики.</w:t>
      </w:r>
    </w:p>
    <w:p w:rsidR="003E4867" w:rsidRPr="00346F58" w:rsidRDefault="006747BA" w:rsidP="00346F5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Обострение межнациональных и межконфессиональных отношений в 1990-е годы. Подписание Федеративного договора (1992) и отдельных соглашений центра с республиками. Взаимоотношения цен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 и субъектов Федерации. Военно-политический кризис в Чеченской Республике.</w:t>
      </w:r>
    </w:p>
    <w:p w:rsidR="003E4867" w:rsidRPr="00346F58" w:rsidRDefault="006747BA" w:rsidP="00346F5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Корректировка курса реформ и попытки стабилизации экономики. Роль иностранных займов. Тенденции </w:t>
      </w:r>
      <w:proofErr w:type="spellStart"/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деиндустриализации</w:t>
      </w:r>
      <w:proofErr w:type="spellEnd"/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увеличения зависимости экономики от мировых цен на энергоноси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тели. Ситуация в российском сельском хозяйстве и увеличение зависимости от экспорта продовольствия. Финансовые пирамиды. Дефолт 1998 года и его последствия.</w:t>
      </w:r>
    </w:p>
    <w:p w:rsidR="003E4867" w:rsidRPr="00346F58" w:rsidRDefault="006747BA" w:rsidP="00346F5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Повседневная жизнь россиян в условиях реформ. Свобода СМИ. Свобода предпринимательской деятельности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. Возможность выезда за рубеж. Кризис образования и науки. Социальная поляризация общества и смена ценностных ориентиров. Безработица и детская беспризорность. Проблемы русскоязычного населения в бывших республиках СССР.</w:t>
      </w:r>
    </w:p>
    <w:p w:rsidR="003E4867" w:rsidRPr="00346F58" w:rsidRDefault="006747BA" w:rsidP="00346F5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Новые приоритеты внешней политики. 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Россия – правопреемник СССР на международной арене. Значение сохранения Россией статуса ядерной державы. Взаимоотношения с США и странами Запада. Россия на постсоветском пространстве. СНГ и союз с Белоруссией. Военно-политическое сотрудничество в рамках СН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Г.</w:t>
      </w:r>
    </w:p>
    <w:p w:rsidR="003E4867" w:rsidRPr="00346F58" w:rsidRDefault="006747BA" w:rsidP="00346F5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Российская многопартийность и строительство гражданского общества. Основные политические партии и движения 1990-х годов, их лидеры и платформы. Кризис центральной власти. Обострение ситуации на Северном Кавказе. Вторжение террористических группировок в 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Дагестан. Добровольная отставка Б.Н. Ельцина.</w:t>
      </w:r>
    </w:p>
    <w:p w:rsidR="003E4867" w:rsidRPr="00346F58" w:rsidRDefault="006747BA" w:rsidP="00346F5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Россия в ХХ</w:t>
      </w:r>
      <w:proofErr w:type="gramStart"/>
      <w:r w:rsidRPr="00346F58">
        <w:rPr>
          <w:rFonts w:ascii="Times New Roman" w:hAnsi="Times New Roman" w:cs="Times New Roman"/>
          <w:b/>
          <w:bCs/>
          <w:color w:val="000000"/>
          <w:sz w:val="24"/>
          <w:szCs w:val="24"/>
        </w:rPr>
        <w:t>I</w:t>
      </w:r>
      <w:proofErr w:type="gramEnd"/>
      <w:r w:rsidRPr="00346F5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веке: вызовы времени и задачи модернизации</w:t>
      </w:r>
    </w:p>
    <w:p w:rsidR="003E4867" w:rsidRPr="00346F58" w:rsidRDefault="006747BA" w:rsidP="00346F5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Политические и экономические приоритеты. Вступление в должность Президента В.В. Путина и связанные с этим ожидания. Начало преодоления негативных последст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вий 1990-х годов. Основные направления внутренней и внешней политики. Федерализм и сепаратизм. Создание Федеральных округов. Восстановление единого правового пространства страны. Разграничение властных полномочий центра и регионов. Террористическая угроза 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борьба с ней. Урегулирование кризиса в Чеченской Республике. Построение вертикали власти и гражданское общество. Военная реформа.</w:t>
      </w:r>
    </w:p>
    <w:p w:rsidR="003E4867" w:rsidRPr="00346F58" w:rsidRDefault="006747BA" w:rsidP="00346F5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Экономический подъем 1999–2007 годов и кризис 2008 года. Структура экономики, роль нефтегазового сектора и задачи инновацион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ного развития. Крупнейшие инфраструктурные проекты. Сельское хозяйство. Россия в системе мировой рыночной экономики. Начало (2005) и продолжение (2018) реализации приоритетных национальных проектов.</w:t>
      </w:r>
    </w:p>
    <w:p w:rsidR="003E4867" w:rsidRPr="00346F58" w:rsidRDefault="006747BA" w:rsidP="00346F5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Президент Д.А. Медведев, премьер-министр В.В. Путин. Осно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вные направления внешней и внутренней политики. Проблема стабильности и преемственности власти.</w:t>
      </w:r>
    </w:p>
    <w:p w:rsidR="003E4867" w:rsidRPr="00346F58" w:rsidRDefault="006747BA" w:rsidP="00346F5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Избрание В.В. Путина Президентом РФ в 2012 году и переизбрание на новый срок в 2018 году. Вхождение Крыма в состав России и реализация инфраструктурных проектов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Крыму (строительство Крымского моста, трассы «Таврида» и др.). Начало конституционной реформы (2020).</w:t>
      </w:r>
    </w:p>
    <w:p w:rsidR="003E4867" w:rsidRPr="00346F58" w:rsidRDefault="006747BA" w:rsidP="00346F5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Новый облик российского общества после распада СССР. Социальная и профессиональная структура. Занятость и трудовая миграция. Миграционная политика. Осн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овные принципы и направления государственной социальной политики. Реформы здравоохранения. Пенсионные реформы. Реформирование образования, культуры, науки и его результаты. Начало конституционной реформы. Снижение средней продолжительности жизни и тенденци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 депопуляции. Государственные программы демографического возрождения России. Разработка семейной политики и меры по поощрению рождаемости. Пропаганда спорта и здорового образа жизни и их результаты. </w:t>
      </w:r>
      <w:proofErr w:type="gramStart"/>
      <w:r w:rsidRPr="00346F58">
        <w:rPr>
          <w:rFonts w:ascii="Times New Roman" w:hAnsi="Times New Roman" w:cs="Times New Roman"/>
          <w:color w:val="000000"/>
          <w:sz w:val="24"/>
          <w:szCs w:val="24"/>
        </w:rPr>
        <w:t>XXII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Олимпийские и </w:t>
      </w:r>
      <w:r w:rsidRPr="00346F58">
        <w:rPr>
          <w:rFonts w:ascii="Times New Roman" w:hAnsi="Times New Roman" w:cs="Times New Roman"/>
          <w:color w:val="000000"/>
          <w:sz w:val="24"/>
          <w:szCs w:val="24"/>
        </w:rPr>
        <w:t>XI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Паралимпийские</w:t>
      </w:r>
      <w:proofErr w:type="spellEnd"/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зимние игры в Сочи 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(2014), успехи российских спортсменов, допинговые скандалы и их последствия для российского спорта.</w:t>
      </w:r>
      <w:proofErr w:type="gramEnd"/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Чемпионат мира по футболу и открытие нового образа России миру.</w:t>
      </w:r>
    </w:p>
    <w:p w:rsidR="003E4867" w:rsidRPr="00346F58" w:rsidRDefault="006747BA" w:rsidP="00346F5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Повседневная жизнь. Социальная дифференциация. Качество, уровень жизни и размеры доходов раз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ных слоев населения. Постановка государством вопроса о социальной ответственности бизнеса. Модернизация бытовой сферы. Досуг. Россиянин в глобальном информационном пространстве: СМИ, компьютеризация, Интернет. Массовая автомобилизация. Военно-патриотически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е движения. Марш «Бессмертный полк». Празднование 75-летия Победы в Великой Отечественной войне (2020).</w:t>
      </w:r>
    </w:p>
    <w:p w:rsidR="003E4867" w:rsidRPr="00346F58" w:rsidRDefault="006747BA" w:rsidP="00346F5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Внешняя политика в конце </w:t>
      </w:r>
      <w:r w:rsidRPr="00346F58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начале </w:t>
      </w:r>
      <w:r w:rsidRPr="00346F58">
        <w:rPr>
          <w:rFonts w:ascii="Times New Roman" w:hAnsi="Times New Roman" w:cs="Times New Roman"/>
          <w:color w:val="000000"/>
          <w:sz w:val="24"/>
          <w:szCs w:val="24"/>
        </w:rPr>
        <w:t>XXI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века. Утверждение новой Концепции внешней политики РФ (2000) и ее реализация. Постепенное восстановление лидиру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ющих позиций России в международных отношениях. Современная концепция российской внешней политики. Участие в международной борьбе с терроризмом и в урегулировании локальных конфликтов. Оказание помощи Сирии в борьбе с международным терроризмом и в преодоле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нии внутриполитического кризиса (с 2015 года). Приближение военной инфраструктуры НАТО к российским границам и ответные меры. Односторонний выход США из международных соглашений по контролю над вооружениями и последствия для России. Создание Россией нового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высокоточного оружия и реакция в мире.</w:t>
      </w:r>
    </w:p>
    <w:p w:rsidR="003E4867" w:rsidRPr="00346F58" w:rsidRDefault="006747BA" w:rsidP="00346F5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Центробежные и партнерские тенденции в СНГ. Союзное государство России и Беларуси. Россия в СНГ и в Евразийском экономическом сообществе (</w:t>
      </w:r>
      <w:proofErr w:type="spellStart"/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ЕврАзЭС</w:t>
      </w:r>
      <w:proofErr w:type="spellEnd"/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). Миротворческие миссии России. Приднестровье. Россия в условиях напад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ения Грузии на Южную Осетию в 2008 году (операция по принуждению Грузии к миру). Отношения с США и Евросоюзом. Вступление в Совет Европы. Сотрудничество России со странами ШОС (Шанхайской организации сотрудничества) и БРИКС. Деятельность «Большой двадцатки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». </w:t>
      </w:r>
      <w:proofErr w:type="gramStart"/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Дальневосточное</w:t>
      </w:r>
      <w:proofErr w:type="gramEnd"/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другие направления политики России. Сланцевая революция в США и борьба за передел мирового нефтегазового рынка.</w:t>
      </w:r>
    </w:p>
    <w:p w:rsidR="003E4867" w:rsidRPr="00346F58" w:rsidRDefault="006747BA" w:rsidP="00346F5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Государственный переворот на Украине 2014 года и позиция России. Воссоединение Крыма и Севастополя с Россией и его междунар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одные последствия. Минские соглашения по Донбассу и гуманитарная поддержка Донецкой Народной Республики (ДНР) и Луганской Народной Республики (ЛНР). Специальная военная операция (2022). Введение США и их союзниками политических и экономических санкций прот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ив России и их последствия.</w:t>
      </w:r>
    </w:p>
    <w:p w:rsidR="003E4867" w:rsidRPr="00346F58" w:rsidRDefault="006747BA" w:rsidP="00346F5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Россия в борьбе с </w:t>
      </w:r>
      <w:proofErr w:type="spellStart"/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коронавирусной</w:t>
      </w:r>
      <w:proofErr w:type="spellEnd"/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пандемией, оказание помощи зарубежным странам. Мир и процессы глобализации в новых условиях. Международный нефтяной кризис 2020 года и его последствия. Россия в современном мире.</w:t>
      </w:r>
    </w:p>
    <w:p w:rsidR="003E4867" w:rsidRPr="00346F58" w:rsidRDefault="006747BA" w:rsidP="00346F5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Религия, наука и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культура России в конце </w:t>
      </w:r>
      <w:r w:rsidRPr="00346F58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начале </w:t>
      </w:r>
      <w:r w:rsidRPr="00346F58">
        <w:rPr>
          <w:rFonts w:ascii="Times New Roman" w:hAnsi="Times New Roman" w:cs="Times New Roman"/>
          <w:color w:val="000000"/>
          <w:sz w:val="24"/>
          <w:szCs w:val="24"/>
        </w:rPr>
        <w:t>XXI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века. Повышение общественной роли СМИ и Интернета. Коммерциализация культуры. Ведущие тенденции в развитии образования и науки. Модернизация образовательной системы. Основные достижения российских ученых и </w:t>
      </w:r>
      <w:proofErr w:type="gramStart"/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недостато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чная</w:t>
      </w:r>
      <w:proofErr w:type="gramEnd"/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востребованность 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результатов их научной деятельности. Религиозные конфессии и повышение их роли в жизни страны. Особенности развития современной художественной культуры: литературы, киноискусства, театра, изобразительного искусства. Процессы глобализа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ции и массовая культура.</w:t>
      </w:r>
    </w:p>
    <w:p w:rsidR="003E4867" w:rsidRPr="00346F58" w:rsidRDefault="006747BA" w:rsidP="00346F5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Наш край в 1992–2022 годах</w:t>
      </w:r>
    </w:p>
    <w:p w:rsidR="003E4867" w:rsidRPr="00346F58" w:rsidRDefault="006747BA" w:rsidP="00346F5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Итоговое обобщение</w:t>
      </w:r>
    </w:p>
    <w:p w:rsidR="003E4867" w:rsidRPr="00346F58" w:rsidRDefault="006747BA" w:rsidP="00346F58">
      <w:pPr>
        <w:spacing w:before="0" w:beforeAutospacing="0" w:after="0" w:afterAutospacing="0" w:line="600" w:lineRule="atLeast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Тематическое планирование</w:t>
      </w:r>
    </w:p>
    <w:p w:rsidR="003E4867" w:rsidRPr="00346F58" w:rsidRDefault="006747BA" w:rsidP="00346F5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Тематическое планирование по</w:t>
      </w:r>
      <w:r w:rsidRPr="00346F5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истории для 10–11-х классов составлено с</w:t>
      </w:r>
      <w:r w:rsidRPr="00346F5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учетом рабочей программы воспитания. Внесены темы, обеспечивающие реализацию целевых прио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ритетов воспитания обучающихся СОО через изучение истории.</w:t>
      </w:r>
    </w:p>
    <w:p w:rsidR="003E4867" w:rsidRPr="00346F58" w:rsidRDefault="006747BA" w:rsidP="00346F5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346F5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воспитании обучающихся юношеского возраста таким приоритетом является создание благоприятных условий для приобретения обучающимися опыта осуществления социально значимых дел.</w:t>
      </w:r>
    </w:p>
    <w:p w:rsidR="003E4867" w:rsidRPr="00346F58" w:rsidRDefault="006747BA" w:rsidP="00346F5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Выделение данного 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приоритета связано с</w:t>
      </w:r>
      <w:r w:rsidRPr="00346F5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потребностью </w:t>
      </w:r>
      <w:proofErr w:type="gramStart"/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</w:t>
      </w:r>
      <w:r w:rsidRPr="00346F5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жизненном самоопределении, в</w:t>
      </w:r>
      <w:r w:rsidRPr="00346F5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выборе дальнейшего жизненного пути, который открывается перед ними на</w:t>
      </w:r>
      <w:r w:rsidRPr="00346F5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пороге самостоятельной взрослой жизни.</w:t>
      </w:r>
    </w:p>
    <w:p w:rsidR="003E4867" w:rsidRPr="00346F58" w:rsidRDefault="006747BA" w:rsidP="00346F5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Pr="00346F5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уроках истории обучающиеся могут приобрести:</w:t>
      </w:r>
    </w:p>
    <w:p w:rsidR="003E4867" w:rsidRPr="00346F58" w:rsidRDefault="006747BA" w:rsidP="00346F58">
      <w:pPr>
        <w:numPr>
          <w:ilvl w:val="0"/>
          <w:numId w:val="26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опыт самостоятельного 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приобретения новых знаний, проведения научных исследований, опыт проектной деятельности; </w:t>
      </w:r>
    </w:p>
    <w:p w:rsidR="003E4867" w:rsidRPr="00346F58" w:rsidRDefault="006747BA" w:rsidP="00346F58">
      <w:pPr>
        <w:numPr>
          <w:ilvl w:val="0"/>
          <w:numId w:val="26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опыт изучения, защиты и</w:t>
      </w:r>
      <w:r w:rsidRPr="00346F5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восстановления культурного наследия человечества, опыт создания собственных произведений культуры, опыт творческого самовыражения;</w:t>
      </w:r>
    </w:p>
    <w:p w:rsidR="003E4867" w:rsidRPr="00346F58" w:rsidRDefault="006747BA" w:rsidP="00346F58">
      <w:pPr>
        <w:numPr>
          <w:ilvl w:val="0"/>
          <w:numId w:val="26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опыт дел, н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аправленных на</w:t>
      </w:r>
      <w:r w:rsidRPr="00346F5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пользу своему родному городу или селу, стране в</w:t>
      </w:r>
      <w:r w:rsidRPr="00346F5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целом, опыт деятельного выражения собственной гражданской позиции;</w:t>
      </w:r>
    </w:p>
    <w:p w:rsidR="003E4867" w:rsidRPr="00346F58" w:rsidRDefault="006747BA" w:rsidP="00346F58">
      <w:pPr>
        <w:numPr>
          <w:ilvl w:val="0"/>
          <w:numId w:val="26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опыт самопознания и</w:t>
      </w:r>
      <w:r w:rsidRPr="00346F5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самоанализа, опыт социально приемлемого самовыражения и</w:t>
      </w:r>
      <w:r w:rsidRPr="00346F5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4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самореализации.</w:t>
      </w:r>
    </w:p>
    <w:p w:rsidR="003E4867" w:rsidRPr="00346F58" w:rsidRDefault="006747BA" w:rsidP="00346F58">
      <w:pPr>
        <w:spacing w:before="0" w:beforeAutospacing="0" w:after="0" w:afterAutospacing="0" w:line="600" w:lineRule="atLeast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</w:pPr>
      <w:r w:rsidRPr="00346F58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  <w:t xml:space="preserve">10-й </w:t>
      </w:r>
      <w:proofErr w:type="spellStart"/>
      <w:r w:rsidRPr="00346F58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  <w:t>класс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11"/>
        <w:gridCol w:w="2433"/>
        <w:gridCol w:w="753"/>
        <w:gridCol w:w="1124"/>
        <w:gridCol w:w="1157"/>
        <w:gridCol w:w="3199"/>
      </w:tblGrid>
      <w:tr w:rsidR="003E4867" w:rsidRPr="00346F5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867" w:rsidRPr="00346F58" w:rsidRDefault="006747BA" w:rsidP="00346F5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6F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867" w:rsidRPr="00346F58" w:rsidRDefault="006747BA" w:rsidP="00346F5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6F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Наименование разделов и тем программы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867" w:rsidRPr="00346F58" w:rsidRDefault="006747BA" w:rsidP="00346F5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46F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 w:rsidRPr="00346F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6F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867" w:rsidRPr="00346F58" w:rsidRDefault="006747BA" w:rsidP="00346F5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6F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</w:tc>
      </w:tr>
      <w:tr w:rsidR="003E4867" w:rsidRPr="00346F5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867" w:rsidRPr="00346F58" w:rsidRDefault="003E4867" w:rsidP="00346F58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867" w:rsidRPr="00346F58" w:rsidRDefault="003E4867" w:rsidP="00346F58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867" w:rsidRPr="00346F58" w:rsidRDefault="006747BA" w:rsidP="00346F5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6F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867" w:rsidRPr="00346F58" w:rsidRDefault="006747BA" w:rsidP="00346F5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46F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Контро</w:t>
            </w:r>
            <w:proofErr w:type="spellEnd"/>
            <w:r w:rsidR="00346F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 w:rsidRPr="00346F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льные</w:t>
            </w:r>
            <w:proofErr w:type="spellEnd"/>
            <w:r w:rsidRPr="00346F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6F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работы</w:t>
            </w:r>
            <w:proofErr w:type="spellEnd"/>
            <w:r w:rsidRPr="00346F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867" w:rsidRPr="00346F58" w:rsidRDefault="006747BA" w:rsidP="00346F5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46F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</w:t>
            </w:r>
            <w:proofErr w:type="spellEnd"/>
            <w:r w:rsidR="00346F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 w:rsidRPr="00346F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ческие</w:t>
            </w:r>
            <w:proofErr w:type="spellEnd"/>
            <w:r w:rsidRPr="00346F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6F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работы</w:t>
            </w:r>
            <w:proofErr w:type="spellEnd"/>
            <w:r w:rsidRPr="00346F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867" w:rsidRPr="00346F58" w:rsidRDefault="003E4867" w:rsidP="00346F58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E4867" w:rsidRPr="00346F58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867" w:rsidRPr="00346F58" w:rsidRDefault="006747BA" w:rsidP="00346F5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6F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Всеобщая история. 1914–1945 годы</w:t>
            </w:r>
          </w:p>
        </w:tc>
      </w:tr>
      <w:tr w:rsidR="003E4867" w:rsidRPr="00346F58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867" w:rsidRPr="00346F58" w:rsidRDefault="006747BA" w:rsidP="00346F5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6F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1.Введение</w:t>
            </w:r>
          </w:p>
        </w:tc>
      </w:tr>
      <w:tr w:rsidR="003E4867" w:rsidRPr="00346F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867" w:rsidRPr="00346F58" w:rsidRDefault="006747BA" w:rsidP="00346F5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6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867" w:rsidRPr="00346F58" w:rsidRDefault="006747BA" w:rsidP="00346F5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6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867" w:rsidRPr="00346F58" w:rsidRDefault="006747BA" w:rsidP="00346F5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6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867" w:rsidRPr="00346F58" w:rsidRDefault="003E4867" w:rsidP="00346F58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867" w:rsidRPr="00346F58" w:rsidRDefault="003E4867" w:rsidP="00346F58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867" w:rsidRPr="00346F58" w:rsidRDefault="006747BA" w:rsidP="00346F5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F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Электронный образовательный </w:t>
            </w:r>
            <w:r w:rsidRPr="00346F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ресурс «Я сдам ЕГЭ. Среднее общее образование. Учебный модуль по решению трудных заданий по учебному предмету "История". </w:t>
            </w:r>
            <w:r w:rsidRPr="00346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10–11 </w:t>
            </w:r>
            <w:proofErr w:type="spellStart"/>
            <w:r w:rsidRPr="00346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классы</w:t>
            </w:r>
            <w:proofErr w:type="spellEnd"/>
            <w:r w:rsidRPr="00346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», АО </w:t>
            </w:r>
            <w:proofErr w:type="spellStart"/>
            <w:r w:rsidRPr="00346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Издательство</w:t>
            </w:r>
            <w:proofErr w:type="spellEnd"/>
            <w:r w:rsidRPr="00346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«Просвещение»</w:t>
            </w:r>
          </w:p>
        </w:tc>
      </w:tr>
      <w:tr w:rsidR="003E4867" w:rsidRPr="00346F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867" w:rsidRPr="00346F58" w:rsidRDefault="006747BA" w:rsidP="00346F5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6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867" w:rsidRPr="00346F58" w:rsidRDefault="006747BA" w:rsidP="00346F5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6F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Мир накануне и в годы Первой мировой </w:t>
            </w:r>
            <w:r w:rsidRPr="00346F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войны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867" w:rsidRPr="00346F58" w:rsidRDefault="006747BA" w:rsidP="00346F5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6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867" w:rsidRPr="00346F58" w:rsidRDefault="003E4867" w:rsidP="00346F58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867" w:rsidRPr="00346F58" w:rsidRDefault="003E4867" w:rsidP="00346F58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867" w:rsidRPr="00346F58" w:rsidRDefault="006747BA" w:rsidP="00346F5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6F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Электронный образовательный ресурс </w:t>
            </w:r>
            <w:r w:rsidRPr="00346F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«До</w:t>
            </w:r>
            <w:r w:rsidRPr="00346F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машние задания. Среднее общее образование. История», 10–11 класс, АО Издательство «Просвещение»</w:t>
            </w:r>
          </w:p>
        </w:tc>
      </w:tr>
      <w:tr w:rsidR="003E4867" w:rsidRPr="00346F5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867" w:rsidRPr="00346F58" w:rsidRDefault="006747BA" w:rsidP="00346F5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46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</w:t>
            </w:r>
            <w:proofErr w:type="spellEnd"/>
            <w:r w:rsidRPr="00346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6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346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6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867" w:rsidRPr="00346F58" w:rsidRDefault="006747BA" w:rsidP="00346F5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6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867" w:rsidRPr="00346F58" w:rsidRDefault="003E4867" w:rsidP="00346F58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E4867" w:rsidRPr="00346F58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867" w:rsidRPr="00346F58" w:rsidRDefault="006747BA" w:rsidP="00346F5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6F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2.Мир в 1918–1939 годах</w:t>
            </w:r>
          </w:p>
        </w:tc>
      </w:tr>
      <w:tr w:rsidR="003E4867" w:rsidRPr="00346F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867" w:rsidRPr="00346F58" w:rsidRDefault="006747BA" w:rsidP="00346F5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6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867" w:rsidRPr="00346F58" w:rsidRDefault="006747BA" w:rsidP="00346F5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6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войны к миру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867" w:rsidRPr="00346F58" w:rsidRDefault="006747BA" w:rsidP="00346F5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6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867" w:rsidRPr="00346F58" w:rsidRDefault="003E4867" w:rsidP="00346F58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867" w:rsidRPr="00346F58" w:rsidRDefault="003E4867" w:rsidP="00346F58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867" w:rsidRPr="00346F58" w:rsidRDefault="006747BA" w:rsidP="00346F5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F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 образовательный ресурс «Я сдам ЕГЭ. Среднее общее образование. Учебный</w:t>
            </w:r>
            <w:r w:rsidRPr="00346F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модуль по решению трудных заданий по учебному предмету "История". </w:t>
            </w:r>
            <w:r w:rsidRPr="00346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10–11 </w:t>
            </w:r>
            <w:proofErr w:type="spellStart"/>
            <w:r w:rsidRPr="00346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классы</w:t>
            </w:r>
            <w:proofErr w:type="spellEnd"/>
            <w:r w:rsidRPr="00346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», АО </w:t>
            </w:r>
            <w:proofErr w:type="spellStart"/>
            <w:r w:rsidRPr="00346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Издательство</w:t>
            </w:r>
            <w:proofErr w:type="spellEnd"/>
            <w:r w:rsidRPr="00346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«Просвещение»</w:t>
            </w:r>
          </w:p>
        </w:tc>
      </w:tr>
      <w:tr w:rsidR="003E4867" w:rsidRPr="00346F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867" w:rsidRPr="00346F58" w:rsidRDefault="006747BA" w:rsidP="00346F5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6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867" w:rsidRPr="00346F58" w:rsidRDefault="006747BA" w:rsidP="00346F5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6F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Страны Европы и Северной Америки в 1920–1930-е годы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867" w:rsidRPr="00346F58" w:rsidRDefault="006747BA" w:rsidP="00346F5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6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867" w:rsidRPr="00346F58" w:rsidRDefault="003E4867" w:rsidP="00346F58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867" w:rsidRPr="00346F58" w:rsidRDefault="003E4867" w:rsidP="00346F58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867" w:rsidRPr="00346F58" w:rsidRDefault="006747BA" w:rsidP="00346F5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6F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Электронный образовательный ресурс «Домашние задания. Среднее общее образование. </w:t>
            </w:r>
            <w:r w:rsidRPr="00346F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История», 10–11 класс, АО Издательство «Просвещение»</w:t>
            </w:r>
          </w:p>
        </w:tc>
      </w:tr>
      <w:tr w:rsidR="00346F58" w:rsidRPr="00346F58" w:rsidTr="004671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6F58" w:rsidRPr="00346F58" w:rsidRDefault="00346F58" w:rsidP="00346F5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6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6F58" w:rsidRPr="00346F58" w:rsidRDefault="00346F58" w:rsidP="00346F5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6F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Страны Азии, Латинской Америки в 1918–1930-е годы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6F58" w:rsidRPr="00346F58" w:rsidRDefault="00346F58" w:rsidP="00346F5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6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6F58" w:rsidRPr="00346F58" w:rsidRDefault="00346F58" w:rsidP="00346F58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6F58" w:rsidRPr="00346F58" w:rsidRDefault="00346F58" w:rsidP="00346F58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6F58" w:rsidRDefault="00346F58">
            <w:r w:rsidRPr="00DE1D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Электронный образовательный ресурс «Я сдам ЕГЭ. Среднее общее образование. Учебный модуль по решению трудных заданий по учебному предмету "История". </w:t>
            </w:r>
            <w:r w:rsidRPr="00DE1D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10–11 </w:t>
            </w:r>
            <w:proofErr w:type="spellStart"/>
            <w:r w:rsidRPr="00DE1D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классы</w:t>
            </w:r>
            <w:proofErr w:type="spellEnd"/>
            <w:r w:rsidRPr="00DE1D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», АО </w:t>
            </w:r>
            <w:proofErr w:type="spellStart"/>
            <w:r w:rsidRPr="00DE1D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Издательство</w:t>
            </w:r>
            <w:proofErr w:type="spellEnd"/>
            <w:r w:rsidRPr="00DE1D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DE1D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  <w:proofErr w:type="spellEnd"/>
            <w:r w:rsidRPr="00DE1D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346F58" w:rsidRPr="00346F58" w:rsidTr="004671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6F58" w:rsidRPr="00346F58" w:rsidRDefault="00346F58" w:rsidP="00346F5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6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6F58" w:rsidRPr="00346F58" w:rsidRDefault="00346F58" w:rsidP="00346F5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6F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Международные отношения в 1920– 1930-х годах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6F58" w:rsidRPr="00346F58" w:rsidRDefault="00346F58" w:rsidP="00346F5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6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6F58" w:rsidRPr="00346F58" w:rsidRDefault="00346F58" w:rsidP="00346F58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6F58" w:rsidRPr="00346F58" w:rsidRDefault="00346F58" w:rsidP="00346F58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6F58" w:rsidRDefault="00346F58">
            <w:r w:rsidRPr="00DE1D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Электронный образовательный ресурс «Я сдам ЕГЭ. Среднее общее образование. Учебный модуль по решению трудных заданий по учебному предмету "История". </w:t>
            </w:r>
            <w:r w:rsidRPr="00DE1D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10–11 </w:t>
            </w:r>
            <w:proofErr w:type="spellStart"/>
            <w:r w:rsidRPr="00DE1D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классы</w:t>
            </w:r>
            <w:proofErr w:type="spellEnd"/>
            <w:r w:rsidRPr="00DE1D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», АО </w:t>
            </w:r>
            <w:proofErr w:type="spellStart"/>
            <w:r w:rsidRPr="00DE1D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Издательство</w:t>
            </w:r>
            <w:proofErr w:type="spellEnd"/>
            <w:r w:rsidRPr="00DE1D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DE1D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  <w:proofErr w:type="spellEnd"/>
            <w:r w:rsidRPr="00DE1D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346F58" w:rsidRPr="00346F58" w:rsidTr="004671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6F58" w:rsidRPr="00346F58" w:rsidRDefault="00346F58" w:rsidP="00346F5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6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6F58" w:rsidRPr="00346F58" w:rsidRDefault="00346F58" w:rsidP="00346F5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6F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культуры в 1914–1930-х годах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6F58" w:rsidRPr="00346F58" w:rsidRDefault="00346F58" w:rsidP="00346F5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6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6F58" w:rsidRPr="00346F58" w:rsidRDefault="00346F58" w:rsidP="00346F58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6F58" w:rsidRPr="00346F58" w:rsidRDefault="00346F58" w:rsidP="00346F58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6F58" w:rsidRDefault="00346F58">
            <w:r w:rsidRPr="00DE1D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Электронный образовательный ресурс «Я сдам ЕГЭ. Среднее общее образование. Учебный </w:t>
            </w:r>
            <w:r w:rsidRPr="00DE1D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модуль по решению трудных заданий по учебному предмету "История". </w:t>
            </w:r>
            <w:r w:rsidRPr="00DE1D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10–11 </w:t>
            </w:r>
            <w:proofErr w:type="spellStart"/>
            <w:r w:rsidRPr="00DE1D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классы</w:t>
            </w:r>
            <w:proofErr w:type="spellEnd"/>
            <w:r w:rsidRPr="00DE1D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», АО </w:t>
            </w:r>
            <w:proofErr w:type="spellStart"/>
            <w:r w:rsidRPr="00DE1D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Издательство</w:t>
            </w:r>
            <w:proofErr w:type="spellEnd"/>
            <w:r w:rsidRPr="00DE1D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DE1D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  <w:proofErr w:type="spellEnd"/>
            <w:r w:rsidRPr="00DE1D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3E4867" w:rsidRPr="00346F5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867" w:rsidRPr="00346F58" w:rsidRDefault="006747BA" w:rsidP="00346F5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6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867" w:rsidRPr="00346F58" w:rsidRDefault="006747BA" w:rsidP="00346F5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6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867" w:rsidRPr="00346F58" w:rsidRDefault="003E4867" w:rsidP="00346F58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E4867" w:rsidRPr="00346F58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867" w:rsidRPr="00346F58" w:rsidRDefault="006747BA" w:rsidP="00346F5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6F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3. Вторая мировая война</w:t>
            </w:r>
          </w:p>
        </w:tc>
      </w:tr>
      <w:tr w:rsidR="003E4867" w:rsidRPr="00346F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867" w:rsidRPr="00346F58" w:rsidRDefault="006747BA" w:rsidP="00346F5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6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867" w:rsidRPr="00346F58" w:rsidRDefault="006747BA" w:rsidP="00346F5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6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Вторая мировая война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867" w:rsidRPr="00346F58" w:rsidRDefault="006747BA" w:rsidP="00346F5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6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867" w:rsidRPr="00346F58" w:rsidRDefault="003E4867" w:rsidP="00346F58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867" w:rsidRPr="00346F58" w:rsidRDefault="003E4867" w:rsidP="00346F58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867" w:rsidRPr="00346F58" w:rsidRDefault="006747BA" w:rsidP="00346F5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F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Электронный образовательный ресурс «Я сдам ЕГЭ. Среднее общее образование. Учебный модуль по решению трудных заданий по учебному предмету "История". </w:t>
            </w:r>
            <w:r w:rsidRPr="00346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10–11 </w:t>
            </w:r>
            <w:proofErr w:type="spellStart"/>
            <w:r w:rsidRPr="00346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классы</w:t>
            </w:r>
            <w:proofErr w:type="spellEnd"/>
            <w:r w:rsidRPr="00346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», АО </w:t>
            </w:r>
            <w:proofErr w:type="spellStart"/>
            <w:r w:rsidRPr="00346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Издательство</w:t>
            </w:r>
            <w:proofErr w:type="spellEnd"/>
            <w:r w:rsidRPr="00346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«Просвещение»</w:t>
            </w:r>
          </w:p>
        </w:tc>
      </w:tr>
      <w:tr w:rsidR="003E4867" w:rsidRPr="00346F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867" w:rsidRPr="00346F58" w:rsidRDefault="006747BA" w:rsidP="00346F5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6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867" w:rsidRPr="00346F58" w:rsidRDefault="006747BA" w:rsidP="00346F5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6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867" w:rsidRPr="00346F58" w:rsidRDefault="006747BA" w:rsidP="00346F5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6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867" w:rsidRPr="00346F58" w:rsidRDefault="006747BA" w:rsidP="00346F5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867" w:rsidRPr="00346F58" w:rsidRDefault="003E4867" w:rsidP="00346F58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867" w:rsidRPr="00346F58" w:rsidRDefault="006747BA" w:rsidP="00346F5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6F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 образовательный ресурс «Домашние задания. Среднее общее образование. История», 10–11 класс, АО Издательство «Просвещение»</w:t>
            </w:r>
          </w:p>
        </w:tc>
      </w:tr>
      <w:tr w:rsidR="003E4867" w:rsidRPr="00346F5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867" w:rsidRPr="00346F58" w:rsidRDefault="006747BA" w:rsidP="00346F5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46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346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6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346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6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867" w:rsidRPr="00346F58" w:rsidRDefault="006747BA" w:rsidP="00346F5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6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867" w:rsidRPr="00346F58" w:rsidRDefault="003E4867" w:rsidP="00346F58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E4867" w:rsidRPr="00346F58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867" w:rsidRPr="00346F58" w:rsidRDefault="006747BA" w:rsidP="00346F5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6F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История России. 1914–1945 годы</w:t>
            </w:r>
          </w:p>
        </w:tc>
      </w:tr>
      <w:tr w:rsidR="003E4867" w:rsidRPr="00346F58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867" w:rsidRPr="00346F58" w:rsidRDefault="006747BA" w:rsidP="00346F5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6F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Раздел 1. Россия в годы Первой мировой войны и </w:t>
            </w:r>
            <w:r w:rsidRPr="00346F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Великой российской революции (1914–1922)</w:t>
            </w:r>
          </w:p>
        </w:tc>
      </w:tr>
      <w:tr w:rsidR="003E4867" w:rsidRPr="00346F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867" w:rsidRPr="00346F58" w:rsidRDefault="006747BA" w:rsidP="00346F5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6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867" w:rsidRPr="00346F58" w:rsidRDefault="006747BA" w:rsidP="00346F5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6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867" w:rsidRPr="00346F58" w:rsidRDefault="006747BA" w:rsidP="00346F5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6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867" w:rsidRPr="00346F58" w:rsidRDefault="003E4867" w:rsidP="00346F58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867" w:rsidRPr="00346F58" w:rsidRDefault="003E4867" w:rsidP="00346F58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867" w:rsidRPr="00346F58" w:rsidRDefault="006747BA" w:rsidP="00346F5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F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Электронный образовательный ресурс «Я сдам ЕГЭ. Среднее общее образование. Учебный модуль по решению трудных заданий по учебному предмету "История". </w:t>
            </w:r>
            <w:r w:rsidRPr="00346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10–11 </w:t>
            </w:r>
            <w:proofErr w:type="spellStart"/>
            <w:r w:rsidRPr="00346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классы</w:t>
            </w:r>
            <w:proofErr w:type="spellEnd"/>
            <w:r w:rsidRPr="00346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», АО </w:t>
            </w:r>
            <w:proofErr w:type="spellStart"/>
            <w:r w:rsidRPr="00346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Издательство</w:t>
            </w:r>
            <w:proofErr w:type="spellEnd"/>
            <w:r w:rsidRPr="00346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«Просвещение»</w:t>
            </w:r>
          </w:p>
        </w:tc>
      </w:tr>
      <w:tr w:rsidR="003E4867" w:rsidRPr="00346F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867" w:rsidRPr="00346F58" w:rsidRDefault="006747BA" w:rsidP="00346F5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6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346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867" w:rsidRPr="00346F58" w:rsidRDefault="006747BA" w:rsidP="00346F5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6F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Россия в Первой мировой войне (1914–1918)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867" w:rsidRPr="00346F58" w:rsidRDefault="006747BA" w:rsidP="00346F5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6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867" w:rsidRPr="00346F58" w:rsidRDefault="003E4867" w:rsidP="00346F58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867" w:rsidRPr="00346F58" w:rsidRDefault="003E4867" w:rsidP="00346F58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867" w:rsidRPr="00346F58" w:rsidRDefault="006747BA" w:rsidP="00346F5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6F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 образовательный ресурс «Домашние задания. Среднее общее образование. История», 10–11 класс, АО Издательство «Просвещение»</w:t>
            </w:r>
          </w:p>
        </w:tc>
      </w:tr>
      <w:tr w:rsidR="00346F58" w:rsidRPr="00346F58" w:rsidTr="00967C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6F58" w:rsidRPr="00346F58" w:rsidRDefault="00346F58" w:rsidP="00346F5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6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6F58" w:rsidRPr="00346F58" w:rsidRDefault="00346F58" w:rsidP="00346F5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6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Великая российская революция (1917– 1922)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6F58" w:rsidRPr="00346F58" w:rsidRDefault="00346F58" w:rsidP="00346F5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6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6F58" w:rsidRPr="00346F58" w:rsidRDefault="00346F58" w:rsidP="00346F58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6F58" w:rsidRPr="00346F58" w:rsidRDefault="00346F58" w:rsidP="00346F58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6F58" w:rsidRDefault="00346F58">
            <w:r w:rsidRPr="009A3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Электронный образовательный ресурс «Я сдам ЕГЭ. Среднее общее образование. Учебный модуль по решению трудных заданий по учебному предмету "История". </w:t>
            </w:r>
            <w:r w:rsidRPr="009A3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10–11 </w:t>
            </w:r>
            <w:proofErr w:type="spellStart"/>
            <w:r w:rsidRPr="009A3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классы</w:t>
            </w:r>
            <w:proofErr w:type="spellEnd"/>
            <w:r w:rsidRPr="009A3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», АО </w:t>
            </w:r>
            <w:proofErr w:type="spellStart"/>
            <w:r w:rsidRPr="009A3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Издательство</w:t>
            </w:r>
            <w:proofErr w:type="spellEnd"/>
            <w:r w:rsidRPr="009A3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9A3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  <w:proofErr w:type="spellEnd"/>
            <w:r w:rsidRPr="009A3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346F58" w:rsidRPr="00346F58" w:rsidTr="00967C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6F58" w:rsidRPr="00346F58" w:rsidRDefault="00346F58" w:rsidP="00346F5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6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6F58" w:rsidRPr="00346F58" w:rsidRDefault="00346F58" w:rsidP="00346F5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6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Первые революционные преобразования большевиков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6F58" w:rsidRPr="00346F58" w:rsidRDefault="00346F58" w:rsidP="00346F5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6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6F58" w:rsidRPr="00346F58" w:rsidRDefault="00346F58" w:rsidP="00346F58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6F58" w:rsidRPr="00346F58" w:rsidRDefault="00346F58" w:rsidP="00346F58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6F58" w:rsidRDefault="00346F58">
            <w:r w:rsidRPr="009A3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Электронный образовательный ресурс «Я сдам ЕГЭ. Среднее общее образование. Учебный модуль по решению трудных заданий по учебному предмету "История". </w:t>
            </w:r>
            <w:r w:rsidRPr="009A3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10–11 </w:t>
            </w:r>
            <w:proofErr w:type="spellStart"/>
            <w:r w:rsidRPr="009A3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классы</w:t>
            </w:r>
            <w:proofErr w:type="spellEnd"/>
            <w:r w:rsidRPr="009A3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», АО </w:t>
            </w:r>
            <w:proofErr w:type="spellStart"/>
            <w:r w:rsidRPr="009A3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Издательство</w:t>
            </w:r>
            <w:proofErr w:type="spellEnd"/>
            <w:r w:rsidRPr="009A3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9A3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  <w:proofErr w:type="spellEnd"/>
            <w:r w:rsidRPr="009A3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346F58" w:rsidRPr="00346F58" w:rsidTr="00967C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6F58" w:rsidRPr="00346F58" w:rsidRDefault="00346F58" w:rsidP="00346F5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6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6F58" w:rsidRPr="00346F58" w:rsidRDefault="00346F58" w:rsidP="00346F5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6F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Гражданская война и ее последствия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6F58" w:rsidRPr="00346F58" w:rsidRDefault="00346F58" w:rsidP="00346F5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6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6F58" w:rsidRPr="00346F58" w:rsidRDefault="00346F58" w:rsidP="00346F58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6F58" w:rsidRPr="00346F58" w:rsidRDefault="00346F58" w:rsidP="00346F58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6F58" w:rsidRDefault="00346F58">
            <w:r w:rsidRPr="009A3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Электронный образовательный ресурс «Я сдам ЕГЭ. Среднее общее образование. Учебный модуль по решению трудных заданий по учебному предмету "История". </w:t>
            </w:r>
            <w:r w:rsidRPr="009A3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10–11 </w:t>
            </w:r>
            <w:proofErr w:type="spellStart"/>
            <w:r w:rsidRPr="009A3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классы</w:t>
            </w:r>
            <w:proofErr w:type="spellEnd"/>
            <w:r w:rsidRPr="009A3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», АО </w:t>
            </w:r>
            <w:proofErr w:type="spellStart"/>
            <w:r w:rsidRPr="009A3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Издательство</w:t>
            </w:r>
            <w:proofErr w:type="spellEnd"/>
            <w:r w:rsidRPr="009A3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9A3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  <w:proofErr w:type="spellEnd"/>
            <w:r w:rsidRPr="009A3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346F58" w:rsidRPr="00346F58" w:rsidTr="00967C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6F58" w:rsidRPr="00346F58" w:rsidRDefault="00346F58" w:rsidP="00346F5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6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6F58" w:rsidRPr="00346F58" w:rsidRDefault="00346F58" w:rsidP="00346F5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6F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Идеология и культура Советской России периода Гражданской войны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6F58" w:rsidRPr="00346F58" w:rsidRDefault="00346F58" w:rsidP="00346F5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6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6F58" w:rsidRPr="00346F58" w:rsidRDefault="00346F58" w:rsidP="00346F58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6F58" w:rsidRPr="00346F58" w:rsidRDefault="00346F58" w:rsidP="00346F58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6F58" w:rsidRDefault="00346F58">
            <w:r w:rsidRPr="009A3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Электронный образовательный ресурс «Я сдам ЕГЭ. Среднее общее образование. Учебный модуль по решению трудных заданий по учебному предмету "История". </w:t>
            </w:r>
            <w:r w:rsidRPr="009A3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10–11 </w:t>
            </w:r>
            <w:proofErr w:type="spellStart"/>
            <w:r w:rsidRPr="009A3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классы</w:t>
            </w:r>
            <w:proofErr w:type="spellEnd"/>
            <w:r w:rsidRPr="009A3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», АО </w:t>
            </w:r>
            <w:proofErr w:type="spellStart"/>
            <w:r w:rsidRPr="009A3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Издательство</w:t>
            </w:r>
            <w:proofErr w:type="spellEnd"/>
            <w:r w:rsidRPr="009A3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9A3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  <w:proofErr w:type="spellEnd"/>
            <w:r w:rsidRPr="009A3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346F58" w:rsidRPr="00346F58" w:rsidTr="00967C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6F58" w:rsidRPr="00346F58" w:rsidRDefault="00346F58" w:rsidP="00346F5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6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6F58" w:rsidRPr="00346F58" w:rsidRDefault="00346F58" w:rsidP="00346F5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6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 край в 1914– 1922 годах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6F58" w:rsidRPr="00346F58" w:rsidRDefault="00346F58" w:rsidP="00346F5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6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6F58" w:rsidRPr="00346F58" w:rsidRDefault="00346F58" w:rsidP="00346F5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6F58" w:rsidRPr="00346F58" w:rsidRDefault="00346F58" w:rsidP="00346F58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6F58" w:rsidRDefault="00346F58">
            <w:r w:rsidRPr="009A3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Электронный образовательный ресурс «Я сдам ЕГЭ. Среднее общее образование. Учебный модуль по решению трудных заданий по учебному предмету "История". </w:t>
            </w:r>
            <w:r w:rsidRPr="009A3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10–11 </w:t>
            </w:r>
            <w:proofErr w:type="spellStart"/>
            <w:r w:rsidRPr="009A3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классы</w:t>
            </w:r>
            <w:proofErr w:type="spellEnd"/>
            <w:r w:rsidRPr="009A3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», АО </w:t>
            </w:r>
            <w:proofErr w:type="spellStart"/>
            <w:r w:rsidRPr="009A3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Издательство</w:t>
            </w:r>
            <w:proofErr w:type="spellEnd"/>
            <w:r w:rsidRPr="009A3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9A3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  <w:proofErr w:type="spellEnd"/>
            <w:r w:rsidRPr="009A3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3E4867" w:rsidRPr="00346F5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867" w:rsidRPr="00346F58" w:rsidRDefault="006747BA" w:rsidP="00346F5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6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867" w:rsidRPr="00346F58" w:rsidRDefault="006747BA" w:rsidP="00346F5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6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867" w:rsidRPr="00346F58" w:rsidRDefault="003E4867" w:rsidP="00346F58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E4867" w:rsidRPr="00346F58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867" w:rsidRPr="00346F58" w:rsidRDefault="006747BA" w:rsidP="00346F5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6F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Раздел 2.Советский Союз в 1920–1930-е годы</w:t>
            </w:r>
          </w:p>
        </w:tc>
      </w:tr>
      <w:tr w:rsidR="003E4867" w:rsidRPr="00346F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867" w:rsidRPr="00346F58" w:rsidRDefault="006747BA" w:rsidP="00346F5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6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867" w:rsidRPr="00346F58" w:rsidRDefault="006747BA" w:rsidP="00346F5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6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СССР в годы НЭПа (1921–1928)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867" w:rsidRPr="00346F58" w:rsidRDefault="006747BA" w:rsidP="00346F5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6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867" w:rsidRPr="00346F58" w:rsidRDefault="003E4867" w:rsidP="00346F58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867" w:rsidRPr="00346F58" w:rsidRDefault="003E4867" w:rsidP="00346F58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867" w:rsidRPr="00346F58" w:rsidRDefault="006747BA" w:rsidP="00346F5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F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Электронный образовательный ресурс «Я сдам ЕГЭ. Среднее общее образование. Учебный модуль по решению трудных заданий по учебному предмету "История". </w:t>
            </w:r>
            <w:r w:rsidRPr="00346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10–11 </w:t>
            </w:r>
            <w:proofErr w:type="spellStart"/>
            <w:r w:rsidRPr="00346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классы</w:t>
            </w:r>
            <w:proofErr w:type="spellEnd"/>
            <w:r w:rsidRPr="00346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», АО </w:t>
            </w:r>
            <w:proofErr w:type="spellStart"/>
            <w:r w:rsidRPr="00346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Издательство</w:t>
            </w:r>
            <w:proofErr w:type="spellEnd"/>
            <w:r w:rsidRPr="00346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«Просвещение» </w:t>
            </w:r>
          </w:p>
        </w:tc>
      </w:tr>
      <w:tr w:rsidR="003E4867" w:rsidRPr="00346F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867" w:rsidRPr="00346F58" w:rsidRDefault="006747BA" w:rsidP="00346F5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6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867" w:rsidRPr="00346F58" w:rsidRDefault="006747BA" w:rsidP="00346F5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6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Советский Союз в 1929–1941 годах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867" w:rsidRPr="00346F58" w:rsidRDefault="006747BA" w:rsidP="00346F5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6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867" w:rsidRPr="00346F58" w:rsidRDefault="003E4867" w:rsidP="00346F58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867" w:rsidRPr="00346F58" w:rsidRDefault="003E4867" w:rsidP="00346F58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867" w:rsidRPr="00346F58" w:rsidRDefault="006747BA" w:rsidP="00346F5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6F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 образовательный ресурс «Домашние задания. Среднее общее образование. История», 10–11 класс, АО Издательство «Просвещение»</w:t>
            </w:r>
          </w:p>
        </w:tc>
      </w:tr>
      <w:tr w:rsidR="00346F58" w:rsidRPr="00346F58" w:rsidTr="00CB16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6F58" w:rsidRPr="00346F58" w:rsidRDefault="00346F58" w:rsidP="00346F5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6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6F58" w:rsidRPr="00346F58" w:rsidRDefault="00346F58" w:rsidP="00346F5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6F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Культурное пространство советского общества в 1920– 1930-е годы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6F58" w:rsidRPr="00346F58" w:rsidRDefault="00346F58" w:rsidP="00346F5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6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6F58" w:rsidRPr="00346F58" w:rsidRDefault="00346F58" w:rsidP="00346F58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6F58" w:rsidRPr="00346F58" w:rsidRDefault="00346F58" w:rsidP="00346F58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6F58" w:rsidRDefault="00346F58">
            <w:r w:rsidRPr="00751D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Электронный образовательный ресурс «Я сдам ЕГЭ. Среднее общее образование. Учебный модуль по решению трудных заданий по учебному предмету "История". </w:t>
            </w:r>
            <w:r w:rsidRPr="00751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10–11 </w:t>
            </w:r>
            <w:proofErr w:type="spellStart"/>
            <w:r w:rsidRPr="00751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классы</w:t>
            </w:r>
            <w:proofErr w:type="spellEnd"/>
            <w:r w:rsidRPr="00751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», АО </w:t>
            </w:r>
            <w:proofErr w:type="spellStart"/>
            <w:r w:rsidRPr="00751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Издательство</w:t>
            </w:r>
            <w:proofErr w:type="spellEnd"/>
            <w:r w:rsidRPr="00751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751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  <w:proofErr w:type="spellEnd"/>
            <w:r w:rsidRPr="00751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346F58" w:rsidRPr="00346F58" w:rsidTr="00CB16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6F58" w:rsidRPr="00346F58" w:rsidRDefault="00346F58" w:rsidP="00346F5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6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6F58" w:rsidRPr="00346F58" w:rsidRDefault="00346F58" w:rsidP="00346F5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6F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Внешняя политика СССР в 1920– 1930-е годы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6F58" w:rsidRPr="00346F58" w:rsidRDefault="00346F58" w:rsidP="00346F5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6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6F58" w:rsidRPr="00346F58" w:rsidRDefault="00346F58" w:rsidP="00346F58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6F58" w:rsidRPr="00346F58" w:rsidRDefault="00346F58" w:rsidP="00346F58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6F58" w:rsidRDefault="00346F58">
            <w:r w:rsidRPr="00751D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Электронный образовательный ресурс «Я сдам ЕГЭ. Среднее общее образование. Учебный модуль по решению трудных заданий по учебному предмету "История". </w:t>
            </w:r>
            <w:r w:rsidRPr="00751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10–11 </w:t>
            </w:r>
            <w:proofErr w:type="spellStart"/>
            <w:r w:rsidRPr="00751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классы</w:t>
            </w:r>
            <w:proofErr w:type="spellEnd"/>
            <w:r w:rsidRPr="00751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», АО </w:t>
            </w:r>
            <w:proofErr w:type="spellStart"/>
            <w:r w:rsidRPr="00751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Издательство</w:t>
            </w:r>
            <w:proofErr w:type="spellEnd"/>
            <w:r w:rsidRPr="00751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751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  <w:proofErr w:type="spellEnd"/>
            <w:r w:rsidRPr="00751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346F58" w:rsidRPr="00346F58" w:rsidTr="00CB16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6F58" w:rsidRPr="00346F58" w:rsidRDefault="00346F58" w:rsidP="00346F5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6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6F58" w:rsidRPr="00346F58" w:rsidRDefault="00346F58" w:rsidP="00346F5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6F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Наш край в 1920– 1930-е годы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6F58" w:rsidRPr="00346F58" w:rsidRDefault="00346F58" w:rsidP="00346F5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6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6F58" w:rsidRPr="00346F58" w:rsidRDefault="00346F58" w:rsidP="00346F5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6F58" w:rsidRPr="00346F58" w:rsidRDefault="00346F58" w:rsidP="00346F58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6F58" w:rsidRDefault="00346F58">
            <w:r w:rsidRPr="00751D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Электронный образовательный ресурс «Я сдам ЕГЭ. Среднее общее образование. Учебный модуль по решению трудных заданий по учебному предмету "История". </w:t>
            </w:r>
            <w:r w:rsidRPr="00751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10–11 </w:t>
            </w:r>
            <w:proofErr w:type="spellStart"/>
            <w:r w:rsidRPr="00751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классы</w:t>
            </w:r>
            <w:proofErr w:type="spellEnd"/>
            <w:r w:rsidRPr="00751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», АО </w:t>
            </w:r>
            <w:proofErr w:type="spellStart"/>
            <w:r w:rsidRPr="00751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Издательство</w:t>
            </w:r>
            <w:proofErr w:type="spellEnd"/>
            <w:r w:rsidRPr="00751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751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  <w:proofErr w:type="spellEnd"/>
            <w:r w:rsidRPr="00751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3E4867" w:rsidRPr="00346F5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867" w:rsidRPr="00346F58" w:rsidRDefault="006747BA" w:rsidP="00346F5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6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867" w:rsidRPr="00346F58" w:rsidRDefault="006747BA" w:rsidP="00346F5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6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867" w:rsidRPr="00346F58" w:rsidRDefault="003E4867" w:rsidP="00346F58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E4867" w:rsidRPr="00346F58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867" w:rsidRPr="00346F58" w:rsidRDefault="006747BA" w:rsidP="00346F5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6F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Раздел 3. Великая Отечественная война (1941–1945)</w:t>
            </w:r>
          </w:p>
        </w:tc>
      </w:tr>
      <w:tr w:rsidR="003E4867" w:rsidRPr="00346F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867" w:rsidRPr="00346F58" w:rsidRDefault="006747BA" w:rsidP="00346F5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6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867" w:rsidRPr="00346F58" w:rsidRDefault="006747BA" w:rsidP="00346F5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6F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Первый период войны (июнь 1941 – осень 1942 </w:t>
            </w:r>
            <w:r w:rsidRPr="00346F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года)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867" w:rsidRPr="00346F58" w:rsidRDefault="006747BA" w:rsidP="00346F5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6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867" w:rsidRPr="00346F58" w:rsidRDefault="003E4867" w:rsidP="00346F58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867" w:rsidRPr="00346F58" w:rsidRDefault="003E4867" w:rsidP="00346F58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867" w:rsidRPr="00346F58" w:rsidRDefault="006747BA" w:rsidP="00346F5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F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Электронный образовательный ресурс «Я сдам ЕГЭ. Среднее общее образование. Учебный модуль по решению трудных заданий по учебному предмету "История". </w:t>
            </w:r>
            <w:r w:rsidRPr="00346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10–11 </w:t>
            </w:r>
            <w:proofErr w:type="spellStart"/>
            <w:r w:rsidRPr="00346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классы</w:t>
            </w:r>
            <w:proofErr w:type="spellEnd"/>
            <w:r w:rsidRPr="00346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», АО </w:t>
            </w:r>
            <w:proofErr w:type="spellStart"/>
            <w:r w:rsidRPr="00346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Издательство</w:t>
            </w:r>
            <w:proofErr w:type="spellEnd"/>
            <w:r w:rsidRPr="00346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«Просвещение»</w:t>
            </w:r>
          </w:p>
        </w:tc>
      </w:tr>
      <w:tr w:rsidR="003E4867" w:rsidRPr="00346F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867" w:rsidRPr="00346F58" w:rsidRDefault="006747BA" w:rsidP="00346F5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6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867" w:rsidRPr="00346F58" w:rsidRDefault="006747BA" w:rsidP="00346F5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6F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Коренной перелом в ходе войны (осень 1942-го – </w:t>
            </w:r>
            <w:r w:rsidRPr="00346F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1943 год)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867" w:rsidRPr="00346F58" w:rsidRDefault="006747BA" w:rsidP="00346F5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6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867" w:rsidRPr="00346F58" w:rsidRDefault="003E4867" w:rsidP="00346F58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867" w:rsidRPr="00346F58" w:rsidRDefault="003E4867" w:rsidP="00346F58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867" w:rsidRPr="00346F58" w:rsidRDefault="006747BA" w:rsidP="00346F5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6F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 образовательный ресурс «Домашние задания. Среднее общее образование. История», 10–11 класс, АО Издательство «Просвещение»</w:t>
            </w:r>
          </w:p>
        </w:tc>
      </w:tr>
      <w:tr w:rsidR="00346F58" w:rsidRPr="00346F58" w:rsidTr="00EA20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6F58" w:rsidRPr="00346F58" w:rsidRDefault="00346F58" w:rsidP="00346F5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6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6F58" w:rsidRPr="00346F58" w:rsidRDefault="00346F58" w:rsidP="00346F5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6F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Человек и война: единство фронта и тыла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6F58" w:rsidRPr="00346F58" w:rsidRDefault="00346F58" w:rsidP="00346F5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6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6F58" w:rsidRPr="00346F58" w:rsidRDefault="00346F58" w:rsidP="00346F58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6F58" w:rsidRPr="00346F58" w:rsidRDefault="00346F58" w:rsidP="00346F58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6F58" w:rsidRPr="00346F58" w:rsidRDefault="00346F58">
            <w:pPr>
              <w:rPr>
                <w:lang w:val="ru-RU"/>
              </w:rPr>
            </w:pPr>
            <w:r w:rsidRPr="0081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Электронный образовательный ресурс «Домашние задания. Среднее общее образование. История», 10–11 класс, АО Издательство </w:t>
            </w:r>
          </w:p>
        </w:tc>
      </w:tr>
      <w:tr w:rsidR="00346F58" w:rsidRPr="00346F58" w:rsidTr="00EA20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6F58" w:rsidRPr="00346F58" w:rsidRDefault="00346F58" w:rsidP="00346F5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6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6F58" w:rsidRPr="00346F58" w:rsidRDefault="00346F58" w:rsidP="00346F5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6F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Победа СССР в Великой Отечественной войне. Окончание Второй мировой войны (1944 – сентябрь 1945 года)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6F58" w:rsidRPr="00346F58" w:rsidRDefault="00346F58" w:rsidP="00346F5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6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6F58" w:rsidRPr="00346F58" w:rsidRDefault="00346F58" w:rsidP="00346F5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6F58" w:rsidRPr="00346F58" w:rsidRDefault="00346F58" w:rsidP="00346F58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6F58" w:rsidRPr="00346F58" w:rsidRDefault="00346F58">
            <w:pPr>
              <w:rPr>
                <w:lang w:val="ru-RU"/>
              </w:rPr>
            </w:pPr>
            <w:r w:rsidRPr="0081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Электронный образовательный ресурс «Домашние задания. Среднее общее образование. История», 10–11 класс, АО Издательство </w:t>
            </w:r>
          </w:p>
        </w:tc>
      </w:tr>
      <w:tr w:rsidR="00346F58" w:rsidRPr="00346F58" w:rsidTr="00EA20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6F58" w:rsidRPr="00346F58" w:rsidRDefault="00346F58" w:rsidP="00346F5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6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6F58" w:rsidRPr="00346F58" w:rsidRDefault="00346F58" w:rsidP="00346F5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6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 край в 1941– 1945 годах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6F58" w:rsidRPr="00346F58" w:rsidRDefault="00346F58" w:rsidP="00346F5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6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6F58" w:rsidRPr="00346F58" w:rsidRDefault="00346F58" w:rsidP="00346F58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6F58" w:rsidRPr="00346F58" w:rsidRDefault="00346F58" w:rsidP="00346F58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6F58" w:rsidRPr="00346F58" w:rsidRDefault="00346F58">
            <w:pPr>
              <w:rPr>
                <w:lang w:val="ru-RU"/>
              </w:rPr>
            </w:pPr>
            <w:r w:rsidRPr="0081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Электронный образовательный ресурс «Домашние задания. Среднее общее образование. История», 10–11 класс, АО Издательство </w:t>
            </w:r>
          </w:p>
        </w:tc>
      </w:tr>
      <w:tr w:rsidR="00346F58" w:rsidRPr="00346F58" w:rsidTr="00EA20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6F58" w:rsidRPr="00346F58" w:rsidRDefault="00346F58" w:rsidP="00346F5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6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6F58" w:rsidRPr="00346F58" w:rsidRDefault="00346F58" w:rsidP="00346F5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6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6F58" w:rsidRPr="00346F58" w:rsidRDefault="00346F58" w:rsidP="00346F5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6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6F58" w:rsidRPr="00346F58" w:rsidRDefault="00346F58" w:rsidP="00346F5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6F58" w:rsidRPr="00346F58" w:rsidRDefault="00346F58" w:rsidP="00346F58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6F58" w:rsidRPr="00346F58" w:rsidRDefault="00346F58">
            <w:pPr>
              <w:rPr>
                <w:lang w:val="ru-RU"/>
              </w:rPr>
            </w:pPr>
            <w:r w:rsidRPr="0081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Электронный образовательный ресурс «Домашние задания. Среднее общее образование. История», 10–11 класс, АО Издательство </w:t>
            </w:r>
          </w:p>
        </w:tc>
      </w:tr>
      <w:tr w:rsidR="003E4867" w:rsidRPr="00346F5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867" w:rsidRPr="00346F58" w:rsidRDefault="006747BA" w:rsidP="00346F5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46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346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6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346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6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867" w:rsidRPr="00346F58" w:rsidRDefault="006747BA" w:rsidP="00346F5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6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867" w:rsidRPr="00346F58" w:rsidRDefault="003E4867" w:rsidP="00346F58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E4867" w:rsidRPr="00346F5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867" w:rsidRPr="00346F58" w:rsidRDefault="006747BA" w:rsidP="00346F5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6F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867" w:rsidRPr="00346F58" w:rsidRDefault="006747BA" w:rsidP="00346F5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6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867" w:rsidRPr="00346F58" w:rsidRDefault="006747BA" w:rsidP="00346F5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6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867" w:rsidRPr="00346F58" w:rsidRDefault="006747BA" w:rsidP="00346F5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6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867" w:rsidRPr="00346F58" w:rsidRDefault="003E4867" w:rsidP="00346F58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E4867" w:rsidRPr="00346F58" w:rsidRDefault="006747BA" w:rsidP="00346F58">
      <w:pPr>
        <w:spacing w:before="0" w:beforeAutospacing="0" w:after="0" w:afterAutospacing="0" w:line="600" w:lineRule="atLeast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</w:pPr>
      <w:r w:rsidRPr="00346F58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  <w:lastRenderedPageBreak/>
        <w:t>11-й класс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00"/>
        <w:gridCol w:w="2055"/>
        <w:gridCol w:w="753"/>
        <w:gridCol w:w="1667"/>
        <w:gridCol w:w="1736"/>
        <w:gridCol w:w="2466"/>
      </w:tblGrid>
      <w:tr w:rsidR="003E4867" w:rsidRPr="00346F5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867" w:rsidRPr="00346F58" w:rsidRDefault="006747BA" w:rsidP="00346F5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6F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867" w:rsidRPr="00346F58" w:rsidRDefault="006747BA" w:rsidP="00346F5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6F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Наименование разделов и тем программы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867" w:rsidRPr="00346F58" w:rsidRDefault="006747BA" w:rsidP="00346F5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46F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 w:rsidRPr="00346F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6F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867" w:rsidRPr="00346F58" w:rsidRDefault="006747BA" w:rsidP="00346F5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6F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</w:tc>
      </w:tr>
      <w:tr w:rsidR="003E4867" w:rsidRPr="00346F5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867" w:rsidRPr="00346F58" w:rsidRDefault="003E4867" w:rsidP="00346F58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867" w:rsidRPr="00346F58" w:rsidRDefault="003E4867" w:rsidP="00346F58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867" w:rsidRPr="00346F58" w:rsidRDefault="006747BA" w:rsidP="00346F5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6F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867" w:rsidRPr="00346F58" w:rsidRDefault="006747BA" w:rsidP="00346F5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6F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Контрольные работы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867" w:rsidRPr="00346F58" w:rsidRDefault="006747BA" w:rsidP="00346F5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6F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Практические работы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867" w:rsidRPr="00346F58" w:rsidRDefault="003E4867" w:rsidP="00346F58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E4867" w:rsidRPr="00346F58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867" w:rsidRPr="00346F58" w:rsidRDefault="006747BA" w:rsidP="00346F5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6F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1.Всеобщая история. 1945–2022 годы</w:t>
            </w:r>
          </w:p>
        </w:tc>
      </w:tr>
      <w:tr w:rsidR="003E4867" w:rsidRPr="00346F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867" w:rsidRPr="00346F58" w:rsidRDefault="006747BA" w:rsidP="00346F5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6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867" w:rsidRPr="00346F58" w:rsidRDefault="006747BA" w:rsidP="00346F5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6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867" w:rsidRPr="00346F58" w:rsidRDefault="006747BA" w:rsidP="00346F5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6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867" w:rsidRPr="00346F58" w:rsidRDefault="003E4867" w:rsidP="00346F58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867" w:rsidRPr="00346F58" w:rsidRDefault="003E4867" w:rsidP="00346F58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867" w:rsidRPr="00346F58" w:rsidRDefault="006747BA" w:rsidP="00346F5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F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Электронный образовательный ресурс «Я </w:t>
            </w:r>
            <w:r w:rsidRPr="00346F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сдам ЕГЭ. Среднее общее образование. Учебный модуль по решению трудных заданий по учебному предмету "История". </w:t>
            </w:r>
            <w:r w:rsidRPr="00346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10–11 </w:t>
            </w:r>
            <w:proofErr w:type="spellStart"/>
            <w:r w:rsidRPr="00346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классы</w:t>
            </w:r>
            <w:proofErr w:type="spellEnd"/>
            <w:r w:rsidRPr="00346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», АО </w:t>
            </w:r>
            <w:proofErr w:type="spellStart"/>
            <w:r w:rsidRPr="00346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Издательство</w:t>
            </w:r>
            <w:proofErr w:type="spellEnd"/>
            <w:r w:rsidRPr="00346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«Просвещение»</w:t>
            </w:r>
          </w:p>
        </w:tc>
      </w:tr>
      <w:tr w:rsidR="003E4867" w:rsidRPr="00346F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867" w:rsidRPr="00346F58" w:rsidRDefault="006747BA" w:rsidP="00346F5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6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867" w:rsidRPr="00346F58" w:rsidRDefault="006747BA" w:rsidP="00346F5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6F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Страны Северной Америки и Европы во второй половине ХХ – начале </w:t>
            </w:r>
            <w:r w:rsidRPr="00346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346F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867" w:rsidRPr="00346F58" w:rsidRDefault="006747BA" w:rsidP="00346F5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6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867" w:rsidRPr="00346F58" w:rsidRDefault="003E4867" w:rsidP="00346F58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867" w:rsidRPr="00346F58" w:rsidRDefault="003E4867" w:rsidP="00346F58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867" w:rsidRPr="00346F58" w:rsidRDefault="006747BA" w:rsidP="00346F5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6F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Электронный </w:t>
            </w:r>
            <w:r w:rsidRPr="00346F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образовательный ресурс «Домашние задания. Среднее общее образование. История», 10–11 класс, АО Издательство «Просвещение»</w:t>
            </w:r>
          </w:p>
        </w:tc>
      </w:tr>
      <w:tr w:rsidR="00346F58" w:rsidRPr="00346F58" w:rsidTr="00294B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6F58" w:rsidRPr="00346F58" w:rsidRDefault="00346F58" w:rsidP="00346F5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6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6F58" w:rsidRPr="00346F58" w:rsidRDefault="00346F58" w:rsidP="00346F5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6F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Страны Азии, Африки во второй половине ХХ – начале </w:t>
            </w:r>
            <w:r w:rsidRPr="00346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346F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века: проблемы и пути модернизации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6F58" w:rsidRPr="00346F58" w:rsidRDefault="00346F58" w:rsidP="00346F5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6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6F58" w:rsidRPr="00346F58" w:rsidRDefault="00346F58" w:rsidP="00346F58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6F58" w:rsidRPr="00346F58" w:rsidRDefault="00346F58" w:rsidP="00346F58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6F58" w:rsidRPr="00346F58" w:rsidRDefault="00346F58">
            <w:pPr>
              <w:rPr>
                <w:lang w:val="ru-RU"/>
              </w:rPr>
            </w:pPr>
            <w:r w:rsidRPr="006C29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 образовательный ресурс «Домашние задания. Среднее общее образование. История», 10–11 класс, АО Издательство «Просвещение»</w:t>
            </w:r>
          </w:p>
        </w:tc>
      </w:tr>
      <w:tr w:rsidR="00346F58" w:rsidRPr="00346F58" w:rsidTr="00294B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6F58" w:rsidRPr="00346F58" w:rsidRDefault="00346F58" w:rsidP="00346F5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6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6F58" w:rsidRPr="00346F58" w:rsidRDefault="00346F58" w:rsidP="00346F5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6F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Страны Латинской Америки во второй половине ХХ – начале </w:t>
            </w:r>
            <w:r w:rsidRPr="00346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346F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6F58" w:rsidRPr="00346F58" w:rsidRDefault="00346F58" w:rsidP="00346F5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6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6F58" w:rsidRPr="00346F58" w:rsidRDefault="00346F58" w:rsidP="00346F58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6F58" w:rsidRPr="00346F58" w:rsidRDefault="00346F58" w:rsidP="00346F58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6F58" w:rsidRPr="00346F58" w:rsidRDefault="00346F58">
            <w:pPr>
              <w:rPr>
                <w:lang w:val="ru-RU"/>
              </w:rPr>
            </w:pPr>
            <w:r w:rsidRPr="006C29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 образовательный ресурс «Домашние задания. Среднее общее образование. История», 10–11 класс, АО Издательство «Просвещение»</w:t>
            </w:r>
          </w:p>
        </w:tc>
      </w:tr>
      <w:tr w:rsidR="00346F58" w:rsidRPr="00346F58" w:rsidTr="00294B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6F58" w:rsidRPr="00346F58" w:rsidRDefault="00346F58" w:rsidP="00346F5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6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6F58" w:rsidRPr="00346F58" w:rsidRDefault="00346F58" w:rsidP="00346F5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6F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Международные отношения во второй половине ХХ – начале </w:t>
            </w:r>
            <w:r w:rsidRPr="00346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346F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6F58" w:rsidRPr="00346F58" w:rsidRDefault="00346F58" w:rsidP="00346F5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6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6F58" w:rsidRPr="00346F58" w:rsidRDefault="00346F58" w:rsidP="00346F58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6F58" w:rsidRPr="00346F58" w:rsidRDefault="00346F58" w:rsidP="00346F58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6F58" w:rsidRPr="00346F58" w:rsidRDefault="00346F58">
            <w:pPr>
              <w:rPr>
                <w:lang w:val="ru-RU"/>
              </w:rPr>
            </w:pPr>
            <w:r w:rsidRPr="006C29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 образовательный ресурс «Домашние задания. Среднее общее образование. История», 10–11 класс, АО Издательство «Просвещение»</w:t>
            </w:r>
          </w:p>
        </w:tc>
      </w:tr>
      <w:tr w:rsidR="00346F58" w:rsidRPr="00346F58" w:rsidTr="009249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6F58" w:rsidRPr="00346F58" w:rsidRDefault="00346F58" w:rsidP="00346F5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6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6F58" w:rsidRPr="00346F58" w:rsidRDefault="00346F58" w:rsidP="00346F5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6F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Развитие науки и культуры во второй половине ХХ – начале </w:t>
            </w:r>
            <w:r w:rsidRPr="00346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346F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6F58" w:rsidRPr="00346F58" w:rsidRDefault="00346F58" w:rsidP="00346F5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6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6F58" w:rsidRPr="00346F58" w:rsidRDefault="00346F58" w:rsidP="00346F58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6F58" w:rsidRPr="00346F58" w:rsidRDefault="00346F58" w:rsidP="00346F58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6F58" w:rsidRPr="00346F58" w:rsidRDefault="00346F58">
            <w:pPr>
              <w:rPr>
                <w:lang w:val="ru-RU"/>
              </w:rPr>
            </w:pPr>
            <w:r w:rsidRPr="00C638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 образовательный ресурс «Домашние задания. Среднее общее образование. История», 10–11 класс, АО Издательство «Просвещение»</w:t>
            </w:r>
          </w:p>
        </w:tc>
      </w:tr>
      <w:tr w:rsidR="00346F58" w:rsidRPr="00346F58" w:rsidTr="009249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6F58" w:rsidRPr="00346F58" w:rsidRDefault="00346F58" w:rsidP="00346F5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6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6F58" w:rsidRPr="00346F58" w:rsidRDefault="00346F58" w:rsidP="00346F5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6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Современный 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6F58" w:rsidRPr="00346F58" w:rsidRDefault="00346F58" w:rsidP="00346F5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6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6F58" w:rsidRPr="00346F58" w:rsidRDefault="00346F58" w:rsidP="00346F58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6F58" w:rsidRPr="00346F58" w:rsidRDefault="00346F58" w:rsidP="00346F58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6F58" w:rsidRPr="00346F58" w:rsidRDefault="00346F58">
            <w:pPr>
              <w:rPr>
                <w:lang w:val="ru-RU"/>
              </w:rPr>
            </w:pPr>
            <w:r w:rsidRPr="00C638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 образовательный ресурс «Домашние задания. Среднее общее образование. История», 10–11 класс, АО Издательство «Просвещение»</w:t>
            </w:r>
          </w:p>
        </w:tc>
      </w:tr>
      <w:tr w:rsidR="003E4867" w:rsidRPr="00346F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867" w:rsidRPr="00346F58" w:rsidRDefault="006747BA" w:rsidP="00346F5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6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867" w:rsidRPr="00346F58" w:rsidRDefault="006747BA" w:rsidP="00346F5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6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867" w:rsidRPr="00346F58" w:rsidRDefault="006747BA" w:rsidP="00346F5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6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867" w:rsidRPr="00346F58" w:rsidRDefault="006747BA" w:rsidP="00346F5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867" w:rsidRPr="00346F58" w:rsidRDefault="003E4867" w:rsidP="00346F58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867" w:rsidRPr="00346F58" w:rsidRDefault="00346F58" w:rsidP="00346F5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E4867" w:rsidRPr="00346F5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867" w:rsidRPr="00346F58" w:rsidRDefault="006747BA" w:rsidP="00346F5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6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867" w:rsidRPr="00346F58" w:rsidRDefault="006747BA" w:rsidP="00346F5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6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867" w:rsidRPr="00346F58" w:rsidRDefault="003E4867" w:rsidP="00346F58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E4867" w:rsidRPr="00346F58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867" w:rsidRPr="00346F58" w:rsidRDefault="006747BA" w:rsidP="00346F5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6F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История России. 1945–2022 годы</w:t>
            </w:r>
          </w:p>
        </w:tc>
      </w:tr>
      <w:tr w:rsidR="003E4867" w:rsidRPr="00346F58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867" w:rsidRPr="00346F58" w:rsidRDefault="006747BA" w:rsidP="00346F5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6F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1.СССР в 1945–1991 годах</w:t>
            </w:r>
          </w:p>
        </w:tc>
      </w:tr>
      <w:tr w:rsidR="003E4867" w:rsidRPr="00346F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867" w:rsidRPr="00346F58" w:rsidRDefault="006747BA" w:rsidP="00346F5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6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867" w:rsidRPr="00346F58" w:rsidRDefault="006747BA" w:rsidP="00346F5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6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867" w:rsidRPr="00346F58" w:rsidRDefault="006747BA" w:rsidP="00346F5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6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867" w:rsidRPr="00346F58" w:rsidRDefault="003E4867" w:rsidP="00346F58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867" w:rsidRPr="00346F58" w:rsidRDefault="003E4867" w:rsidP="00346F58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867" w:rsidRPr="00346F58" w:rsidRDefault="006747BA" w:rsidP="00346F5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F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 образовательный ресурс «Я сдам ЕГЭ. Среднее общее образование. Учебный модуль по решению трудных заданий по учебному</w:t>
            </w:r>
            <w:r w:rsidRPr="00346F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предмету "История". </w:t>
            </w:r>
            <w:r w:rsidRPr="00346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10–11 </w:t>
            </w:r>
            <w:proofErr w:type="spellStart"/>
            <w:r w:rsidRPr="00346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классы</w:t>
            </w:r>
            <w:proofErr w:type="spellEnd"/>
            <w:r w:rsidRPr="00346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», АО </w:t>
            </w:r>
            <w:proofErr w:type="spellStart"/>
            <w:r w:rsidRPr="00346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Издательство</w:t>
            </w:r>
            <w:proofErr w:type="spellEnd"/>
            <w:r w:rsidRPr="00346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«Просвещение»</w:t>
            </w:r>
          </w:p>
        </w:tc>
      </w:tr>
      <w:tr w:rsidR="003E4867" w:rsidRPr="00346F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867" w:rsidRPr="00346F58" w:rsidRDefault="006747BA" w:rsidP="00346F5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6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867" w:rsidRPr="00346F58" w:rsidRDefault="006747BA" w:rsidP="00346F5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6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СССР в 1945–1953 годах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867" w:rsidRPr="00346F58" w:rsidRDefault="006747BA" w:rsidP="00346F5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6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867" w:rsidRPr="00346F58" w:rsidRDefault="003E4867" w:rsidP="00346F58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867" w:rsidRPr="00346F58" w:rsidRDefault="003E4867" w:rsidP="00346F58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867" w:rsidRPr="00346F58" w:rsidRDefault="006747BA" w:rsidP="00346F5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6F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Электронный образовательный </w:t>
            </w:r>
            <w:r w:rsidRPr="00346F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ресурс «Домашние задания. Среднее общее образование. История», 10–11 класс, АО Издательство «Просвещение»</w:t>
            </w:r>
            <w:r w:rsidRPr="00346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46F58" w:rsidRPr="00346F58" w:rsidTr="00471D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6F58" w:rsidRPr="00346F58" w:rsidRDefault="00346F58" w:rsidP="00346F5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6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6F58" w:rsidRPr="00346F58" w:rsidRDefault="00346F58" w:rsidP="00346F5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6F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СССР в середине 1950-х – первой половине 1960-х годов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6F58" w:rsidRPr="00346F58" w:rsidRDefault="00346F58" w:rsidP="00346F5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6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6F58" w:rsidRPr="00346F58" w:rsidRDefault="00346F58" w:rsidP="00346F58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6F58" w:rsidRPr="00346F58" w:rsidRDefault="00346F58" w:rsidP="00346F58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6F58" w:rsidRPr="00346F58" w:rsidRDefault="00346F58">
            <w:pPr>
              <w:rPr>
                <w:lang w:val="ru-RU"/>
              </w:rPr>
            </w:pPr>
            <w:r w:rsidRPr="00EE55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 образовательный ресурс «Домашние задания. Среднее общее образование. История», 10–11 класс, АО Издательство «Просвещение»</w:t>
            </w:r>
          </w:p>
        </w:tc>
      </w:tr>
      <w:tr w:rsidR="00346F58" w:rsidRPr="00346F58" w:rsidTr="00471D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6F58" w:rsidRPr="00346F58" w:rsidRDefault="00346F58" w:rsidP="00346F5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6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6F58" w:rsidRPr="00346F58" w:rsidRDefault="00346F58" w:rsidP="00346F5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6F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Советское государство и общество в середине 1960-х – начале 1980-х годов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6F58" w:rsidRPr="00346F58" w:rsidRDefault="00346F58" w:rsidP="00346F5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6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6F58" w:rsidRPr="00346F58" w:rsidRDefault="00346F58" w:rsidP="00346F58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6F58" w:rsidRPr="00346F58" w:rsidRDefault="00346F58" w:rsidP="00346F58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6F58" w:rsidRPr="00346F58" w:rsidRDefault="00346F58">
            <w:pPr>
              <w:rPr>
                <w:lang w:val="ru-RU"/>
              </w:rPr>
            </w:pPr>
            <w:r w:rsidRPr="00EE55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 образовательный ресурс «Домашние задания. Среднее общее образование. История», 10–11 класс, АО Издательство «Просвещение»</w:t>
            </w:r>
          </w:p>
        </w:tc>
      </w:tr>
      <w:tr w:rsidR="00346F58" w:rsidRPr="00346F58" w:rsidTr="00471D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6F58" w:rsidRPr="00346F58" w:rsidRDefault="00346F58" w:rsidP="00346F5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6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6F58" w:rsidRPr="00346F58" w:rsidRDefault="00346F58" w:rsidP="00346F5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6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Политика перестройки. Распад СССР (1985–1991)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6F58" w:rsidRPr="00346F58" w:rsidRDefault="00346F58" w:rsidP="00346F5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6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6F58" w:rsidRPr="00346F58" w:rsidRDefault="00346F58" w:rsidP="00346F58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6F58" w:rsidRPr="00346F58" w:rsidRDefault="00346F58" w:rsidP="00346F58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6F58" w:rsidRPr="00346F58" w:rsidRDefault="00346F58">
            <w:pPr>
              <w:rPr>
                <w:lang w:val="ru-RU"/>
              </w:rPr>
            </w:pPr>
            <w:r w:rsidRPr="00EE55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 образовательный ресурс «Домашние задания. Среднее общее образование. История», 10–11 класс, АО Издательство «Просвещение»</w:t>
            </w:r>
          </w:p>
        </w:tc>
      </w:tr>
      <w:tr w:rsidR="00346F58" w:rsidRPr="00346F58" w:rsidTr="00471D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6F58" w:rsidRPr="00346F58" w:rsidRDefault="00346F58" w:rsidP="00346F5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6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6F58" w:rsidRPr="00346F58" w:rsidRDefault="00346F58" w:rsidP="00346F5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6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 край в 1945– 1991 годах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6F58" w:rsidRPr="00346F58" w:rsidRDefault="00346F58" w:rsidP="00346F5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6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6F58" w:rsidRPr="00346F58" w:rsidRDefault="00346F58" w:rsidP="00346F58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6F58" w:rsidRPr="00346F58" w:rsidRDefault="00346F58" w:rsidP="00346F58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6F58" w:rsidRPr="00346F58" w:rsidRDefault="00346F58">
            <w:pPr>
              <w:rPr>
                <w:lang w:val="ru-RU"/>
              </w:rPr>
            </w:pPr>
            <w:r w:rsidRPr="00EE55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 образовательный ресурс «Домашние задания. Среднее общее образование. История», 10–11 класс, АО Издательство «Просвещение»</w:t>
            </w:r>
          </w:p>
        </w:tc>
      </w:tr>
      <w:tr w:rsidR="003E4867" w:rsidRPr="00346F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867" w:rsidRPr="00346F58" w:rsidRDefault="006747BA" w:rsidP="00346F5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6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867" w:rsidRPr="00346F58" w:rsidRDefault="006747BA" w:rsidP="00346F5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6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Итоговое обобщение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867" w:rsidRPr="00346F58" w:rsidRDefault="006747BA" w:rsidP="00346F5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6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867" w:rsidRPr="00346F58" w:rsidRDefault="006747BA" w:rsidP="00346F5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867" w:rsidRPr="00346F58" w:rsidRDefault="003E4867" w:rsidP="00346F58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867" w:rsidRPr="00346F58" w:rsidRDefault="00346F58" w:rsidP="00346F5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E4867" w:rsidRPr="00346F5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867" w:rsidRPr="00346F58" w:rsidRDefault="006747BA" w:rsidP="00346F5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6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867" w:rsidRPr="00346F58" w:rsidRDefault="006747BA" w:rsidP="00346F5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6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867" w:rsidRPr="00346F58" w:rsidRDefault="003E4867" w:rsidP="00346F58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E4867" w:rsidRPr="00346F58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867" w:rsidRPr="00346F58" w:rsidRDefault="006747BA" w:rsidP="00346F5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6F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Раздел 2.Российская Федерация в 1992–2022 годах</w:t>
            </w:r>
          </w:p>
        </w:tc>
      </w:tr>
      <w:tr w:rsidR="003E4867" w:rsidRPr="00346F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867" w:rsidRPr="00346F58" w:rsidRDefault="006747BA" w:rsidP="00346F5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6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867" w:rsidRPr="00346F58" w:rsidRDefault="006747BA" w:rsidP="00346F5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6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Становление новой России (1992–1999)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867" w:rsidRPr="00346F58" w:rsidRDefault="006747BA" w:rsidP="00346F5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6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867" w:rsidRPr="00346F58" w:rsidRDefault="003E4867" w:rsidP="00346F58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867" w:rsidRPr="00346F58" w:rsidRDefault="003E4867" w:rsidP="00346F58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867" w:rsidRPr="00346F58" w:rsidRDefault="006747BA" w:rsidP="00346F5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F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Электронный образовательный ресурс «Я сдам ЕГЭ. Среднее общее образование. Учебный модуль по решению </w:t>
            </w:r>
            <w:r w:rsidRPr="00346F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трудных заданий по учебному предмету "История". </w:t>
            </w:r>
            <w:r w:rsidRPr="00346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10–11 </w:t>
            </w:r>
            <w:proofErr w:type="spellStart"/>
            <w:r w:rsidRPr="00346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классы</w:t>
            </w:r>
            <w:proofErr w:type="spellEnd"/>
            <w:r w:rsidRPr="00346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», АО </w:t>
            </w:r>
            <w:proofErr w:type="spellStart"/>
            <w:r w:rsidRPr="00346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Издательство</w:t>
            </w:r>
            <w:proofErr w:type="spellEnd"/>
            <w:r w:rsidRPr="00346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«Просвещение»</w:t>
            </w:r>
          </w:p>
        </w:tc>
      </w:tr>
      <w:tr w:rsidR="003E4867" w:rsidRPr="00346F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867" w:rsidRPr="00346F58" w:rsidRDefault="006747BA" w:rsidP="00346F5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6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867" w:rsidRPr="00346F58" w:rsidRDefault="006747BA" w:rsidP="00346F5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6F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Россия в ХХ</w:t>
            </w:r>
            <w:proofErr w:type="gramStart"/>
            <w:r w:rsidRPr="00346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proofErr w:type="gramEnd"/>
            <w:r w:rsidRPr="00346F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веке: вызовы времени и задачи модернизации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867" w:rsidRPr="00346F58" w:rsidRDefault="006747BA" w:rsidP="00346F5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6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867" w:rsidRPr="00346F58" w:rsidRDefault="003E4867" w:rsidP="00346F58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867" w:rsidRPr="00346F58" w:rsidRDefault="003E4867" w:rsidP="00346F58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867" w:rsidRPr="00346F58" w:rsidRDefault="006747BA" w:rsidP="00346F5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6F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Электронный образовательный ресурс «Домашние задания. Среднее общее образование. История», 10–11 </w:t>
            </w:r>
            <w:r w:rsidRPr="00346F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класс, АО Издательство «Просвещение»</w:t>
            </w:r>
          </w:p>
        </w:tc>
      </w:tr>
      <w:tr w:rsidR="003E4867" w:rsidRPr="00346F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867" w:rsidRPr="00346F58" w:rsidRDefault="006747BA" w:rsidP="00346F5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6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867" w:rsidRPr="00346F58" w:rsidRDefault="006747BA" w:rsidP="00346F5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6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 край в 1992– 2022 годах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867" w:rsidRPr="00346F58" w:rsidRDefault="006747BA" w:rsidP="00346F5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6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867" w:rsidRPr="00346F58" w:rsidRDefault="003E4867" w:rsidP="00346F58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867" w:rsidRPr="00346F58" w:rsidRDefault="003E4867" w:rsidP="00346F58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867" w:rsidRPr="00346F58" w:rsidRDefault="003E4867" w:rsidP="00346F5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E4867" w:rsidRPr="00346F5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867" w:rsidRPr="00346F58" w:rsidRDefault="006747BA" w:rsidP="00346F5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6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867" w:rsidRPr="00346F58" w:rsidRDefault="006747BA" w:rsidP="00346F5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6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867" w:rsidRPr="00346F58" w:rsidRDefault="003E4867" w:rsidP="00346F58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867" w:rsidRPr="00346F58" w:rsidRDefault="003E4867" w:rsidP="00346F58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867" w:rsidRPr="00346F58" w:rsidRDefault="003E4867" w:rsidP="00346F5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E4867" w:rsidRPr="00346F5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867" w:rsidRPr="00346F58" w:rsidRDefault="006747BA" w:rsidP="00346F5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6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Итоговое обобщение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867" w:rsidRPr="00346F58" w:rsidRDefault="006747BA" w:rsidP="00346F5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6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867" w:rsidRPr="00346F58" w:rsidRDefault="006747BA" w:rsidP="00346F5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867" w:rsidRPr="00346F58" w:rsidRDefault="003E4867" w:rsidP="00346F58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867" w:rsidRPr="00346F58" w:rsidRDefault="003E4867" w:rsidP="00346F5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0" w:name="_GoBack"/>
            <w:bookmarkEnd w:id="0"/>
          </w:p>
        </w:tc>
      </w:tr>
      <w:tr w:rsidR="003E4867" w:rsidRPr="00346F5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867" w:rsidRPr="00346F58" w:rsidRDefault="006747BA" w:rsidP="00346F5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6F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867" w:rsidRPr="00346F58" w:rsidRDefault="006747BA" w:rsidP="00346F5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6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867" w:rsidRPr="00346F58" w:rsidRDefault="006747BA" w:rsidP="00346F5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6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867" w:rsidRPr="00346F58" w:rsidRDefault="006747BA" w:rsidP="00346F5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6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4867" w:rsidRPr="00346F58" w:rsidRDefault="003E4867" w:rsidP="00346F58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747BA" w:rsidRPr="00346F58" w:rsidRDefault="006747BA" w:rsidP="00346F58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sectPr w:rsidR="006747BA" w:rsidRPr="00346F58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7547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E52D3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EA46A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A65D9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0F2CE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4533A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8269B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C7108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449469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47F4E7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5EE557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E3E479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2E10F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C136C9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FA97D8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1667BE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3454BB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84E7D2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CEC128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E773CE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FB4355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1485AD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617586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6312FD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5267A3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7606F3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DB56FA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4"/>
  </w:num>
  <w:num w:numId="3">
    <w:abstractNumId w:val="8"/>
  </w:num>
  <w:num w:numId="4">
    <w:abstractNumId w:val="25"/>
  </w:num>
  <w:num w:numId="5">
    <w:abstractNumId w:val="9"/>
  </w:num>
  <w:num w:numId="6">
    <w:abstractNumId w:val="2"/>
  </w:num>
  <w:num w:numId="7">
    <w:abstractNumId w:val="11"/>
  </w:num>
  <w:num w:numId="8">
    <w:abstractNumId w:val="24"/>
  </w:num>
  <w:num w:numId="9">
    <w:abstractNumId w:val="21"/>
  </w:num>
  <w:num w:numId="10">
    <w:abstractNumId w:val="16"/>
  </w:num>
  <w:num w:numId="11">
    <w:abstractNumId w:val="0"/>
  </w:num>
  <w:num w:numId="12">
    <w:abstractNumId w:val="15"/>
  </w:num>
  <w:num w:numId="13">
    <w:abstractNumId w:val="18"/>
  </w:num>
  <w:num w:numId="14">
    <w:abstractNumId w:val="20"/>
  </w:num>
  <w:num w:numId="15">
    <w:abstractNumId w:val="13"/>
  </w:num>
  <w:num w:numId="16">
    <w:abstractNumId w:val="1"/>
  </w:num>
  <w:num w:numId="17">
    <w:abstractNumId w:val="22"/>
  </w:num>
  <w:num w:numId="18">
    <w:abstractNumId w:val="26"/>
  </w:num>
  <w:num w:numId="19">
    <w:abstractNumId w:val="19"/>
  </w:num>
  <w:num w:numId="20">
    <w:abstractNumId w:val="6"/>
  </w:num>
  <w:num w:numId="21">
    <w:abstractNumId w:val="5"/>
  </w:num>
  <w:num w:numId="22">
    <w:abstractNumId w:val="4"/>
  </w:num>
  <w:num w:numId="23">
    <w:abstractNumId w:val="23"/>
  </w:num>
  <w:num w:numId="24">
    <w:abstractNumId w:val="12"/>
  </w:num>
  <w:num w:numId="25">
    <w:abstractNumId w:val="3"/>
  </w:num>
  <w:num w:numId="26">
    <w:abstractNumId w:val="17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46F58"/>
    <w:rsid w:val="003514A0"/>
    <w:rsid w:val="003E4867"/>
    <w:rsid w:val="004F7E17"/>
    <w:rsid w:val="005A05CE"/>
    <w:rsid w:val="00653AF6"/>
    <w:rsid w:val="006747BA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346F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346F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44</Pages>
  <Words>18143</Words>
  <Characters>103416</Characters>
  <Application>Microsoft Office Word</Application>
  <DocSecurity>0</DocSecurity>
  <Lines>861</Lines>
  <Paragraphs>242</Paragraphs>
  <ScaleCrop>false</ScaleCrop>
  <Company/>
  <LinksUpToDate>false</LinksUpToDate>
  <CharactersWithSpaces>121317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Client</cp:lastModifiedBy>
  <cp:revision>2</cp:revision>
  <dcterms:created xsi:type="dcterms:W3CDTF">2011-11-02T04:15:00Z</dcterms:created>
  <dcterms:modified xsi:type="dcterms:W3CDTF">2023-09-13T03:08:00Z</dcterms:modified>
</cp:coreProperties>
</file>